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36F31" w14:textId="77777777" w:rsidR="007F7B0A" w:rsidRPr="006C2729" w:rsidRDefault="007F7B0A" w:rsidP="0050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30555518"/>
      <w:r w:rsidRPr="006C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протокол</w:t>
      </w:r>
    </w:p>
    <w:p w14:paraId="599FF94C" w14:textId="6A6A82CD" w:rsidR="00A71E02" w:rsidRDefault="00A71E02" w:rsidP="0050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21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 закупке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компьютерной техники </w:t>
      </w:r>
      <w:r w:rsidR="00B935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оргтехники</w:t>
      </w:r>
    </w:p>
    <w:p w14:paraId="1328E2CB" w14:textId="77777777" w:rsidR="00D21FDE" w:rsidRPr="00E12107" w:rsidRDefault="00D21FDE" w:rsidP="0050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0A6952C" w14:textId="582A00AE" w:rsidR="007F7B0A" w:rsidRPr="00533AB4" w:rsidRDefault="0073603D" w:rsidP="00500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="003910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13 сентября </w:t>
      </w:r>
      <w:r w:rsidR="007F7B0A" w:rsidRPr="006C27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</w:t>
      </w:r>
      <w:r w:rsidR="00276B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7F7B0A" w:rsidRPr="006C27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года                                                                                                          № </w:t>
      </w:r>
      <w:r w:rsidR="00A71E02" w:rsidRPr="00533A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3910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</w:p>
    <w:p w14:paraId="41B5A269" w14:textId="77777777" w:rsidR="007F7B0A" w:rsidRPr="006C2729" w:rsidRDefault="007F7B0A" w:rsidP="00500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9EF674" w14:textId="77777777" w:rsidR="00391074" w:rsidRPr="006475DB" w:rsidRDefault="007F7B0A" w:rsidP="00391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2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91074" w:rsidRPr="00647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заказчика: Министерство цифрового развития, связи и массовых коммуникаций Приднестровской Молдавской Республики </w:t>
      </w:r>
    </w:p>
    <w:p w14:paraId="1361ABE4" w14:textId="68D17D4E" w:rsidR="00391074" w:rsidRPr="006475DB" w:rsidRDefault="00391074" w:rsidP="00391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47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6475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Председатель комиссии: </w:t>
      </w:r>
      <w:proofErr w:type="spellStart"/>
      <w:r w:rsidR="00A208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6475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.о</w:t>
      </w:r>
      <w:proofErr w:type="spellEnd"/>
      <w:r w:rsidRPr="006475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министра;</w:t>
      </w:r>
    </w:p>
    <w:p w14:paraId="250C04F3" w14:textId="72451B6F" w:rsidR="00391074" w:rsidRPr="006475DB" w:rsidRDefault="00391074" w:rsidP="00391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475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 xml:space="preserve">Заместитель председателя Комиссии: </w:t>
      </w:r>
      <w:r w:rsidR="00A208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Pr="006475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ачальник </w:t>
      </w:r>
      <w:r w:rsidRPr="006475DB">
        <w:rPr>
          <w:rFonts w:ascii="Times New Roman" w:hAnsi="Times New Roman" w:cs="Times New Roman"/>
          <w:bCs/>
          <w:color w:val="000000"/>
          <w:sz w:val="24"/>
          <w:szCs w:val="24"/>
        </w:rPr>
        <w:t>Управления экономики, учета и отчетности</w:t>
      </w:r>
      <w:r w:rsidRPr="006475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59269DD1" w14:textId="77777777" w:rsidR="00391074" w:rsidRPr="006475DB" w:rsidRDefault="00391074" w:rsidP="00391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475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Присутствовали члены комиссии:</w:t>
      </w:r>
    </w:p>
    <w:p w14:paraId="398135F7" w14:textId="1D078F30" w:rsidR="00391074" w:rsidRPr="006475DB" w:rsidRDefault="00391074" w:rsidP="00391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75D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ab/>
        <w:t xml:space="preserve">1. </w:t>
      </w:r>
      <w:r w:rsidR="00A208E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Н</w:t>
      </w:r>
      <w:r w:rsidRPr="006475D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ачальник Правового у</w:t>
      </w:r>
      <w:r w:rsidRPr="006475DB">
        <w:rPr>
          <w:rFonts w:ascii="Times New Roman" w:hAnsi="Times New Roman" w:cs="Times New Roman"/>
          <w:sz w:val="24"/>
          <w:szCs w:val="24"/>
        </w:rPr>
        <w:t>правления;</w:t>
      </w:r>
    </w:p>
    <w:p w14:paraId="2D0012CF" w14:textId="17D09A04" w:rsidR="00391074" w:rsidRPr="006475DB" w:rsidRDefault="00391074" w:rsidP="0039107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 </w:t>
      </w:r>
      <w:r w:rsidR="00A208E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475DB">
        <w:rPr>
          <w:rFonts w:ascii="Times New Roman" w:hAnsi="Times New Roman" w:cs="Times New Roman"/>
          <w:color w:val="000000"/>
          <w:sz w:val="24"/>
          <w:szCs w:val="24"/>
        </w:rPr>
        <w:t>аместитель начальника Правового управления;</w:t>
      </w:r>
    </w:p>
    <w:p w14:paraId="76DE4D03" w14:textId="38FB4267" w:rsidR="00391074" w:rsidRPr="006475DB" w:rsidRDefault="00391074" w:rsidP="0039107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DB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A208E4">
        <w:rPr>
          <w:rFonts w:ascii="Times New Roman" w:hAnsi="Times New Roman" w:cs="Times New Roman"/>
          <w:sz w:val="24"/>
          <w:szCs w:val="24"/>
        </w:rPr>
        <w:t>Г</w:t>
      </w:r>
      <w:r w:rsidRPr="006475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лавный специалист Отдела системного и технического обслуживания Управления цифрового </w:t>
      </w:r>
      <w:r w:rsidRPr="006475DB">
        <w:rPr>
          <w:rFonts w:ascii="Times New Roman" w:hAnsi="Times New Roman" w:cs="Times New Roman"/>
          <w:sz w:val="24"/>
          <w:szCs w:val="24"/>
        </w:rPr>
        <w:t>развития;</w:t>
      </w:r>
    </w:p>
    <w:p w14:paraId="493D66AC" w14:textId="0A221673" w:rsidR="00391074" w:rsidRPr="006475DB" w:rsidRDefault="00391074" w:rsidP="0039107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DB">
        <w:rPr>
          <w:rFonts w:ascii="Times New Roman" w:hAnsi="Times New Roman" w:cs="Times New Roman"/>
          <w:sz w:val="24"/>
          <w:szCs w:val="24"/>
        </w:rPr>
        <w:tab/>
        <w:t>4</w:t>
      </w:r>
      <w:r w:rsidRPr="006475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208E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475DB">
        <w:rPr>
          <w:rFonts w:ascii="Times New Roman" w:hAnsi="Times New Roman" w:cs="Times New Roman"/>
          <w:sz w:val="24"/>
          <w:szCs w:val="24"/>
        </w:rPr>
        <w:t>лавный специалист Отдела бухгалтерского учета, отчетности и финансирования Управления экономики, учета и отчетности.</w:t>
      </w:r>
    </w:p>
    <w:p w14:paraId="5398B49E" w14:textId="5728E23F" w:rsidR="00391074" w:rsidRPr="006475DB" w:rsidRDefault="00391074" w:rsidP="0039107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DB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A208E4">
        <w:rPr>
          <w:rFonts w:ascii="Times New Roman" w:hAnsi="Times New Roman" w:cs="Times New Roman"/>
          <w:sz w:val="24"/>
          <w:szCs w:val="24"/>
        </w:rPr>
        <w:t>Г</w:t>
      </w:r>
      <w:r w:rsidRPr="006475DB">
        <w:rPr>
          <w:rFonts w:ascii="Times New Roman" w:hAnsi="Times New Roman" w:cs="Times New Roman"/>
          <w:sz w:val="24"/>
          <w:szCs w:val="24"/>
        </w:rPr>
        <w:t>лавный специалист Отдела бухгалтерского учета, отчетности и финансирования Управления экономики, учета и отчетности;</w:t>
      </w:r>
    </w:p>
    <w:p w14:paraId="2455ECF6" w14:textId="2CB7B725" w:rsidR="00391074" w:rsidRPr="006475DB" w:rsidRDefault="00391074" w:rsidP="0039107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08E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475DB">
        <w:rPr>
          <w:rFonts w:ascii="Times New Roman" w:hAnsi="Times New Roman" w:cs="Times New Roman"/>
          <w:color w:val="000000"/>
          <w:sz w:val="24"/>
          <w:szCs w:val="24"/>
        </w:rPr>
        <w:t xml:space="preserve">ачальник </w:t>
      </w:r>
      <w:r w:rsidRPr="006475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Управления цифрового </w:t>
      </w:r>
      <w:r w:rsidRPr="006475DB">
        <w:rPr>
          <w:rFonts w:ascii="Times New Roman" w:hAnsi="Times New Roman" w:cs="Times New Roman"/>
          <w:sz w:val="24"/>
          <w:szCs w:val="24"/>
        </w:rPr>
        <w:t>развития находится в отпуске.</w:t>
      </w:r>
    </w:p>
    <w:p w14:paraId="0F7071DC" w14:textId="77777777" w:rsidR="00391074" w:rsidRPr="006475DB" w:rsidRDefault="00391074" w:rsidP="003910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5DB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Секретарь комиссии:</w:t>
      </w:r>
    </w:p>
    <w:p w14:paraId="67CCCC40" w14:textId="66E14558" w:rsidR="00391074" w:rsidRPr="0046006E" w:rsidRDefault="00391074" w:rsidP="00391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08E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475DB">
        <w:rPr>
          <w:rFonts w:ascii="Times New Roman" w:hAnsi="Times New Roman" w:cs="Times New Roman"/>
          <w:color w:val="000000"/>
          <w:sz w:val="24"/>
          <w:szCs w:val="24"/>
        </w:rPr>
        <w:t>лавный специалист отдела экономической политики, анализа и регулирования тарифной политики в подведомственных сферах Управления экономики, учета и отчетности.</w:t>
      </w:r>
    </w:p>
    <w:p w14:paraId="05F5C889" w14:textId="3200FC81" w:rsidR="00A71E02" w:rsidRPr="009118FE" w:rsidRDefault="007F7B0A" w:rsidP="00391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F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67C5F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1E02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Вскрытие конвертов с окончательными предложениями по закупке </w:t>
      </w:r>
      <w:r w:rsidR="00A71E02"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компьютерной техники </w:t>
      </w:r>
      <w:r w:rsidR="00C22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оргтехники </w:t>
      </w:r>
      <w:r w:rsidR="00A71E02"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 комиссия по </w:t>
      </w:r>
      <w:r w:rsidR="00A71E02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г. Тирасполь, пер. Энгельса, 5, </w:t>
      </w:r>
      <w:r w:rsidR="00391074"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сентября</w:t>
      </w:r>
      <w:r w:rsidR="00A71E02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в 1</w:t>
      </w:r>
      <w:r w:rsidR="003910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1E02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на основании Протокола запроса предложений от </w:t>
      </w:r>
      <w:r w:rsidR="0039107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A71E02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№</w:t>
      </w:r>
      <w:r w:rsidR="00D21FDE" w:rsidRPr="00D21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6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10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71E02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50C4BC" w14:textId="1A7B9AF2" w:rsidR="00391074" w:rsidRPr="00E253E9" w:rsidRDefault="007F7B0A" w:rsidP="00391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67C5F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533AB4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91074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член комиссии </w:t>
      </w:r>
      <w:r w:rsidR="00391074" w:rsidRPr="006475DB">
        <w:rPr>
          <w:rFonts w:ascii="Times New Roman" w:hAnsi="Times New Roman" w:cs="Times New Roman"/>
          <w:sz w:val="24"/>
          <w:szCs w:val="24"/>
        </w:rPr>
        <w:t>находится в отпуске.</w:t>
      </w:r>
      <w:r w:rsidR="00391074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пункту 7 статьи 26 Закона Приднестровской Молдавской Республики от 26ноября 2018 года № 318-З-VI «О закупках в Приднестровской Молдавской Республике» к</w:t>
      </w:r>
      <w:r w:rsidR="00391074" w:rsidRPr="006475DB">
        <w:rPr>
          <w:rFonts w:ascii="Times New Roman" w:hAnsi="Times New Roman" w:cs="Times New Roman"/>
          <w:sz w:val="24"/>
          <w:szCs w:val="24"/>
        </w:rPr>
        <w:t xml:space="preserve">омиссия правомочна осуществлять свои функции, если на заседании комиссии присутствует большинство ее членов (семь человек из восьми), таким образом, </w:t>
      </w:r>
      <w:r w:rsidR="00391074" w:rsidRPr="00647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осуществлению закупок правомочна в принятии решений.</w:t>
      </w:r>
    </w:p>
    <w:p w14:paraId="269BCFF4" w14:textId="5FF90AD1" w:rsidR="00C57CD8" w:rsidRPr="009118FE" w:rsidRDefault="002925C1" w:rsidP="00C22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="0039107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0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72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</w:t>
      </w:r>
      <w:proofErr w:type="gramStart"/>
      <w:r w:rsidR="0020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33AB4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оступило </w:t>
      </w:r>
      <w:r w:rsidR="0039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B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proofErr w:type="gramEnd"/>
      <w:r w:rsidR="007F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AB4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окончательных предложени</w:t>
      </w:r>
      <w:r w:rsidR="007234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57CD8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A7A5AB" w14:textId="0EBFBEED" w:rsidR="00C57CD8" w:rsidRPr="009118FE" w:rsidRDefault="00C57CD8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проведения процедуры вскрытия конвертов с окончательными предложениями на участие в запросе предложений аудио/видеозапись не велась</w:t>
      </w:r>
      <w:r w:rsidRPr="0053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C8B7CA6" w14:textId="2BF3E332" w:rsidR="00C57CD8" w:rsidRPr="009118FE" w:rsidRDefault="00C57CD8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5. На процедуре вскрытия конвертов с окончательными предложениями </w:t>
      </w:r>
      <w:r w:rsidRPr="00911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присутствовали</w:t>
      </w:r>
      <w:r w:rsidRPr="009118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представители </w:t>
      </w:r>
      <w:r w:rsidR="007F0B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="007F0B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 w:rsidR="007F0B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F0B12" w:rsidRPr="00144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7F0B12" w:rsidRPr="00144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«Хайтек»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подавши</w:t>
      </w:r>
      <w:r w:rsidR="007234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окончательные предложения</w:t>
      </w:r>
      <w:r w:rsidR="00B6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(Приложени</w:t>
      </w:r>
      <w:r w:rsidR="00B6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№1 к настоящему Протоколу)</w:t>
      </w:r>
      <w:r w:rsidR="00B6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BDCECA" w14:textId="18B096F7" w:rsidR="00C57CD8" w:rsidRPr="009118FE" w:rsidRDefault="00C57CD8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6. Члены комиссии</w:t>
      </w:r>
      <w:r w:rsidR="00DD5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убедились в целостности конвертов.</w:t>
      </w:r>
    </w:p>
    <w:p w14:paraId="5CBEF064" w14:textId="0D549407" w:rsidR="00144738" w:rsidRDefault="007F7B0A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C157A8"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Комиссией осуществлена регистрация </w:t>
      </w:r>
      <w:r w:rsidR="00C157A8"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окончательных предложений на участие в запросе предложений в порядке очередности их поступления</w:t>
      </w:r>
      <w:r w:rsidR="007A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105"/>
        <w:gridCol w:w="2710"/>
        <w:gridCol w:w="2977"/>
        <w:gridCol w:w="1842"/>
      </w:tblGrid>
      <w:tr w:rsidR="00144738" w:rsidRPr="00144738" w14:paraId="1AE435C8" w14:textId="77777777" w:rsidTr="00BE0510">
        <w:trPr>
          <w:trHeight w:val="126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A179" w14:textId="77777777" w:rsidR="00144738" w:rsidRPr="00144738" w:rsidRDefault="00144738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Регистрационный номер окончательного предложения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8FDF" w14:textId="77777777" w:rsidR="00144738" w:rsidRPr="00144738" w:rsidRDefault="00144738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окончательного предложения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53F4" w14:textId="77777777" w:rsidR="00144738" w:rsidRPr="00144738" w:rsidRDefault="00144738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6786" w14:textId="77777777" w:rsidR="00144738" w:rsidRPr="00144738" w:rsidRDefault="00144738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 по которым поданы окончательные предложения</w:t>
            </w:r>
          </w:p>
        </w:tc>
      </w:tr>
      <w:tr w:rsidR="00144738" w:rsidRPr="00144738" w14:paraId="2B5EB6A2" w14:textId="77777777" w:rsidTr="00EB211B">
        <w:trPr>
          <w:trHeight w:val="315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F2AD" w14:textId="77777777" w:rsidR="00144738" w:rsidRPr="00144738" w:rsidRDefault="00144738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6D21" w14:textId="652B9B21" w:rsidR="00010E24" w:rsidRPr="00786E1F" w:rsidRDefault="00EB211B" w:rsidP="0001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сентября </w:t>
            </w:r>
            <w:r w:rsidR="00010E24" w:rsidRPr="0078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14:paraId="733DB973" w14:textId="6580DFB9" w:rsidR="00144738" w:rsidRPr="00144738" w:rsidRDefault="00873421" w:rsidP="0001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010E24" w:rsidRPr="0078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10E24" w:rsidRPr="0078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минуты</w:t>
            </w:r>
            <w:r w:rsidR="00144738"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727B" w14:textId="19343933" w:rsidR="00144738" w:rsidRPr="00144738" w:rsidRDefault="00873421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49C59" w14:textId="6054F3F0" w:rsidR="00144738" w:rsidRPr="00144738" w:rsidRDefault="00891504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1,2,4,5</w:t>
            </w:r>
          </w:p>
        </w:tc>
      </w:tr>
      <w:tr w:rsidR="00144738" w:rsidRPr="00144738" w14:paraId="4FA5299D" w14:textId="77777777" w:rsidTr="00EB211B">
        <w:trPr>
          <w:trHeight w:val="63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3672" w14:textId="77777777" w:rsidR="00144738" w:rsidRPr="00144738" w:rsidRDefault="00144738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AC33" w14:textId="48569DE8" w:rsidR="00144738" w:rsidRPr="00144738" w:rsidRDefault="00EB211B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сентября </w:t>
            </w:r>
            <w:r w:rsidR="00144738"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года  </w:t>
            </w:r>
            <w:r w:rsidR="00873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144738"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  <w:r w:rsidR="007F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3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44738"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минут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F2DF" w14:textId="03832A01" w:rsidR="00144738" w:rsidRPr="00144738" w:rsidRDefault="00873421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646C0" w14:textId="004F6B81" w:rsidR="00144738" w:rsidRPr="00144738" w:rsidRDefault="00891504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144738" w:rsidRPr="00144738" w14:paraId="2ECFE40C" w14:textId="77777777" w:rsidTr="00EB211B">
        <w:trPr>
          <w:trHeight w:val="63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3B3D" w14:textId="77777777" w:rsidR="00144738" w:rsidRPr="00144738" w:rsidRDefault="00144738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4669" w14:textId="01EF6880" w:rsidR="00144738" w:rsidRPr="00144738" w:rsidRDefault="00EB211B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сентября </w:t>
            </w:r>
            <w:r w:rsidR="00144738"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года  </w:t>
            </w:r>
            <w:r w:rsidR="007F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144738"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 </w:t>
            </w:r>
            <w:r w:rsidR="007F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</w:t>
            </w:r>
            <w:r w:rsidR="00144738"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0D46" w14:textId="77777777" w:rsidR="00144738" w:rsidRPr="00144738" w:rsidRDefault="00144738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«Хайтек»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31C41" w14:textId="4F1BA4A9" w:rsidR="00144738" w:rsidRPr="00144738" w:rsidRDefault="00891504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</w:tbl>
    <w:p w14:paraId="13657CF3" w14:textId="37773691" w:rsidR="00144738" w:rsidRDefault="00144738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A0CC6E0" w14:textId="392931A0" w:rsidR="00D81185" w:rsidRPr="009118FE" w:rsidRDefault="007F7B0A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1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911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1A6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81185"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Комиссией произведена оценка окончательных предложений с учетом преимуществ, предоставляемых заказчиком в соответствии с Законом </w:t>
      </w:r>
      <w:r w:rsidR="00D81185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 от 26 ноября 2018 года № 318-З-VI «О закупках в Приднестровской Молдавской Республике», на основании критериев, указанных в документац</w:t>
      </w:r>
      <w:r w:rsidR="007D05E0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D81185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предложений по форме согласно Приложению №</w:t>
      </w:r>
      <w:r w:rsidR="0078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185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 Протоколу запроса предложений от </w:t>
      </w:r>
      <w:r w:rsidR="00EB211B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сентября</w:t>
      </w:r>
      <w:r w:rsidR="0059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185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№</w:t>
      </w:r>
      <w:r w:rsidR="0078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11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8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185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(к настоящему Протоколу прилагается).</w:t>
      </w:r>
      <w:r w:rsidR="007D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D81185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5 статьи </w:t>
      </w:r>
      <w:proofErr w:type="gramStart"/>
      <w:r w:rsidR="00D81185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 </w:t>
      </w:r>
      <w:r w:rsidR="00D81185"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Закона</w:t>
      </w:r>
      <w:proofErr w:type="gramEnd"/>
      <w:r w:rsidR="00D81185"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81185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от 26 ноября 2018 года № 318-З-VI «О закупках в Приднестровской Молдавской Республике» заказчик не предоставляет преимуществ, так как в закупке </w:t>
      </w:r>
      <w:r w:rsidR="00D81185" w:rsidRPr="009118FE">
        <w:rPr>
          <w:rFonts w:ascii="Times New Roman" w:hAnsi="Times New Roman" w:cs="Times New Roman"/>
          <w:sz w:val="24"/>
          <w:szCs w:val="24"/>
        </w:rPr>
        <w:t>участвуют исключительно участники с равным размером преимущества.</w:t>
      </w:r>
    </w:p>
    <w:p w14:paraId="3FF6280E" w14:textId="1EFE0041" w:rsidR="00C529D8" w:rsidRDefault="00697C2C" w:rsidP="00C93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C93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C529D8"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Комиссией произведена оценка окончательных предложений </w:t>
      </w:r>
      <w:r w:rsidR="00C529D8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="00C529D8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 w:rsidR="00C529D8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365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ООО «Мир компьютеров»</w:t>
      </w:r>
      <w:r w:rsidR="00C529D8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A79CD"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 w:rsidR="00C529D8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критериев, указанных в документации о проведении запроса предложений по форме</w:t>
      </w:r>
      <w:r w:rsidR="000A5F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529D8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</w:t>
      </w:r>
      <w:r w:rsidR="000A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9D8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 форме Протокола запроса предложений от </w:t>
      </w:r>
      <w:r w:rsidR="00EB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сентября </w:t>
      </w:r>
      <w:r w:rsidR="00C529D8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№</w:t>
      </w:r>
      <w:r w:rsidR="000A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A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21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E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9D8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(к настоящему Протоколу прилагается)</w:t>
      </w:r>
      <w:r w:rsidR="007A45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07D4CA" w14:textId="4BE7C3DB" w:rsidR="00AF36E3" w:rsidRDefault="007F0B12" w:rsidP="00AF3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455058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36E3" w:rsidRPr="00AF36E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F36E3" w:rsidRPr="00BE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Комиссией предоставляется возможность дополнительно снизить цену </w:t>
      </w:r>
      <w:proofErr w:type="spellStart"/>
      <w:r w:rsidR="00AF36E3" w:rsidRPr="00BE3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котракта</w:t>
      </w:r>
      <w:proofErr w:type="spellEnd"/>
      <w:r w:rsidR="00AF36E3" w:rsidRPr="00BE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из участников предложений.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редставители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44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отказались дополнительно снизить цену</w:t>
      </w:r>
      <w:r w:rsidR="0015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сказав, что представленные предложения окончательные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1"/>
    <w:p w14:paraId="0FD02670" w14:textId="465FBB39" w:rsidR="001B753F" w:rsidRDefault="00D8511E" w:rsidP="00F6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1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11B65" w:rsidRPr="007A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F0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529D8" w:rsidRPr="007A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 итогам проведенной оценки окончательных предложений комиссией присвоены порядковые номера окончательны</w:t>
      </w:r>
      <w:r w:rsidR="001B753F" w:rsidRPr="007A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C529D8" w:rsidRPr="007A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предложени</w:t>
      </w:r>
      <w:r w:rsidR="001B753F" w:rsidRPr="007A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ям порядковый номер 1 присваивается лучшему окончательному предложению, набравшему наибольшее количество баллов:</w:t>
      </w:r>
    </w:p>
    <w:p w14:paraId="23EA824B" w14:textId="77777777" w:rsidR="00C47363" w:rsidRDefault="00C47363" w:rsidP="00F60FD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FDD51C7" w14:textId="4CCE5D9F" w:rsidR="002B0CAE" w:rsidRPr="005D2247" w:rsidRDefault="002B0CAE" w:rsidP="00F60FD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22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ЛОТ №</w:t>
      </w:r>
      <w:r w:rsidR="00783C87" w:rsidRPr="005D22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D22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 </w:t>
      </w:r>
      <w:r w:rsidRPr="005D2247">
        <w:rPr>
          <w:rFonts w:ascii="Times New Roman" w:hAnsi="Times New Roman" w:cs="Times New Roman"/>
          <w:bCs/>
          <w:sz w:val="24"/>
          <w:szCs w:val="24"/>
        </w:rPr>
        <w:t>Монитор 24"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995D5C" w:rsidRPr="00995D5C" w14:paraId="46AE5D53" w14:textId="77777777" w:rsidTr="00995D5C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A462" w14:textId="77777777" w:rsidR="00995D5C" w:rsidRPr="00995D5C" w:rsidRDefault="00995D5C" w:rsidP="00F6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EFF8B" w14:textId="77777777" w:rsidR="00995D5C" w:rsidRPr="00995D5C" w:rsidRDefault="00995D5C" w:rsidP="00F6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</w:tr>
      <w:tr w:rsidR="00995D5C" w:rsidRPr="00995D5C" w14:paraId="08B422BA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0D39" w14:textId="77777777" w:rsidR="00995D5C" w:rsidRPr="00995D5C" w:rsidRDefault="00995D5C" w:rsidP="00F6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B15E7" w14:textId="613E3CE5" w:rsidR="00995D5C" w:rsidRPr="00995D5C" w:rsidRDefault="00262F9A" w:rsidP="00F6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D5C" w:rsidRPr="00995D5C" w14:paraId="6B94F25B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4EAF4" w14:textId="77777777" w:rsidR="00995D5C" w:rsidRPr="00995D5C" w:rsidRDefault="00995D5C" w:rsidP="00F6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63AA7" w14:textId="7CEA2D8B" w:rsidR="00995D5C" w:rsidRPr="00995D5C" w:rsidRDefault="00262F9A" w:rsidP="00F6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«Хайтек»</w:t>
            </w:r>
          </w:p>
        </w:tc>
      </w:tr>
      <w:tr w:rsidR="00995D5C" w:rsidRPr="00995D5C" w14:paraId="5F52D5E2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82A8" w14:textId="77777777" w:rsidR="00995D5C" w:rsidRPr="00995D5C" w:rsidRDefault="00995D5C" w:rsidP="00F6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B5759" w14:textId="4EB5D077" w:rsidR="00995D5C" w:rsidRPr="00995D5C" w:rsidRDefault="00262F9A" w:rsidP="00F6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</w:tbl>
    <w:p w14:paraId="7405D912" w14:textId="162119CA" w:rsidR="002B0CAE" w:rsidRPr="007A705D" w:rsidRDefault="002B0CAE" w:rsidP="00B44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0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A70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A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Лучшим предложением по ЛОТУ № 1 </w:t>
      </w:r>
      <w:r w:rsidRPr="007A705D">
        <w:rPr>
          <w:rFonts w:ascii="Times New Roman" w:hAnsi="Times New Roman" w:cs="Times New Roman"/>
          <w:sz w:val="24"/>
          <w:szCs w:val="24"/>
        </w:rPr>
        <w:t xml:space="preserve">Монитор 24" </w:t>
      </w:r>
      <w:r w:rsidRPr="007A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признано предложение </w:t>
      </w:r>
      <w:r w:rsidR="00154B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="00154B4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 w:rsidR="00154B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54B44" w:rsidRPr="00144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следующими условиями исполнения контракта: </w:t>
      </w:r>
    </w:p>
    <w:p w14:paraId="1F657ADB" w14:textId="76C53B81" w:rsidR="002B0CAE" w:rsidRPr="007A705D" w:rsidRDefault="002B0CAE" w:rsidP="00B441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5D">
        <w:rPr>
          <w:rFonts w:ascii="Times New Roman" w:hAnsi="Times New Roman" w:cs="Times New Roman"/>
          <w:sz w:val="24"/>
          <w:szCs w:val="24"/>
        </w:rPr>
        <w:tab/>
        <w:t xml:space="preserve">а) цена </w:t>
      </w:r>
      <w:proofErr w:type="gramStart"/>
      <w:r w:rsidRPr="007A705D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</w:t>
      </w:r>
      <w:r w:rsidR="00EB2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54B44">
        <w:rPr>
          <w:rFonts w:ascii="Times New Roman" w:hAnsi="Times New Roman" w:cs="Times New Roman"/>
          <w:color w:val="000000" w:themeColor="text1"/>
          <w:sz w:val="24"/>
          <w:szCs w:val="24"/>
        </w:rPr>
        <w:t>33000</w:t>
      </w:r>
      <w:proofErr w:type="gramEnd"/>
      <w:r w:rsidR="000A6837" w:rsidRPr="007A705D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7A7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D5C" w:rsidRPr="007A70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54B44">
        <w:rPr>
          <w:rFonts w:ascii="Times New Roman" w:hAnsi="Times New Roman" w:cs="Times New Roman"/>
          <w:color w:val="000000" w:themeColor="text1"/>
          <w:sz w:val="24"/>
          <w:szCs w:val="24"/>
        </w:rPr>
        <w:t>тридцать три тысячи</w:t>
      </w:r>
      <w:r w:rsidR="00995D5C" w:rsidRPr="007A7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7A705D">
        <w:rPr>
          <w:rFonts w:ascii="Times New Roman" w:hAnsi="Times New Roman" w:cs="Times New Roman"/>
          <w:sz w:val="24"/>
          <w:szCs w:val="24"/>
        </w:rPr>
        <w:t>рублей ПМР</w:t>
      </w:r>
      <w:r w:rsidR="000A6837" w:rsidRPr="007A705D">
        <w:rPr>
          <w:rFonts w:ascii="Times New Roman" w:hAnsi="Times New Roman" w:cs="Times New Roman"/>
          <w:sz w:val="24"/>
          <w:szCs w:val="24"/>
        </w:rPr>
        <w:t>;</w:t>
      </w:r>
      <w:r w:rsidRPr="007A7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6EC04" w14:textId="429F0560" w:rsidR="002B0CAE" w:rsidRDefault="00216D7E" w:rsidP="00B441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0CAE" w:rsidRPr="007A705D">
        <w:rPr>
          <w:rFonts w:ascii="Times New Roman" w:hAnsi="Times New Roman" w:cs="Times New Roman"/>
          <w:sz w:val="24"/>
          <w:szCs w:val="24"/>
        </w:rPr>
        <w:t xml:space="preserve">б) гарантийные обязательства </w:t>
      </w:r>
      <w:r w:rsidR="00E16D01">
        <w:rPr>
          <w:rFonts w:ascii="Times New Roman" w:hAnsi="Times New Roman" w:cs="Times New Roman"/>
          <w:sz w:val="24"/>
          <w:szCs w:val="24"/>
        </w:rPr>
        <w:t xml:space="preserve">– </w:t>
      </w:r>
      <w:r w:rsidR="002B0CAE" w:rsidRPr="007A705D">
        <w:rPr>
          <w:rFonts w:ascii="Times New Roman" w:hAnsi="Times New Roman" w:cs="Times New Roman"/>
          <w:sz w:val="24"/>
          <w:szCs w:val="24"/>
        </w:rPr>
        <w:t>24 месяца.</w:t>
      </w:r>
    </w:p>
    <w:p w14:paraId="3743E072" w14:textId="77777777" w:rsidR="00C47363" w:rsidRDefault="00C47363" w:rsidP="00F60FDD">
      <w:pPr>
        <w:pStyle w:val="a3"/>
        <w:spacing w:before="0" w:beforeAutospacing="0" w:after="0" w:afterAutospacing="0"/>
        <w:ind w:left="360"/>
        <w:jc w:val="center"/>
        <w:rPr>
          <w:bCs/>
          <w:color w:val="000000" w:themeColor="text1"/>
        </w:rPr>
      </w:pPr>
    </w:p>
    <w:p w14:paraId="25DB7B99" w14:textId="1BFC4085" w:rsidR="002B0CAE" w:rsidRPr="005D2247" w:rsidRDefault="002B0CAE" w:rsidP="00F60FDD">
      <w:pPr>
        <w:pStyle w:val="a3"/>
        <w:spacing w:before="0" w:beforeAutospacing="0" w:after="0" w:afterAutospacing="0"/>
        <w:ind w:left="360"/>
        <w:jc w:val="center"/>
        <w:rPr>
          <w:bCs/>
        </w:rPr>
      </w:pPr>
      <w:r w:rsidRPr="005D2247">
        <w:rPr>
          <w:bCs/>
          <w:color w:val="000000" w:themeColor="text1"/>
        </w:rPr>
        <w:t>ЛОТ №</w:t>
      </w:r>
      <w:r w:rsidR="00AF6FDC" w:rsidRPr="005D2247">
        <w:rPr>
          <w:bCs/>
          <w:color w:val="000000" w:themeColor="text1"/>
        </w:rPr>
        <w:t xml:space="preserve"> </w:t>
      </w:r>
      <w:r w:rsidRPr="005D2247">
        <w:rPr>
          <w:bCs/>
          <w:color w:val="000000" w:themeColor="text1"/>
        </w:rPr>
        <w:t xml:space="preserve">2 </w:t>
      </w:r>
      <w:r w:rsidRPr="005D2247">
        <w:rPr>
          <w:bCs/>
        </w:rPr>
        <w:t>Источник бесперебойного питания (ИБП)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995D5C" w:rsidRPr="00995D5C" w14:paraId="10C7CA55" w14:textId="77777777" w:rsidTr="00216D7E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5132" w14:textId="77777777" w:rsidR="00995D5C" w:rsidRPr="00995D5C" w:rsidRDefault="00995D5C" w:rsidP="00F6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C441" w14:textId="77777777" w:rsidR="00995D5C" w:rsidRPr="00995D5C" w:rsidRDefault="00995D5C" w:rsidP="00F6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</w:tr>
      <w:tr w:rsidR="00995D5C" w:rsidRPr="00995D5C" w14:paraId="302A21D3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D4C0" w14:textId="77777777" w:rsidR="00995D5C" w:rsidRPr="00995D5C" w:rsidRDefault="00995D5C" w:rsidP="00F6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3BA98" w14:textId="18350ECA" w:rsidR="00995D5C" w:rsidRPr="00995D5C" w:rsidRDefault="00154B44" w:rsidP="00F6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D5C" w:rsidRPr="00995D5C" w14:paraId="11B0E443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075DD" w14:textId="77777777" w:rsidR="00995D5C" w:rsidRPr="00995D5C" w:rsidRDefault="00995D5C" w:rsidP="00F6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693CD" w14:textId="08E1B878" w:rsidR="00995D5C" w:rsidRPr="00995D5C" w:rsidRDefault="00154B44" w:rsidP="00F6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  <w:tr w:rsidR="00995D5C" w:rsidRPr="00995D5C" w14:paraId="0F949130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8813" w14:textId="77777777" w:rsidR="00995D5C" w:rsidRPr="00995D5C" w:rsidRDefault="00995D5C" w:rsidP="00F6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E2168" w14:textId="00444114" w:rsidR="00995D5C" w:rsidRPr="00995D5C" w:rsidRDefault="00154B44" w:rsidP="00F6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«Хайтек»</w:t>
            </w:r>
          </w:p>
        </w:tc>
      </w:tr>
    </w:tbl>
    <w:p w14:paraId="4EAC0E84" w14:textId="63F0DA39" w:rsidR="002B0CAE" w:rsidRPr="002B0CAE" w:rsidRDefault="002B0CAE" w:rsidP="00F6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11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D11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2D1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Лучшим предложением по ЛОТУ № </w:t>
      </w:r>
      <w:r w:rsidRPr="002B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«</w:t>
      </w:r>
      <w:r w:rsidRPr="002B0CAE">
        <w:rPr>
          <w:rFonts w:ascii="Times New Roman" w:hAnsi="Times New Roman" w:cs="Times New Roman"/>
          <w:bCs/>
          <w:sz w:val="24"/>
          <w:szCs w:val="24"/>
        </w:rPr>
        <w:t>Источник бесперебойного питания (ИБП)»</w:t>
      </w:r>
      <w:r w:rsidRPr="002B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признано предложение </w:t>
      </w:r>
      <w:r w:rsidR="00154B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="00154B4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 w:rsidR="00154B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54B44" w:rsidRPr="00144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следующими условиями исполнения контракта: </w:t>
      </w:r>
    </w:p>
    <w:p w14:paraId="39B5B16D" w14:textId="6DE529A2" w:rsidR="002B0CAE" w:rsidRPr="00531723" w:rsidRDefault="002B0CAE" w:rsidP="002B0C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531723">
        <w:rPr>
          <w:rFonts w:ascii="Times New Roman" w:hAnsi="Times New Roman" w:cs="Times New Roman"/>
          <w:sz w:val="24"/>
          <w:szCs w:val="24"/>
        </w:rPr>
        <w:t xml:space="preserve">) цена </w:t>
      </w:r>
      <w:r w:rsidRPr="00531723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</w:t>
      </w:r>
      <w:r w:rsidR="00EB2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4B44">
        <w:rPr>
          <w:rFonts w:ascii="Times New Roman" w:hAnsi="Times New Roman" w:cs="Times New Roman"/>
          <w:color w:val="000000" w:themeColor="text1"/>
          <w:sz w:val="24"/>
          <w:szCs w:val="24"/>
        </w:rPr>
        <w:t>2690</w:t>
      </w:r>
      <w:r w:rsidR="00995D5C">
        <w:rPr>
          <w:rFonts w:ascii="Times New Roman" w:hAnsi="Times New Roman" w:cs="Times New Roman"/>
          <w:color w:val="000000" w:themeColor="text1"/>
          <w:sz w:val="24"/>
          <w:szCs w:val="24"/>
        </w:rPr>
        <w:t>,00 (</w:t>
      </w:r>
      <w:r w:rsidR="00154B44">
        <w:rPr>
          <w:rFonts w:ascii="Times New Roman" w:hAnsi="Times New Roman" w:cs="Times New Roman"/>
          <w:color w:val="000000" w:themeColor="text1"/>
          <w:sz w:val="24"/>
          <w:szCs w:val="24"/>
        </w:rPr>
        <w:t>две тысячи шестьсот девяносто</w:t>
      </w:r>
      <w:r w:rsidR="00995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31723">
        <w:rPr>
          <w:rFonts w:ascii="Times New Roman" w:hAnsi="Times New Roman" w:cs="Times New Roman"/>
          <w:sz w:val="24"/>
          <w:szCs w:val="24"/>
        </w:rPr>
        <w:t>рублей ПМР</w:t>
      </w:r>
      <w:r w:rsidR="00995D5C">
        <w:rPr>
          <w:rFonts w:ascii="Times New Roman" w:hAnsi="Times New Roman" w:cs="Times New Roman"/>
          <w:sz w:val="24"/>
          <w:szCs w:val="24"/>
        </w:rPr>
        <w:t>;</w:t>
      </w:r>
      <w:r w:rsidRPr="00714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64636A" w14:textId="77460844" w:rsidR="002B0CAE" w:rsidRDefault="002B0CAE" w:rsidP="002B0C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1723">
        <w:rPr>
          <w:rFonts w:ascii="Times New Roman" w:hAnsi="Times New Roman" w:cs="Times New Roman"/>
          <w:sz w:val="24"/>
          <w:szCs w:val="24"/>
        </w:rPr>
        <w:t xml:space="preserve">) гарантийные </w:t>
      </w:r>
      <w:r w:rsidRPr="00E16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обязательства </w:t>
      </w:r>
      <w:proofErr w:type="gramStart"/>
      <w:r w:rsidR="00154B44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E16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2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6D01">
        <w:rPr>
          <w:rFonts w:ascii="Times New Roman" w:hAnsi="Times New Roman" w:cs="Times New Roman"/>
          <w:color w:val="000000" w:themeColor="text1"/>
          <w:sz w:val="24"/>
          <w:szCs w:val="24"/>
        </w:rPr>
        <w:t>месяц</w:t>
      </w:r>
      <w:r w:rsidR="00E16D0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455423C" w14:textId="77777777" w:rsidR="00C47363" w:rsidRDefault="00C47363" w:rsidP="00995D5C">
      <w:pPr>
        <w:pStyle w:val="a3"/>
        <w:spacing w:before="0" w:beforeAutospacing="0" w:after="0" w:afterAutospacing="0"/>
        <w:ind w:left="360"/>
        <w:jc w:val="center"/>
        <w:rPr>
          <w:color w:val="000000" w:themeColor="text1"/>
        </w:rPr>
      </w:pPr>
    </w:p>
    <w:p w14:paraId="18BF899D" w14:textId="42063CBF" w:rsidR="00995D5C" w:rsidRPr="005D2247" w:rsidRDefault="00995D5C" w:rsidP="00995D5C">
      <w:pPr>
        <w:pStyle w:val="a3"/>
        <w:spacing w:before="0" w:beforeAutospacing="0" w:after="0" w:afterAutospacing="0"/>
        <w:ind w:left="360"/>
        <w:jc w:val="center"/>
      </w:pPr>
      <w:r w:rsidRPr="005D2247">
        <w:rPr>
          <w:color w:val="000000" w:themeColor="text1"/>
        </w:rPr>
        <w:t>ЛОТ №</w:t>
      </w:r>
      <w:r w:rsidR="00AF6FDC" w:rsidRPr="005D2247">
        <w:rPr>
          <w:color w:val="000000" w:themeColor="text1"/>
        </w:rPr>
        <w:t xml:space="preserve"> </w:t>
      </w:r>
      <w:r w:rsidRPr="005D2247">
        <w:rPr>
          <w:color w:val="000000" w:themeColor="text1"/>
        </w:rPr>
        <w:t xml:space="preserve">3 </w:t>
      </w:r>
      <w:r w:rsidR="00EB211B" w:rsidRPr="005D2247">
        <w:t>«Сканер протяжной»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995D5C" w:rsidRPr="00995D5C" w14:paraId="5341A21D" w14:textId="77777777" w:rsidTr="00216D7E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4563" w14:textId="77777777" w:rsidR="00995D5C" w:rsidRPr="00995D5C" w:rsidRDefault="00995D5C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9185" w14:textId="77777777" w:rsidR="00995D5C" w:rsidRPr="00995D5C" w:rsidRDefault="00995D5C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</w:tr>
      <w:tr w:rsidR="00995D5C" w:rsidRPr="00995D5C" w14:paraId="331628EF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03AF" w14:textId="77777777" w:rsidR="00995D5C" w:rsidRPr="00995D5C" w:rsidRDefault="00995D5C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B1F8D" w14:textId="1CDECE88" w:rsidR="00995D5C" w:rsidRPr="00995D5C" w:rsidRDefault="00154B44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D5C" w:rsidRPr="00995D5C" w14:paraId="7B3898CE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21F4" w14:textId="77777777" w:rsidR="00995D5C" w:rsidRPr="00995D5C" w:rsidRDefault="00995D5C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C7246" w14:textId="2A60AF6A" w:rsidR="00995D5C" w:rsidRPr="00995D5C" w:rsidRDefault="00154B44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«Хайтек»</w:t>
            </w:r>
          </w:p>
        </w:tc>
      </w:tr>
    </w:tbl>
    <w:p w14:paraId="03FDF61A" w14:textId="10233BDE" w:rsidR="00995D5C" w:rsidRPr="002B0CAE" w:rsidRDefault="00995D5C" w:rsidP="00B4416C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D11AA">
        <w:rPr>
          <w:color w:val="333333"/>
        </w:rPr>
        <w:t> </w:t>
      </w:r>
      <w:r w:rsidRPr="002D11AA">
        <w:rPr>
          <w:color w:val="FF0000"/>
        </w:rPr>
        <w:tab/>
      </w:r>
      <w:r w:rsidRPr="002D11AA">
        <w:rPr>
          <w:color w:val="000000" w:themeColor="text1"/>
        </w:rPr>
        <w:t xml:space="preserve">Лучшим предложением по ЛОТУ № </w:t>
      </w:r>
      <w:r>
        <w:rPr>
          <w:color w:val="000000" w:themeColor="text1"/>
        </w:rPr>
        <w:t>3</w:t>
      </w:r>
      <w:r w:rsidRPr="002B0CAE">
        <w:rPr>
          <w:color w:val="000000" w:themeColor="text1"/>
        </w:rPr>
        <w:t xml:space="preserve"> «</w:t>
      </w:r>
      <w:r w:rsidR="00EB211B">
        <w:rPr>
          <w:color w:val="000000" w:themeColor="text1"/>
        </w:rPr>
        <w:t>Сканер протяжной</w:t>
      </w:r>
      <w:r w:rsidRPr="00B11256">
        <w:t>»</w:t>
      </w:r>
      <w:r w:rsidRPr="002B0CAE">
        <w:rPr>
          <w:color w:val="000000" w:themeColor="text1"/>
        </w:rPr>
        <w:t xml:space="preserve"> признано предложение</w:t>
      </w:r>
      <w:r w:rsidR="00B4416C">
        <w:rPr>
          <w:color w:val="000000" w:themeColor="text1"/>
        </w:rPr>
        <w:t xml:space="preserve"> </w:t>
      </w:r>
      <w:r w:rsidR="00154B44">
        <w:t>ЗАО «</w:t>
      </w:r>
      <w:proofErr w:type="spellStart"/>
      <w:r w:rsidR="00154B44">
        <w:t>ТирАЭТ</w:t>
      </w:r>
      <w:proofErr w:type="spellEnd"/>
      <w:r w:rsidR="00154B44">
        <w:t>»</w:t>
      </w:r>
      <w:r w:rsidR="00154B44" w:rsidRPr="00144738">
        <w:rPr>
          <w:color w:val="000000"/>
        </w:rPr>
        <w:t> </w:t>
      </w:r>
      <w:r w:rsidRPr="002B0CAE">
        <w:rPr>
          <w:color w:val="000000" w:themeColor="text1"/>
        </w:rPr>
        <w:t xml:space="preserve">со следующими условиями исполнения контракта: </w:t>
      </w:r>
    </w:p>
    <w:p w14:paraId="0F835E0F" w14:textId="082E3E42" w:rsidR="004C64EB" w:rsidRDefault="00995D5C" w:rsidP="004C64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531723">
        <w:rPr>
          <w:rFonts w:ascii="Times New Roman" w:hAnsi="Times New Roman" w:cs="Times New Roman"/>
          <w:sz w:val="24"/>
          <w:szCs w:val="24"/>
        </w:rPr>
        <w:t xml:space="preserve">) цена </w:t>
      </w:r>
      <w:r w:rsidRPr="00531723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</w:t>
      </w:r>
      <w:r w:rsidR="00EB2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4B44">
        <w:rPr>
          <w:rFonts w:ascii="Times New Roman" w:hAnsi="Times New Roman" w:cs="Times New Roman"/>
          <w:color w:val="000000" w:themeColor="text1"/>
          <w:sz w:val="24"/>
          <w:szCs w:val="24"/>
        </w:rPr>
        <w:t>6510,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 (</w:t>
      </w:r>
      <w:r w:rsidR="00154B44">
        <w:rPr>
          <w:rFonts w:ascii="Times New Roman" w:hAnsi="Times New Roman" w:cs="Times New Roman"/>
          <w:color w:val="000000" w:themeColor="text1"/>
          <w:sz w:val="24"/>
          <w:szCs w:val="24"/>
        </w:rPr>
        <w:t>шесть тысяч пятьсот десять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31723">
        <w:rPr>
          <w:rFonts w:ascii="Times New Roman" w:hAnsi="Times New Roman" w:cs="Times New Roman"/>
          <w:sz w:val="24"/>
          <w:szCs w:val="24"/>
        </w:rPr>
        <w:t>рубл</w:t>
      </w:r>
      <w:r w:rsidR="00154B44">
        <w:rPr>
          <w:rFonts w:ascii="Times New Roman" w:hAnsi="Times New Roman" w:cs="Times New Roman"/>
          <w:sz w:val="24"/>
          <w:szCs w:val="24"/>
        </w:rPr>
        <w:t>ей</w:t>
      </w:r>
      <w:r w:rsidRPr="00531723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4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973308" w14:textId="25C4E411" w:rsidR="006D25D5" w:rsidRDefault="004C64EB" w:rsidP="004C64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5D5C">
        <w:rPr>
          <w:rFonts w:ascii="Times New Roman" w:hAnsi="Times New Roman" w:cs="Times New Roman"/>
          <w:sz w:val="24"/>
          <w:szCs w:val="24"/>
        </w:rPr>
        <w:t>б</w:t>
      </w:r>
      <w:r w:rsidR="00995D5C" w:rsidRPr="00531723">
        <w:rPr>
          <w:rFonts w:ascii="Times New Roman" w:hAnsi="Times New Roman" w:cs="Times New Roman"/>
          <w:sz w:val="24"/>
          <w:szCs w:val="24"/>
        </w:rPr>
        <w:t xml:space="preserve">) гарантийные обязательства </w:t>
      </w:r>
      <w:r w:rsidR="00154B44">
        <w:rPr>
          <w:rFonts w:ascii="Times New Roman" w:hAnsi="Times New Roman" w:cs="Times New Roman"/>
          <w:sz w:val="24"/>
          <w:szCs w:val="24"/>
        </w:rPr>
        <w:t xml:space="preserve">12 </w:t>
      </w:r>
      <w:r w:rsidR="00995D5C">
        <w:rPr>
          <w:rFonts w:ascii="Times New Roman" w:hAnsi="Times New Roman" w:cs="Times New Roman"/>
          <w:sz w:val="24"/>
          <w:szCs w:val="24"/>
        </w:rPr>
        <w:t>месяцев</w:t>
      </w:r>
      <w:r w:rsidR="00F60FDD">
        <w:rPr>
          <w:rFonts w:ascii="Times New Roman" w:hAnsi="Times New Roman" w:cs="Times New Roman"/>
          <w:sz w:val="24"/>
          <w:szCs w:val="24"/>
        </w:rPr>
        <w:t>.</w:t>
      </w:r>
    </w:p>
    <w:p w14:paraId="3E292DC9" w14:textId="77777777" w:rsidR="00C47363" w:rsidRDefault="00C47363" w:rsidP="00995D5C">
      <w:pPr>
        <w:pStyle w:val="a3"/>
        <w:spacing w:before="0" w:beforeAutospacing="0" w:after="0" w:afterAutospacing="0"/>
        <w:ind w:left="360"/>
        <w:jc w:val="center"/>
        <w:rPr>
          <w:color w:val="000000" w:themeColor="text1"/>
        </w:rPr>
      </w:pPr>
    </w:p>
    <w:p w14:paraId="5449E4BB" w14:textId="77777777" w:rsidR="00C47363" w:rsidRDefault="00C47363" w:rsidP="00995D5C">
      <w:pPr>
        <w:pStyle w:val="a3"/>
        <w:spacing w:before="0" w:beforeAutospacing="0" w:after="0" w:afterAutospacing="0"/>
        <w:ind w:left="360"/>
        <w:jc w:val="center"/>
        <w:rPr>
          <w:color w:val="000000" w:themeColor="text1"/>
        </w:rPr>
      </w:pPr>
    </w:p>
    <w:p w14:paraId="70243F52" w14:textId="76952F70" w:rsidR="00995D5C" w:rsidRPr="005D2247" w:rsidRDefault="00995D5C" w:rsidP="00995D5C">
      <w:pPr>
        <w:pStyle w:val="a3"/>
        <w:spacing w:before="0" w:beforeAutospacing="0" w:after="0" w:afterAutospacing="0"/>
        <w:ind w:left="360"/>
        <w:jc w:val="center"/>
      </w:pPr>
      <w:r w:rsidRPr="005D2247">
        <w:rPr>
          <w:color w:val="000000" w:themeColor="text1"/>
        </w:rPr>
        <w:lastRenderedPageBreak/>
        <w:t>ЛОТ №</w:t>
      </w:r>
      <w:r w:rsidR="00AF6FDC" w:rsidRPr="005D2247">
        <w:rPr>
          <w:color w:val="000000" w:themeColor="text1"/>
        </w:rPr>
        <w:t xml:space="preserve"> </w:t>
      </w:r>
      <w:r w:rsidR="00EB211B" w:rsidRPr="005D2247">
        <w:rPr>
          <w:color w:val="000000" w:themeColor="text1"/>
        </w:rPr>
        <w:t>4</w:t>
      </w:r>
      <w:r w:rsidR="00EB211B" w:rsidRPr="005D2247">
        <w:rPr>
          <w:color w:val="000000"/>
          <w:lang w:bidi="ru-RU"/>
        </w:rPr>
        <w:t xml:space="preserve"> «Системный блок персонального компьютера в комплекте</w:t>
      </w:r>
      <w:r w:rsidR="00EB211B" w:rsidRPr="005D2247">
        <w:t xml:space="preserve">» </w:t>
      </w:r>
      <w:r w:rsidRPr="005D2247">
        <w:rPr>
          <w:color w:val="000000" w:themeColor="text1"/>
        </w:rPr>
        <w:t xml:space="preserve">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995D5C" w:rsidRPr="00995D5C" w14:paraId="3CE4AA52" w14:textId="77777777" w:rsidTr="00216D7E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16F7" w14:textId="77777777" w:rsidR="00995D5C" w:rsidRPr="00995D5C" w:rsidRDefault="00995D5C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3C40C" w14:textId="77777777" w:rsidR="00995D5C" w:rsidRPr="00995D5C" w:rsidRDefault="00995D5C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</w:tr>
      <w:tr w:rsidR="00995D5C" w:rsidRPr="00995D5C" w14:paraId="5361F13E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DAD7" w14:textId="77777777" w:rsidR="00995D5C" w:rsidRPr="00995D5C" w:rsidRDefault="00995D5C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64140" w14:textId="4951CF48" w:rsidR="00995D5C" w:rsidRPr="00995D5C" w:rsidRDefault="00154B44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D5C" w:rsidRPr="00995D5C" w14:paraId="4D49DBFC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ABD1" w14:textId="77777777" w:rsidR="00995D5C" w:rsidRPr="00995D5C" w:rsidRDefault="00995D5C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C5807" w14:textId="1C5A6772" w:rsidR="00995D5C" w:rsidRPr="00995D5C" w:rsidRDefault="00154B44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«Хайтек»</w:t>
            </w:r>
          </w:p>
        </w:tc>
      </w:tr>
      <w:tr w:rsidR="00995D5C" w:rsidRPr="00995D5C" w14:paraId="07971D08" w14:textId="77777777" w:rsidTr="00EB211B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2B6A" w14:textId="77777777" w:rsidR="00995D5C" w:rsidRPr="00995D5C" w:rsidRDefault="00995D5C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34552" w14:textId="227900A4" w:rsidR="00995D5C" w:rsidRPr="00995D5C" w:rsidRDefault="00154B44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</w:tbl>
    <w:p w14:paraId="4B415EE6" w14:textId="6A88C1BE" w:rsidR="00995D5C" w:rsidRPr="002B0CAE" w:rsidRDefault="00995D5C" w:rsidP="00B4416C">
      <w:pPr>
        <w:pStyle w:val="a3"/>
        <w:spacing w:before="0" w:beforeAutospacing="0" w:after="0" w:afterAutospacing="0"/>
        <w:rPr>
          <w:color w:val="000000" w:themeColor="text1"/>
        </w:rPr>
      </w:pPr>
      <w:r w:rsidRPr="002D11AA">
        <w:rPr>
          <w:color w:val="333333"/>
        </w:rPr>
        <w:t> </w:t>
      </w:r>
      <w:r w:rsidRPr="002D11AA">
        <w:rPr>
          <w:color w:val="FF0000"/>
        </w:rPr>
        <w:tab/>
      </w:r>
      <w:r w:rsidRPr="002D11AA">
        <w:rPr>
          <w:color w:val="000000" w:themeColor="text1"/>
        </w:rPr>
        <w:t xml:space="preserve">Лучшим предложением по ЛОТУ № </w:t>
      </w:r>
      <w:r w:rsidR="00EB211B">
        <w:rPr>
          <w:color w:val="000000" w:themeColor="text1"/>
        </w:rPr>
        <w:t>4</w:t>
      </w:r>
      <w:r w:rsidRPr="002B0CAE">
        <w:rPr>
          <w:color w:val="000000" w:themeColor="text1"/>
        </w:rPr>
        <w:t xml:space="preserve"> «</w:t>
      </w:r>
      <w:r w:rsidR="00EB211B" w:rsidRPr="00854D95">
        <w:rPr>
          <w:color w:val="000000"/>
          <w:lang w:bidi="ru-RU"/>
        </w:rPr>
        <w:t>Системный блок персонального компьютера в комплекте</w:t>
      </w:r>
      <w:r w:rsidR="00EB211B" w:rsidRPr="00854D95">
        <w:t>»</w:t>
      </w:r>
      <w:r w:rsidR="00EB211B" w:rsidRPr="0039052C">
        <w:t xml:space="preserve"> </w:t>
      </w:r>
      <w:r w:rsidRPr="002B0CAE">
        <w:rPr>
          <w:color w:val="000000" w:themeColor="text1"/>
        </w:rPr>
        <w:t xml:space="preserve">признано предложение </w:t>
      </w:r>
      <w:r w:rsidR="00154B44">
        <w:t>ЗАО «</w:t>
      </w:r>
      <w:proofErr w:type="spellStart"/>
      <w:r w:rsidR="00154B44">
        <w:t>ТирАЭТ</w:t>
      </w:r>
      <w:proofErr w:type="spellEnd"/>
      <w:r w:rsidR="00154B44">
        <w:t>»</w:t>
      </w:r>
      <w:r w:rsidR="00154B44" w:rsidRPr="00144738">
        <w:rPr>
          <w:color w:val="000000"/>
        </w:rPr>
        <w:t> </w:t>
      </w:r>
      <w:r w:rsidRPr="002B0CAE">
        <w:rPr>
          <w:color w:val="000000" w:themeColor="text1"/>
        </w:rPr>
        <w:t xml:space="preserve">со следующими условиями исполнения контракта: </w:t>
      </w:r>
    </w:p>
    <w:p w14:paraId="25E270BA" w14:textId="52E55917" w:rsidR="00995D5C" w:rsidRPr="00531723" w:rsidRDefault="00995D5C" w:rsidP="00B441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531723">
        <w:rPr>
          <w:rFonts w:ascii="Times New Roman" w:hAnsi="Times New Roman" w:cs="Times New Roman"/>
          <w:sz w:val="24"/>
          <w:szCs w:val="24"/>
        </w:rPr>
        <w:t xml:space="preserve">) цена </w:t>
      </w:r>
      <w:r w:rsidRPr="00531723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</w:t>
      </w:r>
      <w:r w:rsidR="00EB2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4B44">
        <w:rPr>
          <w:rFonts w:ascii="Times New Roman" w:hAnsi="Times New Roman" w:cs="Times New Roman"/>
          <w:color w:val="000000" w:themeColor="text1"/>
          <w:sz w:val="24"/>
          <w:szCs w:val="24"/>
        </w:rPr>
        <w:t>62</w:t>
      </w:r>
      <w:r w:rsidR="007234B3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="00154B4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,00 (</w:t>
      </w:r>
      <w:r w:rsidR="00154B44">
        <w:rPr>
          <w:rFonts w:ascii="Times New Roman" w:hAnsi="Times New Roman" w:cs="Times New Roman"/>
          <w:color w:val="000000" w:themeColor="text1"/>
          <w:sz w:val="24"/>
          <w:szCs w:val="24"/>
        </w:rPr>
        <w:t>шестьдесят две тысячи восемьсот пятьдесят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31723">
        <w:rPr>
          <w:rFonts w:ascii="Times New Roman" w:hAnsi="Times New Roman" w:cs="Times New Roman"/>
          <w:sz w:val="24"/>
          <w:szCs w:val="24"/>
        </w:rPr>
        <w:t>рубл</w:t>
      </w:r>
      <w:r w:rsidR="00D64B69">
        <w:rPr>
          <w:rFonts w:ascii="Times New Roman" w:hAnsi="Times New Roman" w:cs="Times New Roman"/>
          <w:sz w:val="24"/>
          <w:szCs w:val="24"/>
        </w:rPr>
        <w:t>ей</w:t>
      </w:r>
      <w:r w:rsidRPr="00531723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4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0B5ADF" w14:textId="0E3CE3A8" w:rsidR="00995D5C" w:rsidRDefault="00995D5C" w:rsidP="00B441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1723">
        <w:rPr>
          <w:rFonts w:ascii="Times New Roman" w:hAnsi="Times New Roman" w:cs="Times New Roman"/>
          <w:sz w:val="24"/>
          <w:szCs w:val="24"/>
        </w:rPr>
        <w:t xml:space="preserve">) гарантийные обязательства </w:t>
      </w:r>
      <w:r w:rsidR="00BC2C2B">
        <w:rPr>
          <w:rFonts w:ascii="Times New Roman" w:hAnsi="Times New Roman" w:cs="Times New Roman"/>
          <w:sz w:val="24"/>
          <w:szCs w:val="24"/>
        </w:rPr>
        <w:t xml:space="preserve">– </w:t>
      </w:r>
      <w:r w:rsidR="00EB211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месяц</w:t>
      </w:r>
      <w:r w:rsidR="00EB211B">
        <w:rPr>
          <w:rFonts w:ascii="Times New Roman" w:hAnsi="Times New Roman" w:cs="Times New Roman"/>
          <w:sz w:val="24"/>
          <w:szCs w:val="24"/>
        </w:rPr>
        <w:t>а</w:t>
      </w:r>
      <w:r w:rsidR="00F60FDD">
        <w:rPr>
          <w:rFonts w:ascii="Times New Roman" w:hAnsi="Times New Roman" w:cs="Times New Roman"/>
          <w:sz w:val="24"/>
          <w:szCs w:val="24"/>
        </w:rPr>
        <w:t>.</w:t>
      </w:r>
    </w:p>
    <w:p w14:paraId="62BD35DB" w14:textId="77777777" w:rsidR="00C47363" w:rsidRDefault="00C47363" w:rsidP="00BA283E">
      <w:pPr>
        <w:pStyle w:val="a3"/>
        <w:spacing w:before="0" w:beforeAutospacing="0" w:after="0" w:afterAutospacing="0"/>
        <w:ind w:left="360"/>
        <w:jc w:val="center"/>
        <w:rPr>
          <w:color w:val="000000" w:themeColor="text1"/>
        </w:rPr>
      </w:pPr>
    </w:p>
    <w:p w14:paraId="0EE5A517" w14:textId="31D8BC51" w:rsidR="00BA283E" w:rsidRPr="005D2247" w:rsidRDefault="00BA283E" w:rsidP="00BA283E">
      <w:pPr>
        <w:pStyle w:val="a3"/>
        <w:spacing w:before="0" w:beforeAutospacing="0" w:after="0" w:afterAutospacing="0"/>
        <w:ind w:left="360"/>
        <w:jc w:val="center"/>
      </w:pPr>
      <w:r w:rsidRPr="005D2247">
        <w:rPr>
          <w:color w:val="000000" w:themeColor="text1"/>
        </w:rPr>
        <w:t>ЛОТ №</w:t>
      </w:r>
      <w:r w:rsidR="00BC2C2B" w:rsidRPr="005D2247">
        <w:rPr>
          <w:color w:val="000000" w:themeColor="text1"/>
        </w:rPr>
        <w:t xml:space="preserve"> </w:t>
      </w:r>
      <w:r w:rsidR="00EB211B" w:rsidRPr="005D2247">
        <w:rPr>
          <w:color w:val="000000" w:themeColor="text1"/>
        </w:rPr>
        <w:t>5</w:t>
      </w:r>
      <w:r w:rsidRPr="005D2247">
        <w:rPr>
          <w:color w:val="000000" w:themeColor="text1"/>
        </w:rPr>
        <w:t xml:space="preserve"> </w:t>
      </w:r>
      <w:r w:rsidR="00EB211B" w:rsidRPr="005D2247">
        <w:rPr>
          <w:color w:val="000000" w:themeColor="text1"/>
        </w:rPr>
        <w:t>«</w:t>
      </w:r>
      <w:r w:rsidR="00EB211B" w:rsidRPr="005D2247">
        <w:rPr>
          <w:color w:val="000000"/>
          <w:lang w:bidi="ru-RU"/>
        </w:rPr>
        <w:t xml:space="preserve">Сетевой коммутатор» </w:t>
      </w:r>
      <w:r w:rsidR="00EB211B" w:rsidRPr="005D2247">
        <w:t xml:space="preserve"> 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BA283E" w:rsidRPr="00995D5C" w14:paraId="2ADA1C4C" w14:textId="77777777" w:rsidTr="00216D7E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26E5" w14:textId="77777777" w:rsidR="00BA283E" w:rsidRPr="00995D5C" w:rsidRDefault="00BA283E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F774" w14:textId="77777777" w:rsidR="00BA283E" w:rsidRPr="00995D5C" w:rsidRDefault="00BA283E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окончательное предложение</w:t>
            </w:r>
          </w:p>
        </w:tc>
      </w:tr>
      <w:tr w:rsidR="00BA283E" w:rsidRPr="00995D5C" w14:paraId="22FE955F" w14:textId="77777777" w:rsidTr="00216D7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4C88" w14:textId="77777777" w:rsidR="00BA283E" w:rsidRPr="00995D5C" w:rsidRDefault="00BA283E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A45F" w14:textId="5CCA6058" w:rsidR="00BA283E" w:rsidRPr="00995D5C" w:rsidRDefault="00154B44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ТирАЭТ</w:t>
            </w:r>
            <w:proofErr w:type="spellEnd"/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A283E" w:rsidRPr="00995D5C" w14:paraId="7EF32694" w14:textId="77777777" w:rsidTr="00216D7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3495" w14:textId="77777777" w:rsidR="00BA283E" w:rsidRPr="00995D5C" w:rsidRDefault="00BA283E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EE28" w14:textId="5ADEEE01" w:rsidR="00BA283E" w:rsidRPr="00995D5C" w:rsidRDefault="00C52137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«Хайтек»</w:t>
            </w:r>
          </w:p>
        </w:tc>
      </w:tr>
      <w:tr w:rsidR="00BA283E" w:rsidRPr="00995D5C" w14:paraId="1B2D7FA9" w14:textId="77777777" w:rsidTr="00216D7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C08DB" w14:textId="77777777" w:rsidR="00BA283E" w:rsidRPr="00995D5C" w:rsidRDefault="00BA283E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9499" w14:textId="2BA6D1F7" w:rsidR="00BA283E" w:rsidRPr="00995D5C" w:rsidRDefault="00154B44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</w:tbl>
    <w:p w14:paraId="3B873436" w14:textId="136F9E79" w:rsidR="00BA283E" w:rsidRPr="002B0CAE" w:rsidRDefault="00BA283E" w:rsidP="00C52137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D11AA">
        <w:rPr>
          <w:color w:val="333333"/>
        </w:rPr>
        <w:t> </w:t>
      </w:r>
      <w:r w:rsidRPr="002D11AA">
        <w:rPr>
          <w:color w:val="FF0000"/>
        </w:rPr>
        <w:tab/>
      </w:r>
      <w:r w:rsidRPr="002D11AA">
        <w:rPr>
          <w:color w:val="000000" w:themeColor="text1"/>
        </w:rPr>
        <w:t xml:space="preserve">Лучшим предложением по ЛОТУ № </w:t>
      </w:r>
      <w:r w:rsidR="00EB211B">
        <w:rPr>
          <w:color w:val="000000" w:themeColor="text1"/>
        </w:rPr>
        <w:t>5</w:t>
      </w:r>
      <w:r>
        <w:rPr>
          <w:color w:val="000000" w:themeColor="text1"/>
        </w:rPr>
        <w:t xml:space="preserve"> </w:t>
      </w:r>
      <w:r w:rsidRPr="002B0CAE">
        <w:rPr>
          <w:color w:val="000000" w:themeColor="text1"/>
        </w:rPr>
        <w:t>«</w:t>
      </w:r>
      <w:r w:rsidR="00EB211B" w:rsidRPr="00854D95">
        <w:rPr>
          <w:color w:val="000000"/>
          <w:lang w:bidi="ru-RU"/>
        </w:rPr>
        <w:t xml:space="preserve">Сетевой </w:t>
      </w:r>
      <w:proofErr w:type="gramStart"/>
      <w:r w:rsidR="00EB211B" w:rsidRPr="00854D95">
        <w:rPr>
          <w:color w:val="000000"/>
          <w:lang w:bidi="ru-RU"/>
        </w:rPr>
        <w:t xml:space="preserve">коммутатор» </w:t>
      </w:r>
      <w:r w:rsidR="00EB211B" w:rsidRPr="00857D33">
        <w:t xml:space="preserve">  </w:t>
      </w:r>
      <w:proofErr w:type="gramEnd"/>
      <w:r w:rsidRPr="002B0CAE">
        <w:rPr>
          <w:color w:val="000000" w:themeColor="text1"/>
        </w:rPr>
        <w:t xml:space="preserve"> признано предложение </w:t>
      </w:r>
      <w:r w:rsidR="00C52137" w:rsidRPr="00995D5C">
        <w:rPr>
          <w:color w:val="000000"/>
        </w:rPr>
        <w:t>ЗАО «</w:t>
      </w:r>
      <w:proofErr w:type="spellStart"/>
      <w:r w:rsidR="00C52137" w:rsidRPr="00995D5C">
        <w:rPr>
          <w:color w:val="000000"/>
        </w:rPr>
        <w:t>ТирАЭТ»</w:t>
      </w:r>
      <w:r w:rsidRPr="002B0CAE">
        <w:rPr>
          <w:color w:val="000000" w:themeColor="text1"/>
        </w:rPr>
        <w:t>со</w:t>
      </w:r>
      <w:proofErr w:type="spellEnd"/>
      <w:r w:rsidRPr="002B0CAE">
        <w:rPr>
          <w:color w:val="000000" w:themeColor="text1"/>
        </w:rPr>
        <w:t xml:space="preserve"> следующими условиями исполнения контракта: </w:t>
      </w:r>
    </w:p>
    <w:p w14:paraId="4CEACFD6" w14:textId="5F6250BE" w:rsidR="00BA283E" w:rsidRPr="00531723" w:rsidRDefault="00BA283E" w:rsidP="00B441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531723">
        <w:rPr>
          <w:rFonts w:ascii="Times New Roman" w:hAnsi="Times New Roman" w:cs="Times New Roman"/>
          <w:sz w:val="24"/>
          <w:szCs w:val="24"/>
        </w:rPr>
        <w:t xml:space="preserve">) цена </w:t>
      </w:r>
      <w:r w:rsidRPr="00531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контракта </w:t>
      </w:r>
      <w:r w:rsidR="00C52137">
        <w:rPr>
          <w:rFonts w:ascii="Times New Roman" w:hAnsi="Times New Roman" w:cs="Times New Roman"/>
          <w:color w:val="000000" w:themeColor="text1"/>
          <w:sz w:val="24"/>
          <w:szCs w:val="24"/>
        </w:rPr>
        <w:t>3980,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 (</w:t>
      </w:r>
      <w:r w:rsidR="00C52137">
        <w:rPr>
          <w:rFonts w:ascii="Times New Roman" w:hAnsi="Times New Roman" w:cs="Times New Roman"/>
          <w:color w:val="000000" w:themeColor="text1"/>
          <w:sz w:val="24"/>
          <w:szCs w:val="24"/>
        </w:rPr>
        <w:t>три тысячи девятьсот восемьдесят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31723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31723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4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3424E0" w14:textId="2D5F1077" w:rsidR="00BA283E" w:rsidRPr="00006FA3" w:rsidRDefault="00BA283E" w:rsidP="00BA28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1723">
        <w:rPr>
          <w:rFonts w:ascii="Times New Roman" w:hAnsi="Times New Roman" w:cs="Times New Roman"/>
          <w:sz w:val="24"/>
          <w:szCs w:val="24"/>
        </w:rPr>
        <w:t xml:space="preserve">) гарантийные обязательства </w:t>
      </w:r>
      <w:r w:rsidR="00C52137">
        <w:rPr>
          <w:rFonts w:ascii="Times New Roman" w:hAnsi="Times New Roman" w:cs="Times New Roman"/>
          <w:sz w:val="24"/>
          <w:szCs w:val="24"/>
        </w:rPr>
        <w:t>12 месяцев.</w:t>
      </w:r>
    </w:p>
    <w:p w14:paraId="7781939E" w14:textId="77777777" w:rsidR="00EC65D7" w:rsidRPr="0007578E" w:rsidRDefault="006D25D5" w:rsidP="00EC65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65D7" w:rsidRPr="0007578E">
        <w:rPr>
          <w:rFonts w:ascii="Times New Roman" w:hAnsi="Times New Roman" w:cs="Times New Roman"/>
          <w:sz w:val="24"/>
          <w:szCs w:val="24"/>
        </w:rPr>
        <w:t xml:space="preserve">Условие расчетов – безналичный расчет в рублях ПМР. Предоплата 25% стоимости контракта, оставшиеся 75% стоимости суммы после подписания Сторонами </w:t>
      </w:r>
      <w:proofErr w:type="spellStart"/>
      <w:proofErr w:type="gramStart"/>
      <w:r w:rsidR="00EC65D7" w:rsidRPr="0007578E">
        <w:rPr>
          <w:rFonts w:ascii="Times New Roman" w:hAnsi="Times New Roman" w:cs="Times New Roman"/>
          <w:sz w:val="24"/>
          <w:szCs w:val="24"/>
        </w:rPr>
        <w:t>товаро</w:t>
      </w:r>
      <w:proofErr w:type="spellEnd"/>
      <w:r w:rsidR="00EC65D7" w:rsidRPr="0007578E">
        <w:rPr>
          <w:rFonts w:ascii="Times New Roman" w:hAnsi="Times New Roman" w:cs="Times New Roman"/>
          <w:sz w:val="24"/>
          <w:szCs w:val="24"/>
        </w:rPr>
        <w:t>-транспортных</w:t>
      </w:r>
      <w:proofErr w:type="gramEnd"/>
      <w:r w:rsidR="00EC65D7" w:rsidRPr="0007578E">
        <w:rPr>
          <w:rFonts w:ascii="Times New Roman" w:hAnsi="Times New Roman" w:cs="Times New Roman"/>
          <w:sz w:val="24"/>
          <w:szCs w:val="24"/>
        </w:rPr>
        <w:t xml:space="preserve"> накладных;</w:t>
      </w:r>
    </w:p>
    <w:p w14:paraId="410912F4" w14:textId="4E8696FE" w:rsidR="00EC65D7" w:rsidRDefault="00EC65D7" w:rsidP="00EC65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78E">
        <w:rPr>
          <w:rFonts w:ascii="Times New Roman" w:hAnsi="Times New Roman" w:cs="Times New Roman"/>
          <w:sz w:val="24"/>
          <w:szCs w:val="24"/>
        </w:rPr>
        <w:tab/>
        <w:t xml:space="preserve">Условия поставки – в течении </w:t>
      </w:r>
      <w:r w:rsidR="00C52137">
        <w:rPr>
          <w:rFonts w:ascii="Times New Roman" w:hAnsi="Times New Roman" w:cs="Times New Roman"/>
          <w:sz w:val="24"/>
          <w:szCs w:val="24"/>
        </w:rPr>
        <w:t>35</w:t>
      </w:r>
      <w:r w:rsidRPr="0007578E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Контракта</w:t>
      </w:r>
      <w:r w:rsidR="00C52137">
        <w:rPr>
          <w:rFonts w:ascii="Times New Roman" w:hAnsi="Times New Roman" w:cs="Times New Roman"/>
          <w:sz w:val="24"/>
          <w:szCs w:val="24"/>
        </w:rPr>
        <w:t>.</w:t>
      </w:r>
    </w:p>
    <w:p w14:paraId="6D67A4BD" w14:textId="4880A469" w:rsidR="007F7B0A" w:rsidRPr="009118FE" w:rsidRDefault="00DB6A03" w:rsidP="00500C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7D1C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21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7D1C"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Публикация и хранение протокола.</w:t>
      </w:r>
    </w:p>
    <w:p w14:paraId="3EB55581" w14:textId="4AF6E3F4" w:rsidR="007F7B0A" w:rsidRDefault="007F7B0A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Протокол подлежит размещению в информационной системе в сфере закупок.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хранению не менее трех лет с даты подведения итогов данного запроса предложений.</w:t>
      </w:r>
    </w:p>
    <w:p w14:paraId="4D9E0F54" w14:textId="76A7849E" w:rsidR="007F7B0A" w:rsidRPr="00572B8F" w:rsidRDefault="007F7B0A" w:rsidP="00500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7D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21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2B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Подписи членов комиссии по осуществлению закупок:</w:t>
      </w:r>
    </w:p>
    <w:p w14:paraId="2F460B1F" w14:textId="77777777" w:rsidR="00D451DD" w:rsidRPr="00152BD9" w:rsidRDefault="00D451DD" w:rsidP="00D4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D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16. Подписи членов комиссии:</w:t>
      </w:r>
    </w:p>
    <w:p w14:paraId="2D2568AC" w14:textId="77777777" w:rsidR="00D451DD" w:rsidRPr="00152BD9" w:rsidRDefault="00D451DD" w:rsidP="00D451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комиссии: </w:t>
      </w:r>
    </w:p>
    <w:p w14:paraId="0F2D621C" w14:textId="6B2E26CB" w:rsidR="00D451DD" w:rsidRPr="00152BD9" w:rsidRDefault="00D451DD" w:rsidP="00D4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министра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</w:t>
      </w:r>
      <w:r w:rsidRPr="00A208E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______________</w:t>
      </w:r>
      <w:r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     </w:t>
      </w:r>
    </w:p>
    <w:p w14:paraId="5B19748F" w14:textId="77777777" w:rsidR="00D451DD" w:rsidRPr="00152BD9" w:rsidRDefault="00D451DD" w:rsidP="00D4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председателя комиссии:      </w:t>
      </w:r>
    </w:p>
    <w:p w14:paraId="7A99681D" w14:textId="2848041F" w:rsidR="00D451DD" w:rsidRPr="00152BD9" w:rsidRDefault="00D451DD" w:rsidP="00D4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152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</w:t>
      </w:r>
      <w:proofErr w:type="spellStart"/>
      <w:r w:rsidRPr="00152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УЭУиО</w:t>
      </w:r>
      <w:proofErr w:type="spellEnd"/>
      <w:r w:rsidRPr="00152BD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                                            </w:t>
      </w:r>
      <w:r w:rsidR="00A208E4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A208E4" w:rsidRPr="00A208E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______________</w:t>
      </w:r>
      <w:r w:rsidR="00A208E4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 </w:t>
      </w:r>
      <w:r w:rsidRPr="00152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6A3C1C64" w14:textId="77777777" w:rsidR="00D451DD" w:rsidRPr="00152BD9" w:rsidRDefault="00D451DD" w:rsidP="00D4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Члены комиссии: </w:t>
      </w:r>
    </w:p>
    <w:p w14:paraId="1F1A0BE9" w14:textId="7C132D60" w:rsidR="00D451DD" w:rsidRPr="00152BD9" w:rsidRDefault="00D451DD" w:rsidP="00D4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Начальник ПУ                                                </w:t>
      </w:r>
      <w:r w:rsidR="00A208E4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A208E4" w:rsidRPr="00A208E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______________</w:t>
      </w:r>
      <w:r w:rsidR="00A208E4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 </w:t>
      </w:r>
      <w:r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</w:p>
    <w:p w14:paraId="4547AC7B" w14:textId="77777777" w:rsidR="00D451DD" w:rsidRPr="00152BD9" w:rsidRDefault="00D451DD" w:rsidP="00D4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9B0C56B" w14:textId="5D09D7FC" w:rsidR="00D451DD" w:rsidRPr="00152BD9" w:rsidRDefault="00D451DD" w:rsidP="00D451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BD9">
        <w:rPr>
          <w:rFonts w:ascii="Times New Roman" w:hAnsi="Times New Roman" w:cs="Times New Roman"/>
          <w:color w:val="000000"/>
          <w:sz w:val="24"/>
          <w:szCs w:val="24"/>
        </w:rPr>
        <w:t>2. Заместитель начальника ПУ                         _</w:t>
      </w:r>
      <w:r w:rsidR="00A208E4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A208E4" w:rsidRPr="00A208E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______________</w:t>
      </w:r>
      <w:r w:rsidR="00A208E4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 </w:t>
      </w:r>
      <w:r w:rsidRPr="00152BD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3D9298CD" w14:textId="77777777" w:rsidR="00D451DD" w:rsidRPr="00152BD9" w:rsidRDefault="00D451DD" w:rsidP="00D451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FCBEC6" w14:textId="4BF7E9F0" w:rsidR="00D451DD" w:rsidRPr="00152BD9" w:rsidRDefault="00D451DD" w:rsidP="00D451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BD9">
        <w:rPr>
          <w:rFonts w:ascii="Times New Roman" w:hAnsi="Times New Roman" w:cs="Times New Roman"/>
          <w:sz w:val="24"/>
          <w:szCs w:val="24"/>
        </w:rPr>
        <w:t>3. Г</w:t>
      </w:r>
      <w:r w:rsidRPr="00152B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лавный специалист </w:t>
      </w:r>
      <w:proofErr w:type="spellStart"/>
      <w:r w:rsidRPr="00152B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ОСиТО</w:t>
      </w:r>
      <w:proofErr w:type="spellEnd"/>
      <w:r w:rsidRPr="00152B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УЦР               </w:t>
      </w:r>
      <w:r w:rsidR="00A208E4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A208E4" w:rsidRPr="00A208E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______________</w:t>
      </w:r>
      <w:r w:rsidR="00A208E4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 </w:t>
      </w:r>
    </w:p>
    <w:p w14:paraId="6A2F84A6" w14:textId="77777777" w:rsidR="00D451DD" w:rsidRPr="00152BD9" w:rsidRDefault="00D451DD" w:rsidP="00D451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00C286" w14:textId="00E8A560" w:rsidR="00D451DD" w:rsidRPr="00152BD9" w:rsidRDefault="00D451DD" w:rsidP="00D451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D9">
        <w:rPr>
          <w:rFonts w:ascii="Times New Roman" w:hAnsi="Times New Roman" w:cs="Times New Roman"/>
          <w:color w:val="000000"/>
          <w:sz w:val="24"/>
          <w:szCs w:val="24"/>
        </w:rPr>
        <w:t>4. Г</w:t>
      </w:r>
      <w:r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специалист </w:t>
      </w:r>
      <w:proofErr w:type="spellStart"/>
      <w:r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ОБУОиФ</w:t>
      </w:r>
      <w:proofErr w:type="spellEnd"/>
      <w:r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УЭУиО</w:t>
      </w:r>
      <w:proofErr w:type="spellEnd"/>
      <w:r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208E4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A208E4" w:rsidRPr="00A208E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______________</w:t>
      </w:r>
      <w:r w:rsidR="00A208E4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 </w:t>
      </w:r>
      <w:r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04336FF1" w14:textId="77777777" w:rsidR="00D451DD" w:rsidRPr="00152BD9" w:rsidRDefault="00D451DD" w:rsidP="00D451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A1B2F" w14:textId="43CD2075" w:rsidR="00D451DD" w:rsidRDefault="00D451DD" w:rsidP="00D451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D9">
        <w:rPr>
          <w:rFonts w:ascii="Times New Roman" w:hAnsi="Times New Roman" w:cs="Times New Roman"/>
          <w:sz w:val="24"/>
          <w:szCs w:val="24"/>
        </w:rPr>
        <w:t>5. Г</w:t>
      </w:r>
      <w:r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специалист </w:t>
      </w:r>
      <w:proofErr w:type="spellStart"/>
      <w:r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ОБУОиФ</w:t>
      </w:r>
      <w:proofErr w:type="spellEnd"/>
      <w:r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УЭУиО</w:t>
      </w:r>
      <w:proofErr w:type="spellEnd"/>
      <w:r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208E4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A208E4" w:rsidRPr="00A208E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______________</w:t>
      </w:r>
      <w:r w:rsidR="00A208E4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 </w:t>
      </w:r>
      <w:r w:rsidRPr="0015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18AD6FD0" w14:textId="77777777" w:rsidR="00D451DD" w:rsidRPr="006D14AD" w:rsidRDefault="00D451DD" w:rsidP="00D451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0A743DF" w14:textId="67E3D8B1" w:rsidR="00D451DD" w:rsidRPr="006D14AD" w:rsidRDefault="00D451DD" w:rsidP="00D451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4AD">
        <w:rPr>
          <w:rFonts w:ascii="Times New Roman" w:hAnsi="Times New Roman" w:cs="Times New Roman"/>
          <w:color w:val="000000" w:themeColor="text1"/>
          <w:sz w:val="24"/>
          <w:szCs w:val="24"/>
        </w:rPr>
        <w:t>Секретар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D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D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омиссии:   </w:t>
      </w:r>
      <w:proofErr w:type="gramEnd"/>
      <w:r w:rsidRPr="006D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8E4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A208E4" w:rsidRPr="00A208E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______________</w:t>
      </w:r>
      <w:r w:rsidR="00A208E4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3BE39C87" w14:textId="68E85878" w:rsidR="00D451DD" w:rsidRPr="006D14AD" w:rsidRDefault="00D451DD" w:rsidP="00D45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6D14A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Дата  </w:t>
      </w:r>
      <w:r w:rsidR="00A208E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14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сентября</w:t>
      </w:r>
      <w:r w:rsidRPr="006D14A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2023 года</w:t>
      </w:r>
    </w:p>
    <w:p w14:paraId="656717C9" w14:textId="77777777" w:rsidR="00D451DD" w:rsidRDefault="00D451DD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7F82D0" w14:textId="77777777" w:rsidR="00D451DD" w:rsidRDefault="00D451DD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B5A6AE" w14:textId="77777777" w:rsidR="00D451DD" w:rsidRDefault="00D451DD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E97AC8E" w14:textId="77777777" w:rsidR="00D451DD" w:rsidRDefault="00D451DD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D2D113C" w14:textId="77777777" w:rsidR="00D451DD" w:rsidRDefault="00D451DD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5EA764" w14:textId="77777777" w:rsidR="00D451DD" w:rsidRDefault="00D451DD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4F21517" w14:textId="0124E74A" w:rsidR="00607663" w:rsidRDefault="00607663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7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84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84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14:paraId="561FCFE6" w14:textId="6D122156" w:rsidR="00607663" w:rsidRPr="00927551" w:rsidRDefault="009118FE" w:rsidP="008411A7">
      <w:pPr>
        <w:shd w:val="clear" w:color="auto" w:fill="FFFFFF"/>
        <w:spacing w:after="0" w:line="240" w:lineRule="auto"/>
        <w:ind w:left="4962" w:firstLine="14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6076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форме Ит</w:t>
      </w:r>
      <w:r w:rsidR="002E7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6076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гового протокола </w:t>
      </w:r>
    </w:p>
    <w:p w14:paraId="1D777B68" w14:textId="77777777" w:rsidR="00607663" w:rsidRPr="00927551" w:rsidRDefault="00607663" w:rsidP="00500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7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0BC5F7E3" w14:textId="1FF9DB41" w:rsidR="00607663" w:rsidRDefault="00607663" w:rsidP="0050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</w:t>
      </w:r>
    </w:p>
    <w:p w14:paraId="44C36E4C" w14:textId="057B1FA6" w:rsidR="00607663" w:rsidRPr="000C70F3" w:rsidRDefault="00607663" w:rsidP="0050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регистрации представителей участников запроса предложений, подавших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окончательные предложения</w:t>
      </w:r>
    </w:p>
    <w:p w14:paraId="186B213E" w14:textId="77777777" w:rsidR="00607663" w:rsidRPr="000C70F3" w:rsidRDefault="00607663" w:rsidP="0050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498"/>
        <w:gridCol w:w="1976"/>
        <w:gridCol w:w="1553"/>
        <w:gridCol w:w="1845"/>
        <w:gridCol w:w="1698"/>
      </w:tblGrid>
      <w:tr w:rsidR="00607663" w:rsidRPr="000C70F3" w14:paraId="6CAC06E0" w14:textId="77777777" w:rsidTr="00C521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E713E0" w14:textId="77777777" w:rsidR="00607663" w:rsidRPr="000C70F3" w:rsidRDefault="00607663" w:rsidP="0050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CFF393" w14:textId="5FD58C77" w:rsidR="00607663" w:rsidRPr="000C70F3" w:rsidRDefault="00607663" w:rsidP="0050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участника закупки, (наименование организации)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C025EB" w14:textId="70490DFB" w:rsidR="00607663" w:rsidRPr="000C70F3" w:rsidRDefault="00607663" w:rsidP="0050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Фамилия, имя, отчество представителя участника, подавшего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окончательное предложение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7B8835" w14:textId="77777777" w:rsidR="00607663" w:rsidRPr="000C70F3" w:rsidRDefault="00607663" w:rsidP="0050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2518F2" w14:textId="77777777" w:rsidR="00607663" w:rsidRPr="000C70F3" w:rsidRDefault="00607663" w:rsidP="00500CC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3ABE86" w14:textId="77777777" w:rsidR="00607663" w:rsidRPr="000C70F3" w:rsidRDefault="00607663" w:rsidP="0050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Подпись</w:t>
            </w:r>
          </w:p>
        </w:tc>
      </w:tr>
      <w:tr w:rsidR="00607663" w:rsidRPr="000C70F3" w14:paraId="02670863" w14:textId="77777777" w:rsidTr="00C52137">
        <w:trPr>
          <w:trHeight w:val="83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1E90A44E" w14:textId="028ADA0F" w:rsidR="00607663" w:rsidRPr="000C70F3" w:rsidRDefault="001B6651" w:rsidP="0050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2DFC1197" w14:textId="5C996AFB" w:rsidR="00607663" w:rsidRPr="000C70F3" w:rsidRDefault="00C9365B" w:rsidP="0050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 «</w:t>
            </w:r>
            <w:proofErr w:type="spellStart"/>
            <w:r w:rsidRPr="0091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ТирАЭТ</w:t>
            </w:r>
            <w:proofErr w:type="spellEnd"/>
            <w:r w:rsidRPr="0091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3B8BBF" w14:textId="272CC11F" w:rsidR="00607663" w:rsidRPr="000C70F3" w:rsidRDefault="00C52137" w:rsidP="0050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Бойко И.В.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6CF994" w14:textId="77777777" w:rsidR="00607663" w:rsidRPr="000C70F3" w:rsidRDefault="00607663" w:rsidP="0050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4AF586B" w14:textId="6A1CEF59" w:rsidR="00607663" w:rsidRPr="000C70F3" w:rsidRDefault="00C52137" w:rsidP="0050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№124                   от 11.09.2023 г.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5DFB672" w14:textId="77777777" w:rsidR="00607663" w:rsidRPr="000C70F3" w:rsidRDefault="00607663" w:rsidP="0050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07663" w:rsidRPr="000C70F3" w14:paraId="4D7B516C" w14:textId="77777777" w:rsidTr="00C52137">
        <w:trPr>
          <w:trHeight w:val="102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5B970B1" w14:textId="5189B25D" w:rsidR="00607663" w:rsidRPr="000C70F3" w:rsidRDefault="001B6651" w:rsidP="00500CC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76250F04" w14:textId="04AA0577" w:rsidR="00607663" w:rsidRPr="000C70F3" w:rsidRDefault="00C9365B" w:rsidP="00500CC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«Мир компьютеров»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BDFFB2" w14:textId="3FD5CC13" w:rsidR="00607663" w:rsidRPr="000C70F3" w:rsidRDefault="00C52137" w:rsidP="00500CC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присутствовал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07113A" w14:textId="35F7DEA3" w:rsidR="00607663" w:rsidRPr="000C70F3" w:rsidRDefault="00607663" w:rsidP="00500CC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42CB570" w14:textId="40CC0F71" w:rsidR="00607663" w:rsidRPr="000C70F3" w:rsidRDefault="00607663" w:rsidP="00500CC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2395B95" w14:textId="77777777" w:rsidR="00607663" w:rsidRPr="000C70F3" w:rsidRDefault="00607663" w:rsidP="00500CC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9365B" w:rsidRPr="000C70F3" w14:paraId="6C820B24" w14:textId="77777777" w:rsidTr="00C52137">
        <w:trPr>
          <w:trHeight w:val="102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7686434C" w14:textId="6BCF1DF5" w:rsidR="00C9365B" w:rsidRDefault="00C9365B" w:rsidP="00500CC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17D0AAA1" w14:textId="4AF00974" w:rsidR="00C9365B" w:rsidRPr="009118FE" w:rsidRDefault="00C9365B" w:rsidP="00500CC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«Хайтек»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B2EAB3F" w14:textId="606D0F9E" w:rsidR="00C9365B" w:rsidRPr="000C70F3" w:rsidRDefault="00C52137" w:rsidP="00500CC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Пельтек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86C51AD" w14:textId="77777777" w:rsidR="00C9365B" w:rsidRPr="000C70F3" w:rsidRDefault="00C9365B" w:rsidP="00500CC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E861FC2" w14:textId="48A3ED1C" w:rsidR="00C9365B" w:rsidRPr="000C70F3" w:rsidRDefault="00C52137" w:rsidP="00500CC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09015-23  от 01.09.2023 г.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A7D1B03" w14:textId="77777777" w:rsidR="00C9365B" w:rsidRPr="000C70F3" w:rsidRDefault="00C9365B" w:rsidP="00500CC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0EEF8477" w14:textId="77777777" w:rsidR="00607663" w:rsidRPr="000C70F3" w:rsidRDefault="00607663" w:rsidP="00500CCB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5B96FBF" w14:textId="615F2C84" w:rsidR="00607663" w:rsidRPr="000C70F3" w:rsidRDefault="00607663" w:rsidP="00500C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0F3">
        <w:rPr>
          <w:rFonts w:ascii="Times New Roman" w:hAnsi="Times New Roman" w:cs="Times New Roman"/>
          <w:color w:val="000000" w:themeColor="text1"/>
          <w:sz w:val="24"/>
          <w:szCs w:val="24"/>
        </w:rPr>
        <w:t>Секретар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0C7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0C70F3">
        <w:rPr>
          <w:rFonts w:ascii="Times New Roman" w:hAnsi="Times New Roman" w:cs="Times New Roman"/>
          <w:color w:val="000000" w:themeColor="text1"/>
          <w:sz w:val="24"/>
          <w:szCs w:val="24"/>
        </w:rPr>
        <w:t>омиссии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54D1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="00054D11" w:rsidRPr="00054D11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___________</w:t>
      </w:r>
      <w:r w:rsidR="00054D1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14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2E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349B60" w14:textId="39B0D411" w:rsidR="004733CF" w:rsidRDefault="00607663" w:rsidP="00825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</w:t>
      </w:r>
      <w:r w:rsidR="00D45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 сентября</w:t>
      </w: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14:paraId="198822F6" w14:textId="16B1F21D" w:rsidR="004733CF" w:rsidRDefault="004733CF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</w:p>
    <w:p w14:paraId="43A20599" w14:textId="39BD87DD" w:rsidR="004733CF" w:rsidRDefault="004733CF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</w:p>
    <w:p w14:paraId="3711F57D" w14:textId="47038BD6" w:rsidR="004733CF" w:rsidRDefault="004733CF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</w:p>
    <w:p w14:paraId="6E1858E5" w14:textId="37174653" w:rsidR="004733CF" w:rsidRDefault="004733CF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</w:p>
    <w:p w14:paraId="2C1D1A8C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90207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8CAF5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59EDA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ED49B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28C3B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647E7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CB074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B3A83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59026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275F7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BD14D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8898F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5B341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9490F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B1050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E5E20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D80CD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B02C0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878BB" w14:textId="77777777" w:rsidR="00D01F52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1F52" w:rsidSect="0035116F">
          <w:footerReference w:type="default" r:id="rId8"/>
          <w:pgSz w:w="11906" w:h="16838"/>
          <w:pgMar w:top="397" w:right="907" w:bottom="397" w:left="1361" w:header="709" w:footer="709" w:gutter="0"/>
          <w:cols w:space="708"/>
          <w:docGrid w:linePitch="360"/>
        </w:sectPr>
      </w:pPr>
    </w:p>
    <w:p w14:paraId="7E194E4C" w14:textId="77777777" w:rsidR="00D01F52" w:rsidRPr="00A0159F" w:rsidRDefault="00D01F52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2A8B8E0B" w14:textId="31AEC997" w:rsidR="004733CF" w:rsidRPr="00A0159F" w:rsidRDefault="004733CF" w:rsidP="00500CCB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59F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форме Протокола запроса предложений</w:t>
      </w:r>
    </w:p>
    <w:p w14:paraId="0AA463B2" w14:textId="38309DB2" w:rsidR="00DD59D3" w:rsidRDefault="00DD59D3" w:rsidP="00DD59D3">
      <w:pPr>
        <w:shd w:val="clear" w:color="auto" w:fill="FFFFFF"/>
        <w:tabs>
          <w:tab w:val="left" w:pos="567"/>
          <w:tab w:val="left" w:pos="170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0159F">
        <w:rPr>
          <w:rFonts w:ascii="Times New Roman" w:hAnsi="Times New Roman" w:cs="Times New Roman"/>
          <w:sz w:val="24"/>
          <w:szCs w:val="24"/>
        </w:rPr>
        <w:t xml:space="preserve">Информация о цене контракта и преимуществах, предоставляемых заказчиком в соответствии </w:t>
      </w:r>
      <w:r w:rsidRPr="00A0159F">
        <w:rPr>
          <w:rFonts w:ascii="Times New Roman" w:hAnsi="Times New Roman" w:cs="Times New Roman"/>
          <w:sz w:val="24"/>
          <w:szCs w:val="24"/>
        </w:rPr>
        <w:br/>
        <w:t>с законодательством Приднестровской Молдавской Республики в сфере закупок</w:t>
      </w:r>
    </w:p>
    <w:tbl>
      <w:tblPr>
        <w:tblW w:w="493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346"/>
        <w:gridCol w:w="2982"/>
        <w:gridCol w:w="2268"/>
        <w:gridCol w:w="1973"/>
        <w:gridCol w:w="1999"/>
        <w:gridCol w:w="2486"/>
      </w:tblGrid>
      <w:tr w:rsidR="00F759BD" w:rsidRPr="00897D73" w14:paraId="155C2060" w14:textId="77777777" w:rsidTr="00F759B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580A" w14:textId="77777777" w:rsidR="00DD59D3" w:rsidRPr="00897D73" w:rsidRDefault="00DD59D3" w:rsidP="00EE7CC9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№</w:t>
            </w:r>
          </w:p>
          <w:p w14:paraId="65EB5032" w14:textId="77777777" w:rsidR="00DD59D3" w:rsidRPr="00897D73" w:rsidRDefault="00DD59D3" w:rsidP="00EE7CC9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п/п лота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82D5" w14:textId="77777777" w:rsidR="00DD59D3" w:rsidRPr="00897D73" w:rsidRDefault="00DD59D3" w:rsidP="00EE7CC9">
            <w:pPr>
              <w:tabs>
                <w:tab w:val="left" w:pos="567"/>
                <w:tab w:val="left" w:pos="1339"/>
              </w:tabs>
              <w:spacing w:after="0" w:line="240" w:lineRule="auto"/>
              <w:ind w:right="507"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D1BC" w14:textId="77777777" w:rsidR="00DD59D3" w:rsidRPr="00897D73" w:rsidRDefault="00DD59D3" w:rsidP="00EE7CC9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 xml:space="preserve">Наименование участника закупки, подавшего заявку на участие в запросе предложений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0784" w14:textId="77777777" w:rsidR="00DD59D3" w:rsidRPr="00897D73" w:rsidRDefault="00DD59D3" w:rsidP="00EE7CC9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Цена контракта, предложенная участником запроса предложений, руб.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3436" w14:textId="77777777" w:rsidR="00DD59D3" w:rsidRPr="00897D73" w:rsidRDefault="00DD59D3" w:rsidP="00EE7CC9">
            <w:pPr>
              <w:tabs>
                <w:tab w:val="left" w:pos="567"/>
                <w:tab w:val="left" w:pos="1701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Размер</w:t>
            </w:r>
          </w:p>
          <w:p w14:paraId="527ECC9D" w14:textId="77777777" w:rsidR="00DD59D3" w:rsidRPr="00897D73" w:rsidRDefault="00DD59D3" w:rsidP="00EE7CC9">
            <w:pPr>
              <w:tabs>
                <w:tab w:val="left" w:pos="567"/>
                <w:tab w:val="left" w:pos="1701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преимущества,</w:t>
            </w:r>
          </w:p>
          <w:p w14:paraId="657C8A6F" w14:textId="77777777" w:rsidR="00DD59D3" w:rsidRPr="00897D73" w:rsidRDefault="00DD59D3" w:rsidP="00EE7CC9">
            <w:pPr>
              <w:tabs>
                <w:tab w:val="left" w:pos="567"/>
                <w:tab w:val="left" w:pos="1701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установленный</w:t>
            </w:r>
          </w:p>
          <w:p w14:paraId="75D7B7A3" w14:textId="77777777" w:rsidR="00DD59D3" w:rsidRPr="00897D73" w:rsidRDefault="00DD59D3" w:rsidP="00EE7CC9">
            <w:pPr>
              <w:tabs>
                <w:tab w:val="left" w:pos="567"/>
                <w:tab w:val="left" w:pos="1701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Законом о закупках,</w:t>
            </w:r>
          </w:p>
          <w:p w14:paraId="6FACD6F5" w14:textId="77777777" w:rsidR="00DD59D3" w:rsidRPr="00897D73" w:rsidRDefault="00DD59D3" w:rsidP="00EE7CC9">
            <w:pPr>
              <w:tabs>
                <w:tab w:val="left" w:pos="567"/>
                <w:tab w:val="left" w:pos="1701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60D3" w14:textId="77777777" w:rsidR="00DD59D3" w:rsidRPr="00897D73" w:rsidRDefault="00DD59D3" w:rsidP="00EE7CC9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672D" w14:textId="77777777" w:rsidR="00DD59D3" w:rsidRPr="00897D73" w:rsidRDefault="00DD59D3" w:rsidP="00EE7CC9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6D121A" w14:textId="77777777" w:rsidR="00DD59D3" w:rsidRPr="00897D73" w:rsidRDefault="00DD59D3" w:rsidP="00EE7C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Цена контракта, предложенная участником запроса предложений с учетом преимущества, руб.</w:t>
            </w:r>
          </w:p>
        </w:tc>
      </w:tr>
      <w:tr w:rsidR="00F759BD" w:rsidRPr="00897D73" w14:paraId="162955DF" w14:textId="77777777" w:rsidTr="00F759B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CDCF" w14:textId="77777777" w:rsidR="00DD59D3" w:rsidRPr="00897D73" w:rsidRDefault="00DD59D3" w:rsidP="00EE7CC9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23E4" w14:textId="77777777" w:rsidR="00DD59D3" w:rsidRPr="00897D73" w:rsidRDefault="00DD59D3" w:rsidP="00EE7CC9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A351" w14:textId="77777777" w:rsidR="00DD59D3" w:rsidRPr="00897D73" w:rsidRDefault="00DD59D3" w:rsidP="00EE7CC9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2AD3" w14:textId="77777777" w:rsidR="00DD59D3" w:rsidRPr="00897D73" w:rsidRDefault="00DD59D3" w:rsidP="00EE7CC9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B6AB" w14:textId="77777777" w:rsidR="00DD59D3" w:rsidRPr="00897D73" w:rsidRDefault="00DD59D3" w:rsidP="00EE7CC9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AC0A" w14:textId="77777777" w:rsidR="00DD59D3" w:rsidRPr="00897D73" w:rsidRDefault="00DD59D3" w:rsidP="00EE7CC9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E761" w14:textId="77777777" w:rsidR="00DD59D3" w:rsidRPr="00897D73" w:rsidRDefault="00DD59D3" w:rsidP="00EE7CC9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7</w:t>
            </w:r>
          </w:p>
        </w:tc>
      </w:tr>
      <w:tr w:rsidR="00897D73" w:rsidRPr="00897D73" w14:paraId="2E9719FA" w14:textId="77777777" w:rsidTr="00F759BD">
        <w:trPr>
          <w:trHeight w:val="371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197D" w14:textId="77777777" w:rsidR="00897D73" w:rsidRPr="00897D73" w:rsidRDefault="00897D73" w:rsidP="00897D73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A335" w14:textId="77777777" w:rsidR="00897D73" w:rsidRPr="00897D73" w:rsidRDefault="00897D73" w:rsidP="00897D73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Монитор 24"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F714" w14:textId="77777777" w:rsidR="00897D73" w:rsidRPr="00897D73" w:rsidRDefault="00897D73" w:rsidP="00897D73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ЗАО «</w:t>
            </w:r>
            <w:proofErr w:type="spellStart"/>
            <w:r w:rsidRPr="00897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ТирАЭТ</w:t>
            </w:r>
            <w:proofErr w:type="spellEnd"/>
            <w:r w:rsidRPr="00897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9767" w14:textId="2E90EF93" w:rsidR="00897D73" w:rsidRPr="00897D73" w:rsidRDefault="00897D73" w:rsidP="00897D73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33000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1BCA" w14:textId="77777777" w:rsidR="00897D73" w:rsidRPr="00897D73" w:rsidRDefault="00897D73" w:rsidP="00897D73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F843" w14:textId="77777777" w:rsidR="00897D73" w:rsidRPr="00897D73" w:rsidRDefault="00897D73" w:rsidP="00897D73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010D" w14:textId="551E62A2" w:rsidR="00897D73" w:rsidRPr="00897D73" w:rsidRDefault="00897D73" w:rsidP="00897D73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33000</w:t>
            </w:r>
          </w:p>
        </w:tc>
      </w:tr>
      <w:tr w:rsidR="00897D73" w:rsidRPr="00897D73" w14:paraId="262EB4B0" w14:textId="77777777" w:rsidTr="00F759BD">
        <w:trPr>
          <w:trHeight w:val="371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65E2" w14:textId="77777777" w:rsidR="00897D73" w:rsidRPr="00897D73" w:rsidRDefault="00897D73" w:rsidP="00897D73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75AE" w14:textId="77777777" w:rsidR="00897D73" w:rsidRPr="00897D73" w:rsidRDefault="00897D73" w:rsidP="00897D73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6150" w14:textId="641CC2CB" w:rsidR="00897D73" w:rsidRPr="00897D73" w:rsidRDefault="00897D73" w:rsidP="00897D73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7D73">
              <w:rPr>
                <w:rFonts w:ascii="Times New Roman" w:hAnsi="Times New Roman" w:cs="Times New Roman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1062" w14:textId="761D3483" w:rsidR="00897D73" w:rsidRPr="00897D73" w:rsidRDefault="00897D73" w:rsidP="00897D73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33300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3CAA" w14:textId="0D862AD2" w:rsidR="00897D73" w:rsidRPr="00897D73" w:rsidRDefault="00897D73" w:rsidP="00897D73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4762" w14:textId="6F256EF6" w:rsidR="00897D73" w:rsidRPr="00897D73" w:rsidRDefault="00897D73" w:rsidP="00897D73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5DBC" w14:textId="09BACEA0" w:rsidR="00897D73" w:rsidRPr="00897D73" w:rsidRDefault="00897D73" w:rsidP="00897D73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33300</w:t>
            </w:r>
          </w:p>
        </w:tc>
      </w:tr>
      <w:tr w:rsidR="00897D73" w:rsidRPr="00897D73" w14:paraId="1C0EDDA1" w14:textId="77777777" w:rsidTr="00F759BD">
        <w:trPr>
          <w:trHeight w:val="371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A358" w14:textId="77777777" w:rsidR="00897D73" w:rsidRPr="00897D73" w:rsidRDefault="00897D73" w:rsidP="00897D73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4CDE" w14:textId="77777777" w:rsidR="00897D73" w:rsidRPr="00897D73" w:rsidRDefault="00897D73" w:rsidP="00897D73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E20E" w14:textId="6A358EDB" w:rsidR="00897D73" w:rsidRPr="00897D73" w:rsidRDefault="00897D73" w:rsidP="00897D73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DACD" w14:textId="3F1370F5" w:rsidR="00897D73" w:rsidRPr="00897D73" w:rsidRDefault="00897D73" w:rsidP="00897D73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33000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A849" w14:textId="2BD3525E" w:rsidR="00897D73" w:rsidRPr="00897D73" w:rsidRDefault="00897D73" w:rsidP="00897D73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F31C" w14:textId="650BB198" w:rsidR="00897D73" w:rsidRPr="00897D73" w:rsidRDefault="00897D73" w:rsidP="00897D73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2395" w14:textId="5E958792" w:rsidR="00897D73" w:rsidRPr="00897D73" w:rsidRDefault="00897D73" w:rsidP="00897D73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33000</w:t>
            </w:r>
          </w:p>
        </w:tc>
      </w:tr>
      <w:tr w:rsidR="00FD534C" w:rsidRPr="00897D73" w14:paraId="28A991A5" w14:textId="77777777" w:rsidTr="00F759BD">
        <w:trPr>
          <w:trHeight w:val="427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CF9E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A3FB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Источник бесперебойного питания (ИБП)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CE3E" w14:textId="77777777" w:rsidR="00FD534C" w:rsidRPr="00897D73" w:rsidRDefault="00FD534C" w:rsidP="00FD534C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ЗАО «</w:t>
            </w:r>
            <w:proofErr w:type="spellStart"/>
            <w:r w:rsidRPr="00897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ТирАЭТ</w:t>
            </w:r>
            <w:proofErr w:type="spellEnd"/>
            <w:r w:rsidRPr="00897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F651" w14:textId="791A42C4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2690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5A70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72CB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DC8B" w14:textId="3922E75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2690</w:t>
            </w:r>
          </w:p>
        </w:tc>
      </w:tr>
      <w:tr w:rsidR="00FD534C" w:rsidRPr="00897D73" w14:paraId="67FC9516" w14:textId="77777777" w:rsidTr="00F759BD">
        <w:trPr>
          <w:trHeight w:val="427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FC9B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C396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464F" w14:textId="022CBB61" w:rsidR="00FD534C" w:rsidRPr="00897D73" w:rsidRDefault="00FD534C" w:rsidP="00FD534C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7D73">
              <w:rPr>
                <w:rFonts w:ascii="Times New Roman" w:hAnsi="Times New Roman" w:cs="Times New Roman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FEFE" w14:textId="3D97FC8D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3C40" w14:textId="0005AAB6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4541" w14:textId="7472B0A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BEEE" w14:textId="0B11B832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2700</w:t>
            </w:r>
          </w:p>
        </w:tc>
      </w:tr>
      <w:tr w:rsidR="00FD534C" w:rsidRPr="00897D73" w14:paraId="22BE23D6" w14:textId="77777777" w:rsidTr="00F759BD">
        <w:trPr>
          <w:trHeight w:val="427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35EB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3D14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17C2" w14:textId="77777777" w:rsidR="00FD534C" w:rsidRPr="00897D73" w:rsidRDefault="00FD534C" w:rsidP="00FD534C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7D73">
              <w:rPr>
                <w:rFonts w:ascii="Times New Roman" w:hAnsi="Times New Roman" w:cs="Times New Roman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521C" w14:textId="072F5FAC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AD79" w14:textId="100DDEFF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E8BA" w14:textId="7F3086AB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0574" w14:textId="41D4037F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2700</w:t>
            </w:r>
          </w:p>
        </w:tc>
      </w:tr>
      <w:tr w:rsidR="00FD534C" w:rsidRPr="00897D73" w14:paraId="09F00242" w14:textId="77777777" w:rsidTr="00F759BD">
        <w:trPr>
          <w:trHeight w:val="385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20BF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1ADF" w14:textId="2C95D99E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Сканер протяжной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D4E5" w14:textId="2A3DBA86" w:rsidR="00FD534C" w:rsidRPr="00897D73" w:rsidRDefault="00FD534C" w:rsidP="00FD534C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ЗАО «</w:t>
            </w:r>
            <w:proofErr w:type="spellStart"/>
            <w:r w:rsidRPr="00897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ТирАЭТ</w:t>
            </w:r>
            <w:proofErr w:type="spellEnd"/>
            <w:r w:rsidRPr="00897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4702" w14:textId="6AB2B955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6510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EE31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BF2A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A7B8" w14:textId="7D96F4DA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6510</w:t>
            </w:r>
          </w:p>
        </w:tc>
      </w:tr>
      <w:tr w:rsidR="00FD534C" w:rsidRPr="00897D73" w14:paraId="2227623B" w14:textId="77777777" w:rsidTr="00F759BD">
        <w:trPr>
          <w:trHeight w:val="477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1CE6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82CB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540D" w14:textId="12E2349A" w:rsidR="00FD534C" w:rsidRPr="00897D73" w:rsidRDefault="00FD534C" w:rsidP="00FD534C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7D73">
              <w:rPr>
                <w:rFonts w:ascii="Times New Roman" w:hAnsi="Times New Roman" w:cs="Times New Roman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5A4E" w14:textId="40EB1C4C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6550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252C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E3BA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08C5" w14:textId="233C479B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6550</w:t>
            </w:r>
          </w:p>
        </w:tc>
      </w:tr>
      <w:tr w:rsidR="00FD534C" w:rsidRPr="00897D73" w14:paraId="49FE7FAC" w14:textId="77777777" w:rsidTr="00F759BD">
        <w:trPr>
          <w:trHeight w:val="34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443A" w14:textId="288365F4" w:rsidR="00FD534C" w:rsidRPr="00897D73" w:rsidRDefault="00FD534C" w:rsidP="00FD534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5A42" w14:textId="782D4C54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  <w:color w:val="000000"/>
                <w:lang w:bidi="ru-RU"/>
              </w:rPr>
              <w:t>Системный блок персонального компьютера в комплекте</w:t>
            </w:r>
            <w:r w:rsidRPr="00897D73">
              <w:rPr>
                <w:rFonts w:ascii="Times New Roman" w:hAnsi="Times New Roman" w:cs="Times New Roman"/>
              </w:rPr>
              <w:t xml:space="preserve">» </w:t>
            </w:r>
            <w:r w:rsidRPr="00897D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731C" w14:textId="60C5B776" w:rsidR="00FD534C" w:rsidRPr="00897D73" w:rsidRDefault="00FD534C" w:rsidP="00FD534C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ЗАО «</w:t>
            </w:r>
            <w:proofErr w:type="spellStart"/>
            <w:r w:rsidRPr="00897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ТирАЭТ</w:t>
            </w:r>
            <w:proofErr w:type="spellEnd"/>
            <w:r w:rsidRPr="00897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F0E7" w14:textId="3832A5FD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D850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3B6B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6736" w14:textId="5A93DB40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62850</w:t>
            </w:r>
          </w:p>
        </w:tc>
      </w:tr>
      <w:tr w:rsidR="00FD534C" w:rsidRPr="00897D73" w14:paraId="70F10B46" w14:textId="77777777" w:rsidTr="00F759BD">
        <w:trPr>
          <w:trHeight w:val="340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C978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CE37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1B14" w14:textId="7EAC670A" w:rsidR="00FD534C" w:rsidRPr="00897D73" w:rsidRDefault="00FD534C" w:rsidP="00FD534C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7D73">
              <w:rPr>
                <w:rFonts w:ascii="Times New Roman" w:hAnsi="Times New Roman" w:cs="Times New Roman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94EC" w14:textId="58EED498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0697" w14:textId="0A39A024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9511" w14:textId="5FC14571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6838" w14:textId="754F0D33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63500</w:t>
            </w:r>
          </w:p>
        </w:tc>
      </w:tr>
      <w:tr w:rsidR="00FD534C" w:rsidRPr="00897D73" w14:paraId="1904DAB2" w14:textId="77777777" w:rsidTr="00F759BD">
        <w:trPr>
          <w:trHeight w:val="291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81F3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3B7E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200D" w14:textId="2C374AFA" w:rsidR="00FD534C" w:rsidRPr="00897D73" w:rsidRDefault="00FD534C" w:rsidP="00FD534C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7D73">
              <w:rPr>
                <w:rFonts w:ascii="Times New Roman" w:hAnsi="Times New Roman" w:cs="Times New Roman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4CF1" w14:textId="67A1E913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988F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8C13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A4D9" w14:textId="74BA4D64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63000</w:t>
            </w:r>
          </w:p>
        </w:tc>
      </w:tr>
      <w:tr w:rsidR="00FD534C" w:rsidRPr="00897D73" w14:paraId="1495434B" w14:textId="77777777" w:rsidTr="00F759BD">
        <w:trPr>
          <w:trHeight w:val="397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AB8A" w14:textId="7CD4F780" w:rsidR="00FD534C" w:rsidRPr="00897D73" w:rsidRDefault="00FD534C" w:rsidP="00FD534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B4E9" w14:textId="70CB19A1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  <w:color w:val="000000"/>
                <w:lang w:bidi="ru-RU"/>
              </w:rPr>
              <w:t>Сетевой коммутатор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1814" w14:textId="11466F45" w:rsidR="00FD534C" w:rsidRPr="00897D73" w:rsidRDefault="00FD534C" w:rsidP="00FD534C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ЗАО «</w:t>
            </w:r>
            <w:proofErr w:type="spellStart"/>
            <w:r w:rsidRPr="00897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ТирАЭТ</w:t>
            </w:r>
            <w:proofErr w:type="spellEnd"/>
            <w:r w:rsidRPr="00897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6B0B" w14:textId="67C8E4C3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4C2E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499D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021E" w14:textId="2A37FCE0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3980</w:t>
            </w:r>
          </w:p>
        </w:tc>
      </w:tr>
      <w:tr w:rsidR="00FD534C" w:rsidRPr="00897D73" w14:paraId="04855F48" w14:textId="77777777" w:rsidTr="00F759BD">
        <w:trPr>
          <w:trHeight w:val="397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5A9B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B54A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AE93" w14:textId="415E9699" w:rsidR="00FD534C" w:rsidRPr="00897D73" w:rsidRDefault="00FD534C" w:rsidP="00FD534C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7D73">
              <w:rPr>
                <w:rFonts w:ascii="Times New Roman" w:hAnsi="Times New Roman" w:cs="Times New Roman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1D50" w14:textId="166FC219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4CB8" w14:textId="0BFE8C60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13B2" w14:textId="3F5C08AE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803D" w14:textId="40ECE77B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</w:tr>
      <w:tr w:rsidR="00FD534C" w:rsidRPr="00897D73" w14:paraId="3186F951" w14:textId="77777777" w:rsidTr="00F759BD">
        <w:trPr>
          <w:trHeight w:val="421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0CB3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E3B3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3E77" w14:textId="563B2DD7" w:rsidR="00FD534C" w:rsidRPr="00897D73" w:rsidRDefault="00FD534C" w:rsidP="00FD534C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7D73">
              <w:rPr>
                <w:rFonts w:ascii="Times New Roman" w:hAnsi="Times New Roman" w:cs="Times New Roman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3F69" w14:textId="3D60FFCB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735D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96EA" w14:textId="77777777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9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90EF" w14:textId="5B7925CF" w:rsidR="00FD534C" w:rsidRPr="00897D73" w:rsidRDefault="00FD534C" w:rsidP="00FD534C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</w:tr>
    </w:tbl>
    <w:p w14:paraId="1FD8F982" w14:textId="77777777" w:rsidR="00DD59D3" w:rsidRPr="00897D73" w:rsidRDefault="00DD59D3" w:rsidP="00DD59D3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0145062" w14:textId="3847B7F4" w:rsidR="004733CF" w:rsidRDefault="00DD59D3" w:rsidP="00897D7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r w:rsidRPr="00897D73">
        <w:rPr>
          <w:rFonts w:ascii="Times New Roman" w:hAnsi="Times New Roman" w:cs="Times New Roman"/>
          <w:color w:val="000000" w:themeColor="text1"/>
        </w:rPr>
        <w:t xml:space="preserve">Секретарь комиссии  </w:t>
      </w:r>
      <w:r w:rsidR="00414FEE" w:rsidRPr="00897D73">
        <w:rPr>
          <w:rFonts w:ascii="Times New Roman" w:hAnsi="Times New Roman" w:cs="Times New Roman"/>
          <w:color w:val="000000" w:themeColor="text1"/>
        </w:rPr>
        <w:t xml:space="preserve"> ___</w:t>
      </w:r>
      <w:r w:rsidR="00414FEE" w:rsidRPr="00A208E4">
        <w:rPr>
          <w:rFonts w:ascii="Times New Roman" w:hAnsi="Times New Roman" w:cs="Times New Roman"/>
          <w:color w:val="000000" w:themeColor="text1"/>
          <w:highlight w:val="black"/>
        </w:rPr>
        <w:t>__________</w:t>
      </w:r>
      <w:r w:rsidR="00A208E4">
        <w:rPr>
          <w:rFonts w:ascii="Times New Roman" w:hAnsi="Times New Roman" w:cs="Times New Roman"/>
          <w:color w:val="000000" w:themeColor="text1"/>
        </w:rPr>
        <w:t>_</w:t>
      </w:r>
      <w:r w:rsidR="00414FEE" w:rsidRPr="00897D73">
        <w:rPr>
          <w:rFonts w:ascii="Times New Roman" w:hAnsi="Times New Roman" w:cs="Times New Roman"/>
          <w:color w:val="000000" w:themeColor="text1"/>
        </w:rPr>
        <w:t>_</w:t>
      </w:r>
    </w:p>
    <w:p w14:paraId="7BF0C1CC" w14:textId="77777777" w:rsidR="00D01F52" w:rsidRDefault="00D01F52" w:rsidP="0050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sectPr w:rsidR="00D01F52" w:rsidSect="00D01F52">
          <w:pgSz w:w="16838" w:h="11906" w:orient="landscape"/>
          <w:pgMar w:top="907" w:right="397" w:bottom="1361" w:left="397" w:header="709" w:footer="709" w:gutter="0"/>
          <w:cols w:space="708"/>
          <w:docGrid w:linePitch="360"/>
        </w:sectPr>
      </w:pPr>
    </w:p>
    <w:p w14:paraId="6739AB1C" w14:textId="77777777" w:rsidR="004733CF" w:rsidRPr="00467FA9" w:rsidRDefault="004733CF" w:rsidP="00500CC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14:paraId="2A66338E" w14:textId="77777777" w:rsidR="004733CF" w:rsidRPr="00467FA9" w:rsidRDefault="004733CF" w:rsidP="00500CC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форме Протокола запроса предложений</w:t>
      </w:r>
    </w:p>
    <w:p w14:paraId="2DD49505" w14:textId="77777777" w:rsidR="004733CF" w:rsidRPr="00467FA9" w:rsidRDefault="004733CF" w:rsidP="0050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допущенных заявок на основании критериев,</w:t>
      </w:r>
    </w:p>
    <w:p w14:paraId="4F65B0C4" w14:textId="77777777" w:rsidR="004733CF" w:rsidRPr="00467FA9" w:rsidRDefault="004733CF" w:rsidP="0050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указанных в документации о проведении запроса предложений</w:t>
      </w:r>
    </w:p>
    <w:p w14:paraId="0B3B21C7" w14:textId="77777777" w:rsidR="004733CF" w:rsidRPr="00204D41" w:rsidRDefault="004733CF" w:rsidP="00500CC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4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Критерии оценки заявок. </w:t>
      </w:r>
    </w:p>
    <w:tbl>
      <w:tblPr>
        <w:tblW w:w="9916" w:type="dxa"/>
        <w:tblInd w:w="-289" w:type="dxa"/>
        <w:tblLook w:val="04A0" w:firstRow="1" w:lastRow="0" w:firstColumn="1" w:lastColumn="0" w:noHBand="0" w:noVBand="1"/>
      </w:tblPr>
      <w:tblGrid>
        <w:gridCol w:w="553"/>
        <w:gridCol w:w="1697"/>
        <w:gridCol w:w="1135"/>
        <w:gridCol w:w="1135"/>
        <w:gridCol w:w="1478"/>
        <w:gridCol w:w="1555"/>
        <w:gridCol w:w="2363"/>
      </w:tblGrid>
      <w:tr w:rsidR="004733CF" w:rsidRPr="00EB40AF" w14:paraId="4780C9F4" w14:textId="77777777" w:rsidTr="00144738">
        <w:trPr>
          <w:trHeight w:val="137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14:paraId="768B8936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21BC61D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заявок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E8C3D25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групп критериев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512A2E3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6FFAE43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9CD2B56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критерия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6AC4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оценки</w:t>
            </w:r>
          </w:p>
        </w:tc>
      </w:tr>
      <w:tr w:rsidR="004733CF" w:rsidRPr="00EB40AF" w14:paraId="41409C2E" w14:textId="77777777" w:rsidTr="00144738">
        <w:trPr>
          <w:trHeight w:val="17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6CEF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D7C2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D32B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DA1C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4012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D73E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4429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3CF" w:rsidRPr="00EB40AF" w14:paraId="3EF20567" w14:textId="77777777" w:rsidTr="00144738">
        <w:trPr>
          <w:trHeight w:val="41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6B46EE5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30F2D65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Стоимостные: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84D4C3D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872A41D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10ED236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0A34E31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68D8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3CF" w:rsidRPr="00EB40AF" w14:paraId="5CEFF890" w14:textId="77777777" w:rsidTr="00144738">
        <w:trPr>
          <w:trHeight w:val="98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1F93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3E76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контракта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42EE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8D49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07DA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2A56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Цена, предлагаемая участником закупки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D8C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Наибольшее количество балов присваивается предложению с наименьшей ценой</w:t>
            </w:r>
          </w:p>
        </w:tc>
      </w:tr>
      <w:tr w:rsidR="004733CF" w:rsidRPr="00EB40AF" w14:paraId="7F23F87E" w14:textId="77777777" w:rsidTr="00144738">
        <w:trPr>
          <w:trHeight w:val="29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8AF2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4F90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Нестоимостные</w:t>
            </w:r>
            <w:proofErr w:type="spellEnd"/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25A6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1F15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30EE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2588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8AAE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3CF" w:rsidRPr="00EB40AF" w14:paraId="74CDA27A" w14:textId="77777777" w:rsidTr="00C47363">
        <w:trPr>
          <w:trHeight w:val="173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200FE53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B297612" w14:textId="7BF44A02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0A341B2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21C0323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7B11567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F8EF964" w14:textId="75AD4102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hAnsi="Times New Roman" w:cs="Times New Roman"/>
                <w:sz w:val="20"/>
                <w:szCs w:val="20"/>
              </w:rPr>
              <w:t>Гарантийные обязательства</w:t>
            </w: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5D9A" w14:textId="737BEE82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Наибольшее количество балов присваивается предложению </w:t>
            </w:r>
            <w:proofErr w:type="gramStart"/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предоставлением</w:t>
            </w:r>
            <w:proofErr w:type="gramEnd"/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большего срока гарантийных обязательств</w:t>
            </w:r>
          </w:p>
        </w:tc>
      </w:tr>
      <w:tr w:rsidR="004733CF" w:rsidRPr="00EB40AF" w14:paraId="476571F0" w14:textId="77777777" w:rsidTr="00144738">
        <w:trPr>
          <w:trHeight w:val="2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FDF11BE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85D64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3CE72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3D4D7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90576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5309" w14:textId="77777777" w:rsidR="004733CF" w:rsidRPr="00EB40AF" w:rsidRDefault="004733CF" w:rsidP="00500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DCA78A9" w14:textId="562FF9EA" w:rsidR="00F90AE6" w:rsidRPr="00F90AE6" w:rsidRDefault="00F90AE6" w:rsidP="00C47363">
      <w:pPr>
        <w:shd w:val="clear" w:color="auto" w:fill="FFFFFF"/>
        <w:spacing w:after="120" w:line="240" w:lineRule="auto"/>
        <w:ind w:left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0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заявок</w:t>
      </w:r>
    </w:p>
    <w:p w14:paraId="31F02A97" w14:textId="1943EC3C" w:rsidR="00F90AE6" w:rsidRPr="00545AEB" w:rsidRDefault="00F90AE6" w:rsidP="00C47363">
      <w:pPr>
        <w:shd w:val="clear" w:color="auto" w:fill="FFFFFF"/>
        <w:spacing w:after="120" w:line="240" w:lineRule="auto"/>
        <w:ind w:left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4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ЛОТ №</w:t>
      </w:r>
      <w:proofErr w:type="gramStart"/>
      <w:r w:rsidRPr="00154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4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545AEB">
        <w:rPr>
          <w:rFonts w:ascii="Times New Roman" w:hAnsi="Times New Roman" w:cs="Times New Roman"/>
          <w:sz w:val="24"/>
          <w:szCs w:val="24"/>
        </w:rPr>
        <w:t>Монитор</w:t>
      </w:r>
      <w:proofErr w:type="gramEnd"/>
      <w:r w:rsidRPr="00545AEB">
        <w:rPr>
          <w:rFonts w:ascii="Times New Roman" w:hAnsi="Times New Roman" w:cs="Times New Roman"/>
          <w:sz w:val="24"/>
          <w:szCs w:val="24"/>
        </w:rPr>
        <w:t xml:space="preserve"> 24"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851"/>
        <w:gridCol w:w="1701"/>
        <w:gridCol w:w="1559"/>
        <w:gridCol w:w="1276"/>
        <w:gridCol w:w="1559"/>
        <w:gridCol w:w="1276"/>
      </w:tblGrid>
      <w:tr w:rsidR="00107940" w:rsidRPr="00467FA9" w14:paraId="685D7F06" w14:textId="77777777" w:rsidTr="00144738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5890670" w14:textId="77777777" w:rsidR="00107940" w:rsidRPr="00107940" w:rsidRDefault="00107940" w:rsidP="00107940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79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4C8E08F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95BC10A" w14:textId="77777777" w:rsidR="00107940" w:rsidRPr="001C09ED" w:rsidRDefault="00107940" w:rsidP="00144738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009767A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612D1A1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B00E6E1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CA613F6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A58B67B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107940" w:rsidRPr="00467FA9" w14:paraId="089D2392" w14:textId="77777777" w:rsidTr="00144738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EA0F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3C55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5E85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05C3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BD77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5DD8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2D240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8D696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07940" w:rsidRPr="00467FA9" w14:paraId="645FFB56" w14:textId="77777777" w:rsidTr="00144738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3ACF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D576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0DE6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F81D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35EB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59DA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8E619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0281E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07940" w:rsidRPr="00467FA9" w14:paraId="53C78132" w14:textId="77777777" w:rsidTr="0014473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9F692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2132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530E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1C67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04680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8758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3BEB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9770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</w:tr>
      <w:tr w:rsidR="00107940" w:rsidRPr="00467FA9" w14:paraId="7F2DEAE3" w14:textId="77777777" w:rsidTr="00144738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7B44F61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B560B83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контракта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F04812C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ADC53FF" w14:textId="61D11EA4" w:rsidR="00107940" w:rsidRPr="001C09ED" w:rsidRDefault="00911B65" w:rsidP="00144738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18F1D66" w14:textId="746A5040" w:rsidR="00107940" w:rsidRPr="00911B65" w:rsidRDefault="007F0B12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A67C1FF" w14:textId="784A1C36" w:rsidR="00107940" w:rsidRPr="00911B65" w:rsidRDefault="00262F9A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98A3BB7" w14:textId="475419FC" w:rsidR="00107940" w:rsidRPr="00911B65" w:rsidRDefault="00262F9A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7219A6C" w14:textId="3C9A2509" w:rsidR="00107940" w:rsidRPr="00911B65" w:rsidRDefault="00262F9A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</w:tr>
      <w:tr w:rsidR="00107940" w:rsidRPr="00467FA9" w14:paraId="3C61081C" w14:textId="77777777" w:rsidTr="00144738">
        <w:trPr>
          <w:trHeight w:val="41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8F583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F5D8F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50EEA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A0A49" w14:textId="20934AC4" w:rsidR="00107940" w:rsidRPr="001C09ED" w:rsidRDefault="00911B65" w:rsidP="00144738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98635" w14:textId="01CEC0A1" w:rsidR="00107940" w:rsidRPr="00911B65" w:rsidRDefault="007F0B12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E8A7A" w14:textId="49478678" w:rsidR="00107940" w:rsidRPr="00911B65" w:rsidRDefault="00262F9A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34163" w14:textId="14450F4C" w:rsidR="00107940" w:rsidRPr="00911B65" w:rsidRDefault="00262F9A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04F5A" w14:textId="338549CB" w:rsidR="00107940" w:rsidRPr="00911B65" w:rsidRDefault="00262F9A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89,2</w:t>
            </w:r>
          </w:p>
        </w:tc>
      </w:tr>
      <w:tr w:rsidR="00107940" w:rsidRPr="00467FA9" w14:paraId="6D0BEAD3" w14:textId="77777777" w:rsidTr="00144738">
        <w:trPr>
          <w:trHeight w:val="555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00E5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5284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67F92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8FA5A" w14:textId="4EA72EE6" w:rsidR="00107940" w:rsidRPr="001C09ED" w:rsidRDefault="00911B65" w:rsidP="00144738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92144" w14:textId="05A549AF" w:rsidR="00107940" w:rsidRPr="00911B65" w:rsidRDefault="00262F9A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E0DFC" w14:textId="408A6163" w:rsidR="00107940" w:rsidRPr="00911B65" w:rsidRDefault="00262F9A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B660B" w14:textId="5C4FAFAB" w:rsidR="00107940" w:rsidRPr="00911B65" w:rsidRDefault="00262F9A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6AA9B" w14:textId="10B68A95" w:rsidR="00107940" w:rsidRPr="00911B65" w:rsidRDefault="00262F9A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</w:tr>
      <w:tr w:rsidR="00911B65" w:rsidRPr="00467FA9" w14:paraId="4EECC9ED" w14:textId="77777777" w:rsidTr="00C47363">
        <w:trPr>
          <w:trHeight w:val="412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3C9DDB" w14:textId="77777777" w:rsidR="00911B65" w:rsidRPr="001C09ED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80C87B" w14:textId="77777777" w:rsidR="00911B65" w:rsidRPr="001C09ED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hAnsi="Times New Roman"/>
              </w:rPr>
              <w:t xml:space="preserve">Гарантийные обязательства  </w:t>
            </w:r>
            <w:r w:rsidRPr="001C09E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7DC24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53987" w14:textId="6ADED12D" w:rsidR="00911B65" w:rsidRPr="001C09ED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CD1FA" w14:textId="627C50EB" w:rsidR="00911B65" w:rsidRPr="00911B65" w:rsidRDefault="007F0B12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026CD" w14:textId="465BED5A" w:rsidR="00911B65" w:rsidRPr="00911B65" w:rsidRDefault="00262F9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D9583" w14:textId="506524FE" w:rsidR="00911B65" w:rsidRPr="00911B65" w:rsidRDefault="00262F9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D92FC" w14:textId="31B3F6EF" w:rsidR="00911B65" w:rsidRPr="00911B65" w:rsidRDefault="00262F9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</w:tr>
      <w:tr w:rsidR="00911B65" w:rsidRPr="00467FA9" w14:paraId="52EED265" w14:textId="77777777" w:rsidTr="00C47363">
        <w:trPr>
          <w:trHeight w:val="40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B7704" w14:textId="77777777" w:rsidR="00911B65" w:rsidRPr="001C09ED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1C033" w14:textId="77777777" w:rsidR="00911B65" w:rsidRPr="001C09ED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74629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B6073" w14:textId="37793547" w:rsidR="00911B65" w:rsidRPr="001C09ED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FCF2D" w14:textId="3D38BC11" w:rsidR="00911B65" w:rsidRPr="00911B65" w:rsidRDefault="007F0B12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BE26B" w14:textId="2E9DB030" w:rsidR="00911B65" w:rsidRPr="00911B65" w:rsidRDefault="00262F9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9DA05" w14:textId="29A8D8DC" w:rsidR="00911B65" w:rsidRPr="00911B65" w:rsidRDefault="00262F9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DBFAA" w14:textId="4B438201" w:rsidR="00911B65" w:rsidRPr="00911B65" w:rsidRDefault="00262F9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</w:tr>
      <w:tr w:rsidR="00911B65" w:rsidRPr="00467FA9" w14:paraId="4040F9F7" w14:textId="77777777" w:rsidTr="00C47363">
        <w:trPr>
          <w:trHeight w:val="454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4D46" w14:textId="77777777" w:rsidR="00911B65" w:rsidRPr="001C09ED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5571" w14:textId="77777777" w:rsidR="00911B65" w:rsidRPr="001C09ED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18FD0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70E81" w14:textId="04BDC789" w:rsidR="00911B65" w:rsidRPr="001C09ED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452F0" w14:textId="2C3A2C54" w:rsidR="00911B65" w:rsidRPr="00911B65" w:rsidRDefault="00262F9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EA690" w14:textId="4E19AE34" w:rsidR="00911B65" w:rsidRPr="00911B65" w:rsidRDefault="00262F9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8D94C" w14:textId="44922BD0" w:rsidR="00911B65" w:rsidRPr="00911B65" w:rsidRDefault="00262F9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52388" w14:textId="59A85D17" w:rsidR="00911B65" w:rsidRPr="00911B65" w:rsidRDefault="00262F9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</w:tr>
      <w:tr w:rsidR="00911B65" w:rsidRPr="00467FA9" w14:paraId="2A0E4A68" w14:textId="77777777" w:rsidTr="00144738">
        <w:trPr>
          <w:trHeight w:val="433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7C23F3E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200DE15" w14:textId="42B0556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Итоговое количество </w:t>
            </w:r>
            <w:proofErr w:type="gramStart"/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баллов</w:t>
            </w:r>
            <w:r w:rsidR="00C473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End"/>
            <w:r w:rsidR="00C473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сумма</w:t>
            </w:r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баллов по графе 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473B7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81424" w14:textId="4C257BF1" w:rsidR="00911B65" w:rsidRPr="001C09ED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968B1" w14:textId="77777777" w:rsidR="00911B65" w:rsidRPr="00911B65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2304E" w14:textId="1F3AC018" w:rsidR="00911B65" w:rsidRPr="00911B65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410A8" w14:textId="77777777" w:rsidR="00911B65" w:rsidRPr="00911B65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FBB39" w14:textId="101CBCD8" w:rsidR="00911B65" w:rsidRPr="00911B65" w:rsidRDefault="00262F9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911B65" w:rsidRPr="00467FA9" w14:paraId="1B810DA1" w14:textId="77777777" w:rsidTr="00144738">
        <w:trPr>
          <w:trHeight w:val="51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1494350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72A80B22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00499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D4084" w14:textId="79C687C4" w:rsidR="00911B65" w:rsidRPr="001C09ED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0E71D" w14:textId="77777777" w:rsidR="00911B65" w:rsidRPr="00911B65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F113D" w14:textId="77777777" w:rsidR="00911B65" w:rsidRPr="00911B65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51280" w14:textId="77777777" w:rsidR="00911B65" w:rsidRPr="00911B65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37AF6" w14:textId="757C318C" w:rsidR="00911B65" w:rsidRPr="00911B65" w:rsidRDefault="00262F9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99,2</w:t>
            </w:r>
          </w:p>
        </w:tc>
      </w:tr>
      <w:tr w:rsidR="00911B65" w:rsidRPr="00467FA9" w14:paraId="17466B9B" w14:textId="77777777" w:rsidTr="00144738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A04C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6500A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4294D9A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F92C8BD" w14:textId="29CA1941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D2BD28C" w14:textId="77777777" w:rsidR="00911B65" w:rsidRPr="00911B65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539478A" w14:textId="77777777" w:rsidR="00911B65" w:rsidRPr="00911B65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17A2437" w14:textId="77777777" w:rsidR="00911B65" w:rsidRPr="00911B65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5CC3CD4" w14:textId="4366C11B" w:rsidR="00911B65" w:rsidRPr="00911B65" w:rsidRDefault="00262F9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14:paraId="1CF11CF4" w14:textId="77777777" w:rsidR="00C47363" w:rsidRDefault="00C47363" w:rsidP="00107940">
      <w:pPr>
        <w:pStyle w:val="a3"/>
        <w:spacing w:before="0" w:beforeAutospacing="0" w:after="0" w:afterAutospacing="0"/>
        <w:ind w:left="360"/>
        <w:rPr>
          <w:color w:val="000000" w:themeColor="text1"/>
        </w:rPr>
      </w:pPr>
    </w:p>
    <w:p w14:paraId="039AE3F1" w14:textId="01C92730" w:rsidR="00107940" w:rsidRDefault="00107940" w:rsidP="00107940">
      <w:pPr>
        <w:pStyle w:val="a3"/>
        <w:spacing w:before="0" w:beforeAutospacing="0" w:after="0" w:afterAutospacing="0"/>
        <w:ind w:left="360"/>
      </w:pPr>
      <w:bookmarkStart w:id="2" w:name="_GoBack"/>
      <w:bookmarkEnd w:id="2"/>
      <w:r w:rsidRPr="00154B44">
        <w:rPr>
          <w:color w:val="000000" w:themeColor="text1"/>
        </w:rPr>
        <w:t>ЛОТ №2</w:t>
      </w:r>
      <w:r>
        <w:rPr>
          <w:color w:val="000000" w:themeColor="text1"/>
        </w:rPr>
        <w:t xml:space="preserve"> </w:t>
      </w:r>
      <w:r w:rsidRPr="00923518">
        <w:t>Источник бесперебойного питания (ИБП)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851"/>
        <w:gridCol w:w="1701"/>
        <w:gridCol w:w="1559"/>
        <w:gridCol w:w="1276"/>
        <w:gridCol w:w="1559"/>
        <w:gridCol w:w="1276"/>
      </w:tblGrid>
      <w:tr w:rsidR="00107940" w:rsidRPr="00DC7389" w14:paraId="238C2D60" w14:textId="77777777" w:rsidTr="00144738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82744BA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5848BE8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8F8122F" w14:textId="77777777" w:rsidR="00107940" w:rsidRPr="00DC7389" w:rsidRDefault="00107940" w:rsidP="00144738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FDE52D1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F1BE92C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CCD4799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A40BA49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037462E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107940" w:rsidRPr="00467FA9" w14:paraId="442F07E9" w14:textId="77777777" w:rsidTr="00144738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8D79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2D60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B497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A9F1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7F62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B49C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A8EA1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74AD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07940" w:rsidRPr="00467FA9" w14:paraId="55FA3CA7" w14:textId="77777777" w:rsidTr="00144738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413F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F24B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EA01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227E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3EF8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B264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BA1BD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8895B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07940" w:rsidRPr="00467FA9" w14:paraId="681A3922" w14:textId="77777777" w:rsidTr="0014473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5AF47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2241E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46F9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A182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FD61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1D2C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FDE5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1D05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</w:tr>
      <w:tr w:rsidR="00911B65" w:rsidRPr="00467FA9" w14:paraId="08A06501" w14:textId="77777777" w:rsidTr="00144738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510EB1FB" w14:textId="77777777" w:rsidR="00911B65" w:rsidRPr="00467FA9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3BCEC1DA" w14:textId="77777777" w:rsidR="00911B65" w:rsidRPr="00467FA9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контракта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5EF8F9B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25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264E4C1" w14:textId="065EC48E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3A8A9D7" w14:textId="4E7E3CA9" w:rsidR="00911B65" w:rsidRPr="00AB2532" w:rsidRDefault="007F0B12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8885BE4" w14:textId="7855679F" w:rsidR="00911B65" w:rsidRPr="00AB2532" w:rsidRDefault="00990E2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23A4246" w14:textId="697E9B29" w:rsidR="00911B65" w:rsidRPr="00AB2532" w:rsidRDefault="00990E2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00D486E" w14:textId="4F3CBBF5" w:rsidR="00911B65" w:rsidRPr="00AB5E05" w:rsidRDefault="00990E2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</w:tr>
      <w:tr w:rsidR="00911B65" w:rsidRPr="00467FA9" w14:paraId="388DF849" w14:textId="77777777" w:rsidTr="00144738">
        <w:trPr>
          <w:trHeight w:val="55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F7DF4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9FC205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3257C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206ED" w14:textId="34552F87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075C2" w14:textId="59DF5C34" w:rsidR="00911B65" w:rsidRPr="00AB2532" w:rsidRDefault="007F0B12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26E23" w14:textId="4C375D1F" w:rsidR="00911B65" w:rsidRPr="00AB2532" w:rsidRDefault="00990E2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82CAD" w14:textId="17B7AAB1" w:rsidR="00911B65" w:rsidRPr="00AB2532" w:rsidRDefault="00990E2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6BB58" w14:textId="05326105" w:rsidR="00911B65" w:rsidRPr="00AB5E05" w:rsidRDefault="00990E2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89,6</w:t>
            </w:r>
          </w:p>
        </w:tc>
      </w:tr>
      <w:tr w:rsidR="00911B65" w:rsidRPr="00467FA9" w14:paraId="7F4E226B" w14:textId="77777777" w:rsidTr="00144738">
        <w:trPr>
          <w:trHeight w:val="454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CFC7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D52B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B9E3A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1D51D" w14:textId="6BC84EE0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97C4C" w14:textId="36E03839" w:rsidR="00911B65" w:rsidRPr="00AB2532" w:rsidRDefault="00990E2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24361" w14:textId="5CCEAD0C" w:rsidR="00911B65" w:rsidRPr="00AB2532" w:rsidRDefault="00990E2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FBCED" w14:textId="362A2658" w:rsidR="00911B65" w:rsidRPr="00AB2532" w:rsidRDefault="00990E2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F9E06" w14:textId="20D406E9" w:rsidR="00911B65" w:rsidRPr="00AB5E05" w:rsidRDefault="00990E2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89,6</w:t>
            </w:r>
          </w:p>
        </w:tc>
      </w:tr>
      <w:tr w:rsidR="00911B65" w:rsidRPr="00467FA9" w14:paraId="58CEA04C" w14:textId="77777777" w:rsidTr="00144738">
        <w:trPr>
          <w:trHeight w:val="404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8B65B1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C93D33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</w:rPr>
              <w:t xml:space="preserve">Гарантийные обязательства </w:t>
            </w:r>
            <w:r w:rsidRPr="00B62124">
              <w:rPr>
                <w:rFonts w:ascii="Times New Roman" w:hAnsi="Times New Roman"/>
              </w:rPr>
              <w:t xml:space="preserve"> </w:t>
            </w:r>
            <w:r w:rsidRPr="00B6212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D97C8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25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4ADB8" w14:textId="0FE27D72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9526C" w14:textId="399569C6" w:rsidR="00911B65" w:rsidRPr="00AB2532" w:rsidRDefault="007F0B12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BC643" w14:textId="62FBB306" w:rsidR="00911B65" w:rsidRPr="00AB2532" w:rsidRDefault="00121A2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1C7B0" w14:textId="6997D005" w:rsidR="00911B65" w:rsidRPr="00AB2532" w:rsidRDefault="00121A2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6927C" w14:textId="223570B2" w:rsidR="00911B65" w:rsidRPr="00AB5E05" w:rsidRDefault="00121A2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</w:tr>
      <w:tr w:rsidR="00911B65" w:rsidRPr="00467FA9" w14:paraId="4FB50B40" w14:textId="77777777" w:rsidTr="00144738">
        <w:trPr>
          <w:trHeight w:val="53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86A31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E8077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32494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F2951" w14:textId="53E77CD3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0E350" w14:textId="1F7C2E64" w:rsidR="00911B65" w:rsidRPr="00AB2532" w:rsidRDefault="007F0B12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D5A90" w14:textId="66F3BCA2" w:rsidR="00911B65" w:rsidRPr="00AB2532" w:rsidRDefault="00121A2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832BB" w14:textId="2418293F" w:rsidR="00911B65" w:rsidRPr="00AB2532" w:rsidRDefault="00121A2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F29D7" w14:textId="0147B49D" w:rsidR="00911B65" w:rsidRPr="00AB5E05" w:rsidRDefault="00121A2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</w:tr>
      <w:tr w:rsidR="00911B65" w:rsidRPr="00467FA9" w14:paraId="35B0ED9F" w14:textId="77777777" w:rsidTr="00144738">
        <w:trPr>
          <w:trHeight w:val="473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7089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3341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20547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14545" w14:textId="620A08EC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B1EB0" w14:textId="0406B0D9" w:rsidR="00911B65" w:rsidRPr="00AB2532" w:rsidRDefault="00990E2A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52FBC" w14:textId="16074E67" w:rsidR="00911B65" w:rsidRPr="00AB2532" w:rsidRDefault="00121A2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52B6A" w14:textId="0549C968" w:rsidR="00911B65" w:rsidRPr="00AB2532" w:rsidRDefault="00121A2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F85E8" w14:textId="7AC060E9" w:rsidR="00911B65" w:rsidRPr="00AB5E05" w:rsidRDefault="00121A2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911B65" w:rsidRPr="00467FA9" w14:paraId="3184E574" w14:textId="77777777" w:rsidTr="00144738">
        <w:trPr>
          <w:trHeight w:val="469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5F98CC85" w14:textId="77777777" w:rsidR="00911B65" w:rsidRPr="00467FA9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3EAE968" w14:textId="77777777" w:rsidR="00911B65" w:rsidRPr="00DC7389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8DB26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25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C2CA0" w14:textId="30F1A99F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8DE93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F8F55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A993B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52EE5" w14:textId="46B53540" w:rsidR="00911B65" w:rsidRPr="00AB5E05" w:rsidRDefault="00121A2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911B65" w:rsidRPr="00467FA9" w14:paraId="302FCFBA" w14:textId="77777777" w:rsidTr="00144738">
        <w:trPr>
          <w:trHeight w:val="51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26359F2" w14:textId="77777777" w:rsidR="00911B65" w:rsidRPr="00467FA9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487E8BB4" w14:textId="77777777" w:rsidR="00911B65" w:rsidRPr="00467FA9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25CB8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E0FF" w14:textId="564B9F44" w:rsidR="00911B65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394E3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3CB38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7D57A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54A49" w14:textId="41826B94" w:rsidR="00911B65" w:rsidRPr="00AB5E05" w:rsidRDefault="00121A2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99,6</w:t>
            </w:r>
          </w:p>
        </w:tc>
      </w:tr>
      <w:tr w:rsidR="00911B65" w:rsidRPr="00467FA9" w14:paraId="65C07C16" w14:textId="77777777" w:rsidTr="00144738">
        <w:trPr>
          <w:trHeight w:val="454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DA21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CE960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891C2FE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AF2702D" w14:textId="14AB0014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1C64964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EFA290B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E0548D0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BC73EC9" w14:textId="2B730D5E" w:rsidR="00911B65" w:rsidRPr="00AB5E05" w:rsidRDefault="00121A2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94,6</w:t>
            </w:r>
          </w:p>
        </w:tc>
      </w:tr>
    </w:tbl>
    <w:p w14:paraId="24653461" w14:textId="77777777" w:rsidR="00107940" w:rsidRDefault="00107940" w:rsidP="00107940">
      <w:pPr>
        <w:pStyle w:val="a3"/>
        <w:spacing w:before="0" w:beforeAutospacing="0" w:after="0" w:afterAutospacing="0"/>
        <w:ind w:left="360"/>
      </w:pPr>
    </w:p>
    <w:p w14:paraId="1B57FE66" w14:textId="77777777" w:rsidR="00107940" w:rsidRDefault="00107940" w:rsidP="00107940">
      <w:pPr>
        <w:pStyle w:val="a3"/>
        <w:spacing w:before="0" w:beforeAutospacing="0" w:after="0" w:afterAutospacing="0"/>
        <w:ind w:left="360"/>
        <w:rPr>
          <w:b/>
          <w:bCs/>
          <w:color w:val="000000" w:themeColor="text1"/>
        </w:rPr>
      </w:pPr>
    </w:p>
    <w:p w14:paraId="19C743A8" w14:textId="79F268B4" w:rsidR="00107940" w:rsidRPr="00154B44" w:rsidRDefault="00107940" w:rsidP="00107940">
      <w:pPr>
        <w:pStyle w:val="a3"/>
        <w:spacing w:before="0" w:beforeAutospacing="0" w:after="0" w:afterAutospacing="0"/>
        <w:ind w:left="360"/>
      </w:pPr>
      <w:r w:rsidRPr="00154B44">
        <w:rPr>
          <w:color w:val="000000" w:themeColor="text1"/>
        </w:rPr>
        <w:t xml:space="preserve">ЛОТ №3 </w:t>
      </w:r>
      <w:r w:rsidR="004914CE" w:rsidRPr="00154B44">
        <w:t>Сканер протяжной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851"/>
        <w:gridCol w:w="1701"/>
        <w:gridCol w:w="1559"/>
        <w:gridCol w:w="1276"/>
        <w:gridCol w:w="1559"/>
        <w:gridCol w:w="1276"/>
      </w:tblGrid>
      <w:tr w:rsidR="00107940" w:rsidRPr="00DC7389" w14:paraId="0009CF20" w14:textId="77777777" w:rsidTr="00144738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C7B4B24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0FE6603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A9C7B4C" w14:textId="77777777" w:rsidR="00107940" w:rsidRPr="001C09ED" w:rsidRDefault="00107940" w:rsidP="00144738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032F658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E213862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B7CB3BC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A080C9C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1D8AA4B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107940" w:rsidRPr="00467FA9" w14:paraId="49180504" w14:textId="77777777" w:rsidTr="00144738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A3DE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39B1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0BB8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5FFE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7E6C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C57B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BEE21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B37CA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07940" w:rsidRPr="00467FA9" w14:paraId="6339C3BF" w14:textId="77777777" w:rsidTr="00144738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52FB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2992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9D55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90CE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213F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7C19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DC1FF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8113A" w14:textId="77777777" w:rsidR="00107940" w:rsidRPr="001C09ED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07940" w:rsidRPr="00467FA9" w14:paraId="2D33F653" w14:textId="77777777" w:rsidTr="0014473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762E2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528B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5B30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1F39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9EED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E667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E471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B9F6" w14:textId="77777777" w:rsidR="00107940" w:rsidRPr="001C09ED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</w:tr>
      <w:tr w:rsidR="00911B65" w:rsidRPr="00467FA9" w14:paraId="18A7F6BD" w14:textId="77777777" w:rsidTr="007F0B12">
        <w:trPr>
          <w:trHeight w:val="50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3D7D8D78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4A8FABB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контракта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1A78C03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3B30BC9" w14:textId="06916DC9" w:rsidR="00911B65" w:rsidRPr="001C09ED" w:rsidRDefault="007F0B12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6D7D672" w14:textId="735ED8CB" w:rsidR="00911B65" w:rsidRPr="001C09ED" w:rsidRDefault="007F0B12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14A7E46" w14:textId="1700C154" w:rsidR="00911B65" w:rsidRPr="001C09ED" w:rsidRDefault="0022104C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1DB195F" w14:textId="033BAF12" w:rsidR="00911B65" w:rsidRPr="001C09ED" w:rsidRDefault="0022104C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D693877" w14:textId="5D7E9D02" w:rsidR="00911B65" w:rsidRPr="00AB5E05" w:rsidRDefault="0022104C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</w:tr>
      <w:tr w:rsidR="00911B65" w:rsidRPr="00467FA9" w14:paraId="545D3EDB" w14:textId="77777777" w:rsidTr="00144738">
        <w:trPr>
          <w:trHeight w:val="47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2BF1" w14:textId="77777777" w:rsidR="00911B65" w:rsidRPr="001C09ED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8288" w14:textId="77777777" w:rsidR="00911B65" w:rsidRPr="001C09ED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38E46" w14:textId="2F8441A9" w:rsidR="00911B65" w:rsidRPr="001C09ED" w:rsidRDefault="007F0B12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5D85D" w14:textId="137833BB" w:rsidR="00911B65" w:rsidRPr="001C09ED" w:rsidRDefault="007F0B12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A45D1" w14:textId="5375CB5F" w:rsidR="00911B65" w:rsidRPr="001C09ED" w:rsidRDefault="0022104C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5618D" w14:textId="6679EAF4" w:rsidR="00911B65" w:rsidRPr="001C09ED" w:rsidRDefault="0022104C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C5D60" w14:textId="365961CC" w:rsidR="00911B65" w:rsidRPr="001C09ED" w:rsidRDefault="0022104C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70F28" w14:textId="7EE1BF37" w:rsidR="00911B65" w:rsidRPr="00AB5E05" w:rsidRDefault="0022104C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89,5</w:t>
            </w:r>
          </w:p>
        </w:tc>
      </w:tr>
      <w:tr w:rsidR="00911B65" w:rsidRPr="00467FA9" w14:paraId="4B5F26AB" w14:textId="77777777" w:rsidTr="007F0B12">
        <w:trPr>
          <w:trHeight w:val="649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4142C9" w14:textId="77777777" w:rsidR="00911B65" w:rsidRPr="001C09ED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ABC9BA" w14:textId="77777777" w:rsidR="00911B65" w:rsidRPr="001C09ED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hAnsi="Times New Roman"/>
              </w:rPr>
              <w:t xml:space="preserve">Гарантийные обязательства  </w:t>
            </w:r>
            <w:r w:rsidRPr="001C09E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69A98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591A3" w14:textId="29765573" w:rsidR="00911B65" w:rsidRPr="001C09ED" w:rsidRDefault="007F0B12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0DA95" w14:textId="2D364522" w:rsidR="00911B65" w:rsidRPr="001C09ED" w:rsidRDefault="007F0B12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E3ABA" w14:textId="042267C9" w:rsidR="00911B65" w:rsidRPr="001C09ED" w:rsidRDefault="0022104C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FDF09" w14:textId="5D63CE2C" w:rsidR="00911B65" w:rsidRPr="001C09ED" w:rsidRDefault="0022104C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C6AF0" w14:textId="0AD3C00A" w:rsidR="00911B65" w:rsidRPr="00AB5E05" w:rsidRDefault="0022104C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</w:tr>
      <w:tr w:rsidR="00911B65" w:rsidRPr="00467FA9" w14:paraId="7C80978A" w14:textId="77777777" w:rsidTr="00144738">
        <w:trPr>
          <w:trHeight w:val="55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B51C7" w14:textId="77777777" w:rsidR="00911B65" w:rsidRPr="001C09ED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D0918" w14:textId="77777777" w:rsidR="00911B65" w:rsidRPr="001C09ED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2DAB2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CDDF8" w14:textId="05654728" w:rsidR="00911B65" w:rsidRPr="001C09ED" w:rsidRDefault="007F0B12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C3DDF" w14:textId="141DBA03" w:rsidR="00911B65" w:rsidRPr="001C09ED" w:rsidRDefault="0022104C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E787E" w14:textId="351F59E5" w:rsidR="00911B65" w:rsidRPr="001C09ED" w:rsidRDefault="0022104C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14395" w14:textId="37F505B1" w:rsidR="00911B65" w:rsidRPr="001C09ED" w:rsidRDefault="0022104C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A5B63" w14:textId="608C79EB" w:rsidR="00911B65" w:rsidRPr="00AB5E05" w:rsidRDefault="0022104C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</w:tr>
      <w:tr w:rsidR="00911B65" w:rsidRPr="00467FA9" w14:paraId="33C4999C" w14:textId="77777777" w:rsidTr="00144738">
        <w:trPr>
          <w:trHeight w:val="414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DD25127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8804FA4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BED77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1D27C" w14:textId="3BB8E77B" w:rsidR="00911B65" w:rsidRPr="001C09ED" w:rsidRDefault="007F0B12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4BA3D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96BCE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9C022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CD3C2" w14:textId="34E9D922" w:rsidR="00911B65" w:rsidRPr="00AB5E05" w:rsidRDefault="0022104C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911B65" w:rsidRPr="00467FA9" w14:paraId="4AEC7329" w14:textId="77777777" w:rsidTr="00144738">
        <w:trPr>
          <w:trHeight w:val="51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845D13D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4978C349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8B537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CD5D2" w14:textId="1967822E" w:rsidR="00911B65" w:rsidRPr="001C09ED" w:rsidRDefault="007F0B12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3C723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B4821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AFF98" w14:textId="77777777" w:rsidR="00911B65" w:rsidRPr="001C09ED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C2962" w14:textId="06EC94E8" w:rsidR="00911B65" w:rsidRPr="00AB5E05" w:rsidRDefault="0022104C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99,5</w:t>
            </w:r>
          </w:p>
        </w:tc>
      </w:tr>
    </w:tbl>
    <w:p w14:paraId="71EEEB47" w14:textId="77777777" w:rsidR="00F03754" w:rsidRDefault="00F03754" w:rsidP="00107940">
      <w:pPr>
        <w:pStyle w:val="a3"/>
        <w:spacing w:before="0" w:beforeAutospacing="0" w:after="0" w:afterAutospacing="0"/>
        <w:ind w:left="360"/>
        <w:rPr>
          <w:b/>
          <w:bCs/>
          <w:color w:val="000000" w:themeColor="text1"/>
        </w:rPr>
      </w:pPr>
    </w:p>
    <w:p w14:paraId="13F761B8" w14:textId="77777777" w:rsidR="00054D11" w:rsidRDefault="00054D11" w:rsidP="00A208E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</w:p>
    <w:p w14:paraId="210E0E06" w14:textId="77777777" w:rsidR="00F03754" w:rsidRDefault="00F03754" w:rsidP="00107940">
      <w:pPr>
        <w:pStyle w:val="a3"/>
        <w:spacing w:before="0" w:beforeAutospacing="0" w:after="0" w:afterAutospacing="0"/>
        <w:ind w:left="360"/>
        <w:rPr>
          <w:b/>
          <w:bCs/>
          <w:color w:val="000000" w:themeColor="text1"/>
        </w:rPr>
      </w:pPr>
    </w:p>
    <w:p w14:paraId="3EFF9A18" w14:textId="77777777" w:rsidR="00F03754" w:rsidRDefault="00F03754" w:rsidP="00107940">
      <w:pPr>
        <w:pStyle w:val="a3"/>
        <w:spacing w:before="0" w:beforeAutospacing="0" w:after="0" w:afterAutospacing="0"/>
        <w:ind w:left="360"/>
        <w:rPr>
          <w:b/>
          <w:bCs/>
          <w:color w:val="000000" w:themeColor="text1"/>
        </w:rPr>
      </w:pPr>
    </w:p>
    <w:p w14:paraId="218614DA" w14:textId="77777777" w:rsidR="007F0B12" w:rsidRDefault="007F0B12" w:rsidP="004914CE">
      <w:pPr>
        <w:rPr>
          <w:b/>
          <w:bCs/>
          <w:color w:val="000000" w:themeColor="text1"/>
        </w:rPr>
      </w:pPr>
    </w:p>
    <w:p w14:paraId="028DD1EF" w14:textId="0881E843" w:rsidR="00107940" w:rsidRPr="00154B44" w:rsidRDefault="00107940" w:rsidP="004914CE">
      <w:pPr>
        <w:rPr>
          <w:rFonts w:ascii="Times New Roman" w:hAnsi="Times New Roman" w:cs="Times New Roman"/>
          <w:sz w:val="24"/>
          <w:szCs w:val="24"/>
        </w:rPr>
      </w:pPr>
      <w:r w:rsidRPr="00154B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ЛОТ №</w:t>
      </w:r>
      <w:proofErr w:type="gramStart"/>
      <w:r w:rsidR="004914CE" w:rsidRPr="00154B4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54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914CE" w:rsidRPr="00154B44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Системный</w:t>
      </w:r>
      <w:proofErr w:type="gramEnd"/>
      <w:r w:rsidR="004914CE" w:rsidRPr="00154B4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блок персонального компьютера в комплекте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851"/>
        <w:gridCol w:w="1701"/>
        <w:gridCol w:w="1559"/>
        <w:gridCol w:w="1276"/>
        <w:gridCol w:w="1559"/>
        <w:gridCol w:w="1276"/>
      </w:tblGrid>
      <w:tr w:rsidR="00107940" w:rsidRPr="00DC7389" w14:paraId="4AD7BB84" w14:textId="77777777" w:rsidTr="00144738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5BB641E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0FC7F68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1B0A595" w14:textId="77777777" w:rsidR="00107940" w:rsidRPr="00DC7389" w:rsidRDefault="00107940" w:rsidP="00144738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0CCEEB6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0EEB50F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0A4AB15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8442C08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A5A0752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107940" w:rsidRPr="00467FA9" w14:paraId="3A1A4A4D" w14:textId="77777777" w:rsidTr="00144738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91EA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AB7A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4F9E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5A9C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D00A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E067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3C848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72530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07940" w:rsidRPr="00467FA9" w14:paraId="5A246811" w14:textId="77777777" w:rsidTr="00144738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4EBB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1ED8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262E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60CB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1A6B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706F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12C03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25931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07940" w:rsidRPr="00467FA9" w14:paraId="03A390DE" w14:textId="77777777" w:rsidTr="0014473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94804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943F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02A14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F809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6901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2F3F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3C3B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940D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</w:tr>
      <w:tr w:rsidR="00911B65" w:rsidRPr="00467FA9" w14:paraId="54709CE4" w14:textId="77777777" w:rsidTr="00144738">
        <w:trPr>
          <w:trHeight w:val="423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34F93578" w14:textId="77777777" w:rsidR="00911B65" w:rsidRPr="00467FA9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5785057F" w14:textId="77777777" w:rsidR="00911B65" w:rsidRPr="00467FA9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контракта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530CF3A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25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C8AA1BC" w14:textId="15291E4E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D6B95F1" w14:textId="103EEBF7" w:rsidR="00911B65" w:rsidRPr="00AB2532" w:rsidRDefault="007F0B12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36426ED" w14:textId="46684FDB" w:rsidR="00911B65" w:rsidRPr="00AB2532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4362CEA" w14:textId="55E19295" w:rsidR="00911B65" w:rsidRPr="00AB2532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D65C62D" w14:textId="13A14160" w:rsidR="00911B65" w:rsidRPr="00AB5E05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</w:tr>
      <w:tr w:rsidR="00911B65" w:rsidRPr="00467FA9" w14:paraId="41F63E09" w14:textId="77777777" w:rsidTr="00144738">
        <w:trPr>
          <w:trHeight w:val="41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FA9EC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6AD6F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847FA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E14B2" w14:textId="6EA6A585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CA018" w14:textId="2BA16285" w:rsidR="00911B65" w:rsidRPr="00AB2532" w:rsidRDefault="007F0B12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691BB" w14:textId="20BDC335" w:rsidR="00911B65" w:rsidRPr="00AB2532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1AB0C" w14:textId="178812F8" w:rsidR="00911B65" w:rsidRPr="00AB2532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BA56E" w14:textId="34E9DA13" w:rsidR="00911B65" w:rsidRPr="00AB5E05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89,10</w:t>
            </w:r>
          </w:p>
        </w:tc>
      </w:tr>
      <w:tr w:rsidR="00911B65" w:rsidRPr="00467FA9" w14:paraId="78DA2328" w14:textId="77777777" w:rsidTr="00144738">
        <w:trPr>
          <w:trHeight w:val="555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A747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179F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31DE1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E28E5" w14:textId="5DE2B9C0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378E2" w14:textId="71E12BD2" w:rsidR="00911B65" w:rsidRPr="00AB2532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16FF0" w14:textId="280A9DE9" w:rsidR="00911B65" w:rsidRPr="00AB2532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01678" w14:textId="5AE564BC" w:rsidR="00911B65" w:rsidRPr="00AB2532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AA9A0" w14:textId="1099A426" w:rsidR="00911B65" w:rsidRPr="00AB5E05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89,8</w:t>
            </w:r>
          </w:p>
        </w:tc>
      </w:tr>
      <w:tr w:rsidR="00911B65" w:rsidRPr="00467FA9" w14:paraId="7C32E33A" w14:textId="77777777" w:rsidTr="00144738">
        <w:trPr>
          <w:trHeight w:val="42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83B309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7843B3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</w:rPr>
              <w:t xml:space="preserve">Гарантийные обязательства </w:t>
            </w:r>
            <w:r w:rsidRPr="00B62124">
              <w:rPr>
                <w:rFonts w:ascii="Times New Roman" w:hAnsi="Times New Roman"/>
              </w:rPr>
              <w:t xml:space="preserve"> </w:t>
            </w:r>
            <w:r w:rsidRPr="00B6212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A0549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25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9CADD" w14:textId="7341F0EE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8582E" w14:textId="69084BD8" w:rsidR="00911B65" w:rsidRPr="00AB2532" w:rsidRDefault="007F0B12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B92A9" w14:textId="7BDF817D" w:rsidR="00911B65" w:rsidRPr="00AB2532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62ED8" w14:textId="6FE97B4F" w:rsidR="00911B65" w:rsidRPr="00AB2532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FD8F5" w14:textId="242B56E9" w:rsidR="00911B65" w:rsidRPr="00AB5E05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</w:tr>
      <w:tr w:rsidR="00911B65" w:rsidRPr="00467FA9" w14:paraId="6A8EEF7C" w14:textId="77777777" w:rsidTr="00144738">
        <w:trPr>
          <w:trHeight w:val="42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41910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2515B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7E208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71BCE" w14:textId="726FD8A4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291F1" w14:textId="602B934A" w:rsidR="00911B65" w:rsidRPr="00AB2532" w:rsidRDefault="007F0B12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597CE" w14:textId="5F6F97EA" w:rsidR="00911B65" w:rsidRPr="00AB2532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D77BB" w14:textId="295C46A5" w:rsidR="00911B65" w:rsidRPr="00AB2532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6F5C3" w14:textId="5B490F6B" w:rsidR="00911B65" w:rsidRPr="00AB5E05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</w:tr>
      <w:tr w:rsidR="00911B65" w:rsidRPr="00467FA9" w14:paraId="5AF456E2" w14:textId="77777777" w:rsidTr="00144738">
        <w:trPr>
          <w:trHeight w:val="555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6A5A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AD4D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73C10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80A87" w14:textId="1FFFE893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8B949" w14:textId="5B6903AE" w:rsidR="00911B65" w:rsidRPr="00AB2532" w:rsidRDefault="007F0B12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8C9A2" w14:textId="548404E5" w:rsidR="00911B65" w:rsidRPr="00AB2532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C3AD2" w14:textId="27EF57F5" w:rsidR="00911B65" w:rsidRPr="00AB2532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96495" w14:textId="0D4B65A7" w:rsidR="00911B65" w:rsidRPr="00AB5E05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</w:tr>
      <w:tr w:rsidR="00911B65" w:rsidRPr="00467FA9" w14:paraId="01A4C56A" w14:textId="77777777" w:rsidTr="00144738">
        <w:trPr>
          <w:trHeight w:val="413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AB60320" w14:textId="77777777" w:rsidR="00911B65" w:rsidRPr="00467FA9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3A2D976" w14:textId="77777777" w:rsidR="00911B65" w:rsidRPr="00DC7389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D60DA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25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974FE" w14:textId="0ACE1796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A2065" w14:textId="713B07F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9A0A6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4F7F7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99BA4" w14:textId="412AA965" w:rsidR="00911B65" w:rsidRPr="00AB5E05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911B65" w:rsidRPr="00467FA9" w14:paraId="384C67CB" w14:textId="77777777" w:rsidTr="00144738">
        <w:trPr>
          <w:trHeight w:val="40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936171A" w14:textId="77777777" w:rsidR="00911B65" w:rsidRPr="00467FA9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1B20FEA4" w14:textId="77777777" w:rsidR="00911B65" w:rsidRPr="00467FA9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58F6A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BAFB0" w14:textId="7C723841" w:rsidR="00911B65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FAA63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85B54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4644F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8E66B" w14:textId="3861A33D" w:rsidR="00911B65" w:rsidRPr="00AB5E05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99,1</w:t>
            </w:r>
          </w:p>
        </w:tc>
      </w:tr>
      <w:tr w:rsidR="00911B65" w:rsidRPr="00467FA9" w14:paraId="498360F8" w14:textId="77777777" w:rsidTr="00144738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B72D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E30C8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D425707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5117060" w14:textId="20388AA4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910DBA1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6C697A4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BB4347D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B4E64F2" w14:textId="53BFC8A3" w:rsidR="00911B65" w:rsidRPr="00AB5E05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99,8</w:t>
            </w:r>
          </w:p>
        </w:tc>
      </w:tr>
    </w:tbl>
    <w:p w14:paraId="61EA0EF3" w14:textId="77777777" w:rsidR="00107940" w:rsidRDefault="00107940" w:rsidP="00C47363">
      <w:pPr>
        <w:pStyle w:val="a3"/>
        <w:spacing w:before="0" w:beforeAutospacing="0" w:after="0" w:afterAutospacing="0"/>
        <w:ind w:left="360"/>
        <w:rPr>
          <w:b/>
          <w:bCs/>
          <w:color w:val="000000" w:themeColor="text1"/>
        </w:rPr>
      </w:pPr>
    </w:p>
    <w:p w14:paraId="26E1B62E" w14:textId="77777777" w:rsidR="00007B97" w:rsidRPr="00154B44" w:rsidRDefault="00107940" w:rsidP="00C47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B44">
        <w:rPr>
          <w:rFonts w:ascii="Times New Roman" w:hAnsi="Times New Roman" w:cs="Times New Roman"/>
          <w:color w:val="000000" w:themeColor="text1"/>
          <w:sz w:val="24"/>
          <w:szCs w:val="24"/>
        </w:rPr>
        <w:t>ЛОТ №</w:t>
      </w:r>
      <w:proofErr w:type="gramStart"/>
      <w:r w:rsidR="00377504" w:rsidRPr="00154B4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54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4B44">
        <w:rPr>
          <w:rFonts w:ascii="Times New Roman" w:hAnsi="Times New Roman" w:cs="Times New Roman"/>
          <w:sz w:val="24"/>
          <w:szCs w:val="24"/>
        </w:rPr>
        <w:t xml:space="preserve"> </w:t>
      </w:r>
      <w:r w:rsidR="00007B97" w:rsidRPr="00154B44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Сетевой</w:t>
      </w:r>
      <w:proofErr w:type="gramEnd"/>
      <w:r w:rsidR="00007B97" w:rsidRPr="00154B4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коммутатор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851"/>
        <w:gridCol w:w="1701"/>
        <w:gridCol w:w="1559"/>
        <w:gridCol w:w="1276"/>
        <w:gridCol w:w="1559"/>
        <w:gridCol w:w="1276"/>
      </w:tblGrid>
      <w:tr w:rsidR="00107940" w:rsidRPr="00DC7389" w14:paraId="1EC21F05" w14:textId="77777777" w:rsidTr="00144738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C4975A3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932D1A5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DA18248" w14:textId="77777777" w:rsidR="00107940" w:rsidRPr="00DC7389" w:rsidRDefault="00107940" w:rsidP="00144738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80FC7BF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06E97B7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DBF4391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D8FBD5B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E60484B" w14:textId="77777777" w:rsidR="00107940" w:rsidRPr="00DC738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107940" w:rsidRPr="00467FA9" w14:paraId="016456F2" w14:textId="77777777" w:rsidTr="00144738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B805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49F3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903F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97BA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A86A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CF4A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2091F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4CFCB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07940" w:rsidRPr="00467FA9" w14:paraId="2BC33326" w14:textId="77777777" w:rsidTr="00144738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3E3C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3FBE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26FC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839F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6CEA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141E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F84D6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7D997" w14:textId="77777777" w:rsidR="00107940" w:rsidRPr="00467FA9" w:rsidRDefault="00107940" w:rsidP="0014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07940" w:rsidRPr="00467FA9" w14:paraId="79D49D75" w14:textId="77777777" w:rsidTr="0014473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E029B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F14A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37CD2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756F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E170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75C8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494E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1266" w14:textId="77777777" w:rsidR="00107940" w:rsidRPr="00467FA9" w:rsidRDefault="00107940" w:rsidP="001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</w:tr>
      <w:tr w:rsidR="00911B65" w:rsidRPr="00467FA9" w14:paraId="35AD9D73" w14:textId="77777777" w:rsidTr="00144738">
        <w:trPr>
          <w:trHeight w:val="411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CA97981" w14:textId="77777777" w:rsidR="00911B65" w:rsidRPr="00467FA9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3CA72833" w14:textId="77777777" w:rsidR="00911B65" w:rsidRPr="00467FA9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контракта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3BDFA60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25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A3B2A83" w14:textId="02E2BC13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ADAC453" w14:textId="6D27E9B0" w:rsidR="00911B65" w:rsidRPr="00AB2532" w:rsidRDefault="007F0B12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5AA6ABD" w14:textId="11DA1D55" w:rsidR="00911B65" w:rsidRPr="00AB2532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5CD8C2F" w14:textId="5F6BF1AC" w:rsidR="00911B65" w:rsidRPr="00AB5E05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987B168" w14:textId="1F973A70" w:rsidR="00911B65" w:rsidRPr="00AB5E05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</w:tr>
      <w:tr w:rsidR="00911B65" w:rsidRPr="00467FA9" w14:paraId="3FDA908B" w14:textId="77777777" w:rsidTr="00144738">
        <w:trPr>
          <w:trHeight w:val="47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E273B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3F632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8CE5B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14C01" w14:textId="2AD698DD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D9F21" w14:textId="770E34E3" w:rsidR="00911B65" w:rsidRPr="00AB2532" w:rsidRDefault="007F0B12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E6385" w14:textId="7CD2A78F" w:rsidR="00911B65" w:rsidRPr="00AB2532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CB770" w14:textId="189923A2" w:rsidR="00911B65" w:rsidRPr="00AB5E05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62087" w14:textId="6349BEE3" w:rsidR="00911B65" w:rsidRPr="00371677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16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89,6</w:t>
            </w:r>
          </w:p>
        </w:tc>
      </w:tr>
      <w:tr w:rsidR="00911B65" w:rsidRPr="00467FA9" w14:paraId="0C66C4A9" w14:textId="77777777" w:rsidTr="00144738">
        <w:trPr>
          <w:trHeight w:val="555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F27F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CF58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561AC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0E33D" w14:textId="43954C77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AA09C" w14:textId="361465D5" w:rsidR="00911B65" w:rsidRPr="00AB2532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0477A" w14:textId="287C5DE6" w:rsidR="00911B65" w:rsidRPr="00AB2532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3061D" w14:textId="643AD83C" w:rsidR="00911B65" w:rsidRPr="00AB5E05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5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E4481" w14:textId="061803E9" w:rsidR="00911B65" w:rsidRPr="00371677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16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89,6</w:t>
            </w:r>
          </w:p>
        </w:tc>
      </w:tr>
      <w:tr w:rsidR="00911B65" w:rsidRPr="00467FA9" w14:paraId="489AB5AC" w14:textId="77777777" w:rsidTr="00144738">
        <w:trPr>
          <w:trHeight w:val="418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934FEC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6E0A57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</w:rPr>
              <w:t xml:space="preserve">Гарантийные обязательства </w:t>
            </w:r>
            <w:r w:rsidRPr="00B62124">
              <w:rPr>
                <w:rFonts w:ascii="Times New Roman" w:hAnsi="Times New Roman"/>
              </w:rPr>
              <w:t xml:space="preserve"> </w:t>
            </w:r>
            <w:r w:rsidRPr="00B6212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FA43D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25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CA315" w14:textId="00480959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93E30" w14:textId="67BBAC56" w:rsidR="00911B65" w:rsidRPr="00AB2532" w:rsidRDefault="007F0B12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37DF3" w14:textId="7D3839FD" w:rsidR="00911B65" w:rsidRPr="00AB2532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383D4" w14:textId="1782DF95" w:rsidR="00911B65" w:rsidRPr="00AB2532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550D5" w14:textId="20DB3C02" w:rsidR="00911B65" w:rsidRPr="00371677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16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</w:tr>
      <w:tr w:rsidR="00911B65" w:rsidRPr="00467FA9" w14:paraId="6BA8AFC7" w14:textId="77777777" w:rsidTr="00144738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6D76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C29DF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F4055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BB25" w14:textId="6FE8E456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F521B" w14:textId="770FCD2A" w:rsidR="00911B65" w:rsidRPr="00AB2532" w:rsidRDefault="007F0B12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DC393" w14:textId="0BE04E9D" w:rsidR="00911B65" w:rsidRPr="00AB2532" w:rsidRDefault="00371677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4E294" w14:textId="77425BA1" w:rsidR="00911B65" w:rsidRPr="00AB2532" w:rsidRDefault="00371677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50B21" w14:textId="47C22247" w:rsidR="00911B65" w:rsidRPr="00371677" w:rsidRDefault="00371677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16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911B65" w:rsidRPr="00467FA9" w14:paraId="3C2F937E" w14:textId="77777777" w:rsidTr="00C47363">
        <w:trPr>
          <w:trHeight w:val="499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4760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FEDF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0986A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3E776" w14:textId="31391245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36240" w14:textId="65818D3E" w:rsidR="00911B65" w:rsidRPr="00AB2532" w:rsidRDefault="00AB5E0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CF690" w14:textId="3EC15DEA" w:rsidR="00911B65" w:rsidRPr="00AB2532" w:rsidRDefault="00371677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BA677" w14:textId="2CDB2F2E" w:rsidR="00911B65" w:rsidRPr="00AB2532" w:rsidRDefault="00371677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DE6E4" w14:textId="796CA9FB" w:rsidR="00911B65" w:rsidRPr="00371677" w:rsidRDefault="00371677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16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</w:tr>
      <w:tr w:rsidR="00911B65" w:rsidRPr="00467FA9" w14:paraId="3B7C2346" w14:textId="77777777" w:rsidTr="00144738">
        <w:trPr>
          <w:trHeight w:val="566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83A1A60" w14:textId="77777777" w:rsidR="00911B65" w:rsidRPr="00467FA9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81280EF" w14:textId="77777777" w:rsidR="00911B65" w:rsidRPr="00DC7389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9232C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25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71A5C" w14:textId="1CB130CC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B3149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E8CA4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66896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729D2" w14:textId="67AD5EE6" w:rsidR="00911B65" w:rsidRPr="00371677" w:rsidRDefault="00371677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16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911B65" w:rsidRPr="00467FA9" w14:paraId="6C280DAC" w14:textId="77777777" w:rsidTr="00144738">
        <w:trPr>
          <w:trHeight w:val="51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46200EF" w14:textId="77777777" w:rsidR="00911B65" w:rsidRPr="00467FA9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5ECA95C2" w14:textId="77777777" w:rsidR="00911B65" w:rsidRPr="00467FA9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01184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CA6DB" w14:textId="10CA0916" w:rsidR="00911B65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09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9F85A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95189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69E17E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C67D5" w14:textId="083A254A" w:rsidR="00F03754" w:rsidRPr="00371677" w:rsidRDefault="00371677" w:rsidP="006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16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94,6</w:t>
            </w:r>
          </w:p>
        </w:tc>
      </w:tr>
      <w:tr w:rsidR="00911B65" w:rsidRPr="00467FA9" w14:paraId="4DA5F5ED" w14:textId="77777777" w:rsidTr="00144738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81A2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71152" w14:textId="77777777" w:rsidR="00911B65" w:rsidRPr="00467FA9" w:rsidRDefault="00911B65" w:rsidP="009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6605F17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A2CC932" w14:textId="5E28601A" w:rsidR="00911B65" w:rsidRPr="00AB2532" w:rsidRDefault="00911B65" w:rsidP="00911B65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32F8D2F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2480E07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14F0719" w14:textId="77777777" w:rsidR="00911B65" w:rsidRPr="00AB2532" w:rsidRDefault="00911B65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FD01AEE" w14:textId="1C92881C" w:rsidR="00911B65" w:rsidRPr="00371677" w:rsidRDefault="00371677" w:rsidP="009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16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99,6</w:t>
            </w:r>
          </w:p>
        </w:tc>
      </w:tr>
    </w:tbl>
    <w:p w14:paraId="6DABE8D2" w14:textId="77777777" w:rsidR="00E3204A" w:rsidRDefault="00E3204A" w:rsidP="00054D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E1D508C" w14:textId="7FBF6C55" w:rsidR="006C600B" w:rsidRDefault="00054D11" w:rsidP="00054D11">
      <w:pPr>
        <w:shd w:val="clear" w:color="auto" w:fill="FFFFFF"/>
        <w:spacing w:after="0" w:line="240" w:lineRule="auto"/>
        <w:rPr>
          <w:b/>
          <w:bCs/>
          <w:color w:val="000000" w:themeColor="text1"/>
        </w:rPr>
      </w:pPr>
      <w:r w:rsidRPr="00897D73">
        <w:rPr>
          <w:rFonts w:ascii="Times New Roman" w:hAnsi="Times New Roman" w:cs="Times New Roman"/>
          <w:color w:val="000000" w:themeColor="text1"/>
        </w:rPr>
        <w:t>Секретарь комиссии   ___</w:t>
      </w:r>
      <w:r w:rsidRPr="00A208E4">
        <w:rPr>
          <w:rFonts w:ascii="Times New Roman" w:hAnsi="Times New Roman" w:cs="Times New Roman"/>
          <w:color w:val="000000" w:themeColor="text1"/>
          <w:highlight w:val="black"/>
        </w:rPr>
        <w:t>__________</w:t>
      </w:r>
      <w:r>
        <w:rPr>
          <w:rFonts w:ascii="Times New Roman" w:hAnsi="Times New Roman" w:cs="Times New Roman"/>
          <w:color w:val="000000" w:themeColor="text1"/>
        </w:rPr>
        <w:t>_</w:t>
      </w:r>
      <w:r w:rsidRPr="00897D73">
        <w:rPr>
          <w:rFonts w:ascii="Times New Roman" w:hAnsi="Times New Roman" w:cs="Times New Roman"/>
          <w:color w:val="000000" w:themeColor="text1"/>
        </w:rPr>
        <w:t>_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proofErr w:type="gramStart"/>
      <w:r w:rsidRPr="006D14A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Дата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14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сентября</w:t>
      </w:r>
      <w:r w:rsidRPr="006D14A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2023 года</w:t>
      </w:r>
    </w:p>
    <w:sectPr w:rsidR="006C600B" w:rsidSect="0035116F">
      <w:pgSz w:w="11906" w:h="16838"/>
      <w:pgMar w:top="397" w:right="907" w:bottom="39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7580E" w14:textId="77777777" w:rsidR="003610BD" w:rsidRDefault="003610BD" w:rsidP="001A65BB">
      <w:pPr>
        <w:spacing w:after="0" w:line="240" w:lineRule="auto"/>
      </w:pPr>
      <w:r>
        <w:separator/>
      </w:r>
    </w:p>
  </w:endnote>
  <w:endnote w:type="continuationSeparator" w:id="0">
    <w:p w14:paraId="689CAA98" w14:textId="77777777" w:rsidR="003610BD" w:rsidRDefault="003610BD" w:rsidP="001A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7253259"/>
      <w:docPartObj>
        <w:docPartGallery w:val="Page Numbers (Bottom of Page)"/>
        <w:docPartUnique/>
      </w:docPartObj>
    </w:sdtPr>
    <w:sdtContent>
      <w:p w14:paraId="5468650D" w14:textId="58B6E7ED" w:rsidR="00C47363" w:rsidRDefault="00C4736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6F7BC2" w14:textId="77777777" w:rsidR="007234B3" w:rsidRDefault="007234B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41B8C" w14:textId="77777777" w:rsidR="003610BD" w:rsidRDefault="003610BD" w:rsidP="001A65BB">
      <w:pPr>
        <w:spacing w:after="0" w:line="240" w:lineRule="auto"/>
      </w:pPr>
      <w:r>
        <w:separator/>
      </w:r>
    </w:p>
  </w:footnote>
  <w:footnote w:type="continuationSeparator" w:id="0">
    <w:p w14:paraId="7A04FBE2" w14:textId="77777777" w:rsidR="003610BD" w:rsidRDefault="003610BD" w:rsidP="001A6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A0CE6"/>
    <w:multiLevelType w:val="hybridMultilevel"/>
    <w:tmpl w:val="05B8DCB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03031BE"/>
    <w:multiLevelType w:val="hybridMultilevel"/>
    <w:tmpl w:val="70E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E1753"/>
    <w:multiLevelType w:val="hybridMultilevel"/>
    <w:tmpl w:val="A2B0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6476"/>
    <w:multiLevelType w:val="hybridMultilevel"/>
    <w:tmpl w:val="7620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33DE0"/>
    <w:multiLevelType w:val="hybridMultilevel"/>
    <w:tmpl w:val="7620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08F2"/>
    <w:multiLevelType w:val="multilevel"/>
    <w:tmpl w:val="B610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E1DD5"/>
    <w:multiLevelType w:val="hybridMultilevel"/>
    <w:tmpl w:val="1CFA2348"/>
    <w:lvl w:ilvl="0" w:tplc="898A08A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47B5BCC"/>
    <w:multiLevelType w:val="hybridMultilevel"/>
    <w:tmpl w:val="7620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35F93"/>
    <w:multiLevelType w:val="hybridMultilevel"/>
    <w:tmpl w:val="1CFA2348"/>
    <w:lvl w:ilvl="0" w:tplc="898A08A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F6B0E27"/>
    <w:multiLevelType w:val="hybridMultilevel"/>
    <w:tmpl w:val="1CFA2348"/>
    <w:lvl w:ilvl="0" w:tplc="898A08A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1D"/>
    <w:rsid w:val="00002326"/>
    <w:rsid w:val="0000235B"/>
    <w:rsid w:val="000052EE"/>
    <w:rsid w:val="00006FA3"/>
    <w:rsid w:val="0000732E"/>
    <w:rsid w:val="00007B97"/>
    <w:rsid w:val="00010E24"/>
    <w:rsid w:val="00011070"/>
    <w:rsid w:val="00015019"/>
    <w:rsid w:val="0002008A"/>
    <w:rsid w:val="000217CB"/>
    <w:rsid w:val="00021AEE"/>
    <w:rsid w:val="000256A8"/>
    <w:rsid w:val="00025CA3"/>
    <w:rsid w:val="000268B5"/>
    <w:rsid w:val="00027288"/>
    <w:rsid w:val="00027BA9"/>
    <w:rsid w:val="0003002B"/>
    <w:rsid w:val="00032041"/>
    <w:rsid w:val="000374B8"/>
    <w:rsid w:val="00041063"/>
    <w:rsid w:val="00044165"/>
    <w:rsid w:val="00046CB5"/>
    <w:rsid w:val="00046F44"/>
    <w:rsid w:val="00050251"/>
    <w:rsid w:val="00052487"/>
    <w:rsid w:val="00054D11"/>
    <w:rsid w:val="000568C9"/>
    <w:rsid w:val="00056FC9"/>
    <w:rsid w:val="00066C47"/>
    <w:rsid w:val="0007263E"/>
    <w:rsid w:val="00073315"/>
    <w:rsid w:val="00074A79"/>
    <w:rsid w:val="00076006"/>
    <w:rsid w:val="00076B0C"/>
    <w:rsid w:val="00081A2D"/>
    <w:rsid w:val="00082A83"/>
    <w:rsid w:val="00082AAC"/>
    <w:rsid w:val="00082F5F"/>
    <w:rsid w:val="00084BDE"/>
    <w:rsid w:val="00092E7A"/>
    <w:rsid w:val="00093BD6"/>
    <w:rsid w:val="000944C0"/>
    <w:rsid w:val="00096B83"/>
    <w:rsid w:val="000A5FD8"/>
    <w:rsid w:val="000A6837"/>
    <w:rsid w:val="000B0DAF"/>
    <w:rsid w:val="000B4C5E"/>
    <w:rsid w:val="000C18D7"/>
    <w:rsid w:val="000C5AC4"/>
    <w:rsid w:val="000C70F3"/>
    <w:rsid w:val="000D0C2B"/>
    <w:rsid w:val="000D2F65"/>
    <w:rsid w:val="000D75CB"/>
    <w:rsid w:val="000E177F"/>
    <w:rsid w:val="000E1802"/>
    <w:rsid w:val="000E5012"/>
    <w:rsid w:val="000E7223"/>
    <w:rsid w:val="000F1CCD"/>
    <w:rsid w:val="000F2612"/>
    <w:rsid w:val="000F71A6"/>
    <w:rsid w:val="0010364B"/>
    <w:rsid w:val="001045DA"/>
    <w:rsid w:val="00104ECD"/>
    <w:rsid w:val="00105CDD"/>
    <w:rsid w:val="00106BD1"/>
    <w:rsid w:val="00107940"/>
    <w:rsid w:val="00110130"/>
    <w:rsid w:val="00121A25"/>
    <w:rsid w:val="00123AF6"/>
    <w:rsid w:val="00124D5A"/>
    <w:rsid w:val="00124EAE"/>
    <w:rsid w:val="001313B4"/>
    <w:rsid w:val="001338EA"/>
    <w:rsid w:val="001339BB"/>
    <w:rsid w:val="0013493D"/>
    <w:rsid w:val="00135C35"/>
    <w:rsid w:val="00135D2A"/>
    <w:rsid w:val="00140EB2"/>
    <w:rsid w:val="00144738"/>
    <w:rsid w:val="001466ED"/>
    <w:rsid w:val="00146B27"/>
    <w:rsid w:val="00146F33"/>
    <w:rsid w:val="001478F4"/>
    <w:rsid w:val="00147A0B"/>
    <w:rsid w:val="00150A2D"/>
    <w:rsid w:val="00151F0E"/>
    <w:rsid w:val="00154B44"/>
    <w:rsid w:val="00167236"/>
    <w:rsid w:val="00172865"/>
    <w:rsid w:val="00177F7E"/>
    <w:rsid w:val="00183FAA"/>
    <w:rsid w:val="00184103"/>
    <w:rsid w:val="0019397C"/>
    <w:rsid w:val="001A08B0"/>
    <w:rsid w:val="001A61C3"/>
    <w:rsid w:val="001A65BB"/>
    <w:rsid w:val="001B6651"/>
    <w:rsid w:val="001B753F"/>
    <w:rsid w:val="001D1E92"/>
    <w:rsid w:val="001D3A86"/>
    <w:rsid w:val="001D5279"/>
    <w:rsid w:val="001D5638"/>
    <w:rsid w:val="001D6E74"/>
    <w:rsid w:val="001D7F76"/>
    <w:rsid w:val="001E0F49"/>
    <w:rsid w:val="00201539"/>
    <w:rsid w:val="00204D41"/>
    <w:rsid w:val="00207317"/>
    <w:rsid w:val="00216D7E"/>
    <w:rsid w:val="0022104C"/>
    <w:rsid w:val="00222F65"/>
    <w:rsid w:val="002311E2"/>
    <w:rsid w:val="002338B4"/>
    <w:rsid w:val="0023408C"/>
    <w:rsid w:val="00236E9D"/>
    <w:rsid w:val="0024701F"/>
    <w:rsid w:val="00250BA4"/>
    <w:rsid w:val="002539B2"/>
    <w:rsid w:val="00253D6A"/>
    <w:rsid w:val="00254AC2"/>
    <w:rsid w:val="00254D95"/>
    <w:rsid w:val="00255A46"/>
    <w:rsid w:val="00255EDA"/>
    <w:rsid w:val="00256BF9"/>
    <w:rsid w:val="00262F9A"/>
    <w:rsid w:val="00263944"/>
    <w:rsid w:val="00264FA1"/>
    <w:rsid w:val="002708D1"/>
    <w:rsid w:val="00270FAB"/>
    <w:rsid w:val="00271C10"/>
    <w:rsid w:val="00272FC1"/>
    <w:rsid w:val="00276B3B"/>
    <w:rsid w:val="00276C04"/>
    <w:rsid w:val="002804C6"/>
    <w:rsid w:val="00280D69"/>
    <w:rsid w:val="0028387A"/>
    <w:rsid w:val="00286FD6"/>
    <w:rsid w:val="00287D66"/>
    <w:rsid w:val="00290A48"/>
    <w:rsid w:val="002925C1"/>
    <w:rsid w:val="00296EC4"/>
    <w:rsid w:val="002A21DC"/>
    <w:rsid w:val="002A4097"/>
    <w:rsid w:val="002B0CAE"/>
    <w:rsid w:val="002B3A3A"/>
    <w:rsid w:val="002B3F00"/>
    <w:rsid w:val="002B4873"/>
    <w:rsid w:val="002B6B95"/>
    <w:rsid w:val="002C292C"/>
    <w:rsid w:val="002D32CE"/>
    <w:rsid w:val="002E3B89"/>
    <w:rsid w:val="002E510D"/>
    <w:rsid w:val="002E7CDE"/>
    <w:rsid w:val="002F2F40"/>
    <w:rsid w:val="002F7C95"/>
    <w:rsid w:val="00301FE3"/>
    <w:rsid w:val="0030756D"/>
    <w:rsid w:val="00314FD1"/>
    <w:rsid w:val="00322EDB"/>
    <w:rsid w:val="00330BAB"/>
    <w:rsid w:val="00335FDF"/>
    <w:rsid w:val="00340295"/>
    <w:rsid w:val="00341CBA"/>
    <w:rsid w:val="00342EF7"/>
    <w:rsid w:val="00346289"/>
    <w:rsid w:val="0035116F"/>
    <w:rsid w:val="0035215E"/>
    <w:rsid w:val="0035587A"/>
    <w:rsid w:val="00357830"/>
    <w:rsid w:val="003610BD"/>
    <w:rsid w:val="00365ECC"/>
    <w:rsid w:val="00370BF2"/>
    <w:rsid w:val="00371677"/>
    <w:rsid w:val="00375AB6"/>
    <w:rsid w:val="00377504"/>
    <w:rsid w:val="00383490"/>
    <w:rsid w:val="00391074"/>
    <w:rsid w:val="003913DA"/>
    <w:rsid w:val="003944B0"/>
    <w:rsid w:val="00395183"/>
    <w:rsid w:val="003A230B"/>
    <w:rsid w:val="003A2E4F"/>
    <w:rsid w:val="003A709F"/>
    <w:rsid w:val="003A73DF"/>
    <w:rsid w:val="003A79AC"/>
    <w:rsid w:val="003B4777"/>
    <w:rsid w:val="003B6EED"/>
    <w:rsid w:val="003C5CB9"/>
    <w:rsid w:val="003C6B70"/>
    <w:rsid w:val="003C7CA9"/>
    <w:rsid w:val="003D5158"/>
    <w:rsid w:val="003D61A1"/>
    <w:rsid w:val="003D6755"/>
    <w:rsid w:val="003E1923"/>
    <w:rsid w:val="003E6FD7"/>
    <w:rsid w:val="003F3454"/>
    <w:rsid w:val="00401169"/>
    <w:rsid w:val="00401425"/>
    <w:rsid w:val="0041072E"/>
    <w:rsid w:val="00414FEE"/>
    <w:rsid w:val="00420AE7"/>
    <w:rsid w:val="004276A3"/>
    <w:rsid w:val="00435BAD"/>
    <w:rsid w:val="0043771A"/>
    <w:rsid w:val="00444012"/>
    <w:rsid w:val="00444EBD"/>
    <w:rsid w:val="004463EC"/>
    <w:rsid w:val="004514AF"/>
    <w:rsid w:val="00453929"/>
    <w:rsid w:val="00457000"/>
    <w:rsid w:val="004634FB"/>
    <w:rsid w:val="004663EE"/>
    <w:rsid w:val="0046742F"/>
    <w:rsid w:val="00467C5F"/>
    <w:rsid w:val="00467FA9"/>
    <w:rsid w:val="00472A6D"/>
    <w:rsid w:val="004733CF"/>
    <w:rsid w:val="004755D0"/>
    <w:rsid w:val="004757B3"/>
    <w:rsid w:val="00477864"/>
    <w:rsid w:val="00482A4A"/>
    <w:rsid w:val="0048341D"/>
    <w:rsid w:val="004914CE"/>
    <w:rsid w:val="00492FDE"/>
    <w:rsid w:val="004A3B7A"/>
    <w:rsid w:val="004A3DB9"/>
    <w:rsid w:val="004A523A"/>
    <w:rsid w:val="004B0ACF"/>
    <w:rsid w:val="004B706C"/>
    <w:rsid w:val="004C19EB"/>
    <w:rsid w:val="004C64EB"/>
    <w:rsid w:val="004C672D"/>
    <w:rsid w:val="004D03C6"/>
    <w:rsid w:val="004D1CC9"/>
    <w:rsid w:val="004E1764"/>
    <w:rsid w:val="004F048E"/>
    <w:rsid w:val="004F29B2"/>
    <w:rsid w:val="004F44C1"/>
    <w:rsid w:val="004F5184"/>
    <w:rsid w:val="00500CCB"/>
    <w:rsid w:val="00500DC1"/>
    <w:rsid w:val="00500DCF"/>
    <w:rsid w:val="00502906"/>
    <w:rsid w:val="00503D8B"/>
    <w:rsid w:val="00506E4E"/>
    <w:rsid w:val="005075AD"/>
    <w:rsid w:val="00515C93"/>
    <w:rsid w:val="00520069"/>
    <w:rsid w:val="00520B21"/>
    <w:rsid w:val="00523EB0"/>
    <w:rsid w:val="00530DE7"/>
    <w:rsid w:val="00531662"/>
    <w:rsid w:val="00532D18"/>
    <w:rsid w:val="00533AB4"/>
    <w:rsid w:val="005348CB"/>
    <w:rsid w:val="00537922"/>
    <w:rsid w:val="005462EF"/>
    <w:rsid w:val="00554CE8"/>
    <w:rsid w:val="00567452"/>
    <w:rsid w:val="00572B8F"/>
    <w:rsid w:val="00573885"/>
    <w:rsid w:val="00576347"/>
    <w:rsid w:val="00587B60"/>
    <w:rsid w:val="005971C2"/>
    <w:rsid w:val="00597226"/>
    <w:rsid w:val="00597D77"/>
    <w:rsid w:val="005A028D"/>
    <w:rsid w:val="005A2C95"/>
    <w:rsid w:val="005A79CD"/>
    <w:rsid w:val="005B0CE1"/>
    <w:rsid w:val="005B265B"/>
    <w:rsid w:val="005B3C5A"/>
    <w:rsid w:val="005B44F2"/>
    <w:rsid w:val="005C573E"/>
    <w:rsid w:val="005D1C97"/>
    <w:rsid w:val="005D2247"/>
    <w:rsid w:val="005D4A41"/>
    <w:rsid w:val="005E041E"/>
    <w:rsid w:val="005F2BC3"/>
    <w:rsid w:val="005F43CD"/>
    <w:rsid w:val="005F47B7"/>
    <w:rsid w:val="005F65D1"/>
    <w:rsid w:val="005F7D1C"/>
    <w:rsid w:val="00607663"/>
    <w:rsid w:val="006113DE"/>
    <w:rsid w:val="00615143"/>
    <w:rsid w:val="0061522B"/>
    <w:rsid w:val="00615DBC"/>
    <w:rsid w:val="006176BD"/>
    <w:rsid w:val="0062167E"/>
    <w:rsid w:val="0062579D"/>
    <w:rsid w:val="00627F60"/>
    <w:rsid w:val="006306ED"/>
    <w:rsid w:val="006362AA"/>
    <w:rsid w:val="00644696"/>
    <w:rsid w:val="00652010"/>
    <w:rsid w:val="00652BB5"/>
    <w:rsid w:val="00652C69"/>
    <w:rsid w:val="006559C6"/>
    <w:rsid w:val="00655DA9"/>
    <w:rsid w:val="0065749F"/>
    <w:rsid w:val="0066202B"/>
    <w:rsid w:val="00662A4C"/>
    <w:rsid w:val="0066502C"/>
    <w:rsid w:val="00666F30"/>
    <w:rsid w:val="00667090"/>
    <w:rsid w:val="00672705"/>
    <w:rsid w:val="0067456A"/>
    <w:rsid w:val="00674BF8"/>
    <w:rsid w:val="00680F1D"/>
    <w:rsid w:val="00685770"/>
    <w:rsid w:val="00687C64"/>
    <w:rsid w:val="00692C7F"/>
    <w:rsid w:val="006974C2"/>
    <w:rsid w:val="00697C2C"/>
    <w:rsid w:val="006A47E2"/>
    <w:rsid w:val="006A6239"/>
    <w:rsid w:val="006A72BD"/>
    <w:rsid w:val="006A7A58"/>
    <w:rsid w:val="006B276E"/>
    <w:rsid w:val="006B3120"/>
    <w:rsid w:val="006B57D0"/>
    <w:rsid w:val="006B69C0"/>
    <w:rsid w:val="006C0DD3"/>
    <w:rsid w:val="006C2729"/>
    <w:rsid w:val="006C600B"/>
    <w:rsid w:val="006C651B"/>
    <w:rsid w:val="006D14AD"/>
    <w:rsid w:val="006D2344"/>
    <w:rsid w:val="006D25D5"/>
    <w:rsid w:val="006E0701"/>
    <w:rsid w:val="006E0AA4"/>
    <w:rsid w:val="006E2715"/>
    <w:rsid w:val="006E2983"/>
    <w:rsid w:val="006E50BC"/>
    <w:rsid w:val="00700B58"/>
    <w:rsid w:val="00700CA9"/>
    <w:rsid w:val="00701419"/>
    <w:rsid w:val="00702FEE"/>
    <w:rsid w:val="00710E9D"/>
    <w:rsid w:val="007234B3"/>
    <w:rsid w:val="0072425B"/>
    <w:rsid w:val="0073603D"/>
    <w:rsid w:val="0074089D"/>
    <w:rsid w:val="007423F0"/>
    <w:rsid w:val="00744A74"/>
    <w:rsid w:val="007458DF"/>
    <w:rsid w:val="007507DD"/>
    <w:rsid w:val="007546E4"/>
    <w:rsid w:val="007558CD"/>
    <w:rsid w:val="007565E7"/>
    <w:rsid w:val="007569C6"/>
    <w:rsid w:val="007578E6"/>
    <w:rsid w:val="00760740"/>
    <w:rsid w:val="0076746F"/>
    <w:rsid w:val="00773D47"/>
    <w:rsid w:val="007761B5"/>
    <w:rsid w:val="00776E47"/>
    <w:rsid w:val="00780E97"/>
    <w:rsid w:val="00782061"/>
    <w:rsid w:val="00783C87"/>
    <w:rsid w:val="00787BA2"/>
    <w:rsid w:val="0079207A"/>
    <w:rsid w:val="007A25B5"/>
    <w:rsid w:val="007A31F5"/>
    <w:rsid w:val="007A45D9"/>
    <w:rsid w:val="007A4F84"/>
    <w:rsid w:val="007A622A"/>
    <w:rsid w:val="007A705D"/>
    <w:rsid w:val="007A77DC"/>
    <w:rsid w:val="007B048C"/>
    <w:rsid w:val="007B468D"/>
    <w:rsid w:val="007C09A7"/>
    <w:rsid w:val="007C2F2E"/>
    <w:rsid w:val="007D05E0"/>
    <w:rsid w:val="007D12F5"/>
    <w:rsid w:val="007D527D"/>
    <w:rsid w:val="007D6C37"/>
    <w:rsid w:val="007E09CC"/>
    <w:rsid w:val="007E1445"/>
    <w:rsid w:val="007F0B12"/>
    <w:rsid w:val="007F3519"/>
    <w:rsid w:val="007F435E"/>
    <w:rsid w:val="007F6C4D"/>
    <w:rsid w:val="007F7B0A"/>
    <w:rsid w:val="00802067"/>
    <w:rsid w:val="00810D91"/>
    <w:rsid w:val="008127C7"/>
    <w:rsid w:val="008146EA"/>
    <w:rsid w:val="0081628B"/>
    <w:rsid w:val="00816865"/>
    <w:rsid w:val="00817E7F"/>
    <w:rsid w:val="00824D57"/>
    <w:rsid w:val="00825020"/>
    <w:rsid w:val="00830E2F"/>
    <w:rsid w:val="008312C4"/>
    <w:rsid w:val="0083158E"/>
    <w:rsid w:val="008411A7"/>
    <w:rsid w:val="00841215"/>
    <w:rsid w:val="008529AB"/>
    <w:rsid w:val="008535F9"/>
    <w:rsid w:val="0085577F"/>
    <w:rsid w:val="00855F0B"/>
    <w:rsid w:val="00857A4A"/>
    <w:rsid w:val="0086184B"/>
    <w:rsid w:val="00862A48"/>
    <w:rsid w:val="0086396F"/>
    <w:rsid w:val="0087025C"/>
    <w:rsid w:val="00872402"/>
    <w:rsid w:val="00873421"/>
    <w:rsid w:val="008739A1"/>
    <w:rsid w:val="00873B19"/>
    <w:rsid w:val="00875373"/>
    <w:rsid w:val="00885BA0"/>
    <w:rsid w:val="008905E1"/>
    <w:rsid w:val="00891504"/>
    <w:rsid w:val="00891918"/>
    <w:rsid w:val="008942B3"/>
    <w:rsid w:val="00895985"/>
    <w:rsid w:val="008959A2"/>
    <w:rsid w:val="00897D73"/>
    <w:rsid w:val="00897E7A"/>
    <w:rsid w:val="008A11BE"/>
    <w:rsid w:val="008A1471"/>
    <w:rsid w:val="008A2696"/>
    <w:rsid w:val="008A5A1D"/>
    <w:rsid w:val="008B00F5"/>
    <w:rsid w:val="008B13E5"/>
    <w:rsid w:val="008B2DDE"/>
    <w:rsid w:val="008B33D6"/>
    <w:rsid w:val="008B3C57"/>
    <w:rsid w:val="008C0EC3"/>
    <w:rsid w:val="008C199E"/>
    <w:rsid w:val="008C1C12"/>
    <w:rsid w:val="008C6406"/>
    <w:rsid w:val="008D4592"/>
    <w:rsid w:val="008D73E0"/>
    <w:rsid w:val="008E39FC"/>
    <w:rsid w:val="008E3A9C"/>
    <w:rsid w:val="008E4B90"/>
    <w:rsid w:val="008E6D13"/>
    <w:rsid w:val="008F238A"/>
    <w:rsid w:val="008F2A4B"/>
    <w:rsid w:val="008F54D3"/>
    <w:rsid w:val="008F59BD"/>
    <w:rsid w:val="00902673"/>
    <w:rsid w:val="009118FE"/>
    <w:rsid w:val="00911974"/>
    <w:rsid w:val="00911B65"/>
    <w:rsid w:val="00916511"/>
    <w:rsid w:val="009203C4"/>
    <w:rsid w:val="00921285"/>
    <w:rsid w:val="0092214F"/>
    <w:rsid w:val="00924469"/>
    <w:rsid w:val="00927551"/>
    <w:rsid w:val="0093218F"/>
    <w:rsid w:val="00933686"/>
    <w:rsid w:val="00946FEE"/>
    <w:rsid w:val="0095040B"/>
    <w:rsid w:val="00956DE7"/>
    <w:rsid w:val="00957E1D"/>
    <w:rsid w:val="0096001E"/>
    <w:rsid w:val="00960334"/>
    <w:rsid w:val="00962D4E"/>
    <w:rsid w:val="0096468D"/>
    <w:rsid w:val="00972A4C"/>
    <w:rsid w:val="00981C48"/>
    <w:rsid w:val="00982C92"/>
    <w:rsid w:val="00984B9F"/>
    <w:rsid w:val="00987E6C"/>
    <w:rsid w:val="00990E2A"/>
    <w:rsid w:val="00995D5C"/>
    <w:rsid w:val="009B6516"/>
    <w:rsid w:val="009B6A14"/>
    <w:rsid w:val="009B722F"/>
    <w:rsid w:val="009C5CAF"/>
    <w:rsid w:val="009D0C9B"/>
    <w:rsid w:val="009D2F5E"/>
    <w:rsid w:val="009D4225"/>
    <w:rsid w:val="009D77FC"/>
    <w:rsid w:val="009E5A2A"/>
    <w:rsid w:val="009E75D6"/>
    <w:rsid w:val="009F215D"/>
    <w:rsid w:val="009F3656"/>
    <w:rsid w:val="009F6AAE"/>
    <w:rsid w:val="009F6CD4"/>
    <w:rsid w:val="00A024FB"/>
    <w:rsid w:val="00A02B53"/>
    <w:rsid w:val="00A138D9"/>
    <w:rsid w:val="00A208E4"/>
    <w:rsid w:val="00A21312"/>
    <w:rsid w:val="00A24B17"/>
    <w:rsid w:val="00A27A06"/>
    <w:rsid w:val="00A33AA7"/>
    <w:rsid w:val="00A34ACD"/>
    <w:rsid w:val="00A37E84"/>
    <w:rsid w:val="00A46917"/>
    <w:rsid w:val="00A469E9"/>
    <w:rsid w:val="00A502AD"/>
    <w:rsid w:val="00A6441A"/>
    <w:rsid w:val="00A677D7"/>
    <w:rsid w:val="00A67C96"/>
    <w:rsid w:val="00A70428"/>
    <w:rsid w:val="00A71E02"/>
    <w:rsid w:val="00A76FCE"/>
    <w:rsid w:val="00A80E29"/>
    <w:rsid w:val="00A81210"/>
    <w:rsid w:val="00A82D01"/>
    <w:rsid w:val="00A8416E"/>
    <w:rsid w:val="00AA2CDE"/>
    <w:rsid w:val="00AA761E"/>
    <w:rsid w:val="00AB24DB"/>
    <w:rsid w:val="00AB31EC"/>
    <w:rsid w:val="00AB42D5"/>
    <w:rsid w:val="00AB5E05"/>
    <w:rsid w:val="00AC0E1C"/>
    <w:rsid w:val="00AC62EF"/>
    <w:rsid w:val="00AD1CCA"/>
    <w:rsid w:val="00AE65A6"/>
    <w:rsid w:val="00AF1EA7"/>
    <w:rsid w:val="00AF36E3"/>
    <w:rsid w:val="00AF6FDC"/>
    <w:rsid w:val="00AF75E4"/>
    <w:rsid w:val="00AF7B4F"/>
    <w:rsid w:val="00B013EF"/>
    <w:rsid w:val="00B04683"/>
    <w:rsid w:val="00B04C80"/>
    <w:rsid w:val="00B07A9F"/>
    <w:rsid w:val="00B14178"/>
    <w:rsid w:val="00B15C9D"/>
    <w:rsid w:val="00B16B11"/>
    <w:rsid w:val="00B204A3"/>
    <w:rsid w:val="00B21386"/>
    <w:rsid w:val="00B26504"/>
    <w:rsid w:val="00B2773A"/>
    <w:rsid w:val="00B307F4"/>
    <w:rsid w:val="00B3308D"/>
    <w:rsid w:val="00B354AC"/>
    <w:rsid w:val="00B360F6"/>
    <w:rsid w:val="00B364B1"/>
    <w:rsid w:val="00B36FC1"/>
    <w:rsid w:val="00B41647"/>
    <w:rsid w:val="00B424DB"/>
    <w:rsid w:val="00B427DB"/>
    <w:rsid w:val="00B4416C"/>
    <w:rsid w:val="00B44B2B"/>
    <w:rsid w:val="00B45600"/>
    <w:rsid w:val="00B63808"/>
    <w:rsid w:val="00B748B3"/>
    <w:rsid w:val="00B75544"/>
    <w:rsid w:val="00B847B7"/>
    <w:rsid w:val="00B84DC4"/>
    <w:rsid w:val="00B86C1D"/>
    <w:rsid w:val="00B93538"/>
    <w:rsid w:val="00B946FA"/>
    <w:rsid w:val="00BA23E2"/>
    <w:rsid w:val="00BA283E"/>
    <w:rsid w:val="00BB7393"/>
    <w:rsid w:val="00BC1D64"/>
    <w:rsid w:val="00BC2C2B"/>
    <w:rsid w:val="00BC389E"/>
    <w:rsid w:val="00BD36A2"/>
    <w:rsid w:val="00BD4504"/>
    <w:rsid w:val="00BD4F7A"/>
    <w:rsid w:val="00BE0510"/>
    <w:rsid w:val="00BE0C55"/>
    <w:rsid w:val="00BF4D0F"/>
    <w:rsid w:val="00BF5C06"/>
    <w:rsid w:val="00BF66BF"/>
    <w:rsid w:val="00C01B5F"/>
    <w:rsid w:val="00C157A8"/>
    <w:rsid w:val="00C216FD"/>
    <w:rsid w:val="00C226BE"/>
    <w:rsid w:val="00C25D84"/>
    <w:rsid w:val="00C26B54"/>
    <w:rsid w:val="00C27547"/>
    <w:rsid w:val="00C3032C"/>
    <w:rsid w:val="00C36D6A"/>
    <w:rsid w:val="00C406A5"/>
    <w:rsid w:val="00C42402"/>
    <w:rsid w:val="00C4306B"/>
    <w:rsid w:val="00C4518B"/>
    <w:rsid w:val="00C463AF"/>
    <w:rsid w:val="00C47363"/>
    <w:rsid w:val="00C50AB5"/>
    <w:rsid w:val="00C52137"/>
    <w:rsid w:val="00C529D8"/>
    <w:rsid w:val="00C52FEB"/>
    <w:rsid w:val="00C54AD9"/>
    <w:rsid w:val="00C57CD8"/>
    <w:rsid w:val="00C73A95"/>
    <w:rsid w:val="00C823F1"/>
    <w:rsid w:val="00C83029"/>
    <w:rsid w:val="00C93440"/>
    <w:rsid w:val="00C9365B"/>
    <w:rsid w:val="00C94D50"/>
    <w:rsid w:val="00C95E06"/>
    <w:rsid w:val="00CA1AB5"/>
    <w:rsid w:val="00CA35F6"/>
    <w:rsid w:val="00CC1E04"/>
    <w:rsid w:val="00CC2973"/>
    <w:rsid w:val="00CD0323"/>
    <w:rsid w:val="00CD38CE"/>
    <w:rsid w:val="00CD5C9A"/>
    <w:rsid w:val="00CE029D"/>
    <w:rsid w:val="00CE31FA"/>
    <w:rsid w:val="00CE71B0"/>
    <w:rsid w:val="00D00CAF"/>
    <w:rsid w:val="00D01F52"/>
    <w:rsid w:val="00D0485A"/>
    <w:rsid w:val="00D05CD5"/>
    <w:rsid w:val="00D078FF"/>
    <w:rsid w:val="00D1022B"/>
    <w:rsid w:val="00D1610C"/>
    <w:rsid w:val="00D21FDE"/>
    <w:rsid w:val="00D226D2"/>
    <w:rsid w:val="00D24939"/>
    <w:rsid w:val="00D30921"/>
    <w:rsid w:val="00D412F3"/>
    <w:rsid w:val="00D4274E"/>
    <w:rsid w:val="00D451DD"/>
    <w:rsid w:val="00D507C6"/>
    <w:rsid w:val="00D547EC"/>
    <w:rsid w:val="00D549D3"/>
    <w:rsid w:val="00D555EA"/>
    <w:rsid w:val="00D55CE5"/>
    <w:rsid w:val="00D60112"/>
    <w:rsid w:val="00D627A4"/>
    <w:rsid w:val="00D64B69"/>
    <w:rsid w:val="00D671B9"/>
    <w:rsid w:val="00D67CA6"/>
    <w:rsid w:val="00D70C69"/>
    <w:rsid w:val="00D81185"/>
    <w:rsid w:val="00D81ACD"/>
    <w:rsid w:val="00D8251E"/>
    <w:rsid w:val="00D841B5"/>
    <w:rsid w:val="00D8511E"/>
    <w:rsid w:val="00D90283"/>
    <w:rsid w:val="00D92D15"/>
    <w:rsid w:val="00D94B17"/>
    <w:rsid w:val="00D9671D"/>
    <w:rsid w:val="00DA0D99"/>
    <w:rsid w:val="00DA12C9"/>
    <w:rsid w:val="00DA2B79"/>
    <w:rsid w:val="00DA3679"/>
    <w:rsid w:val="00DA420B"/>
    <w:rsid w:val="00DA5787"/>
    <w:rsid w:val="00DA58F7"/>
    <w:rsid w:val="00DB0F2F"/>
    <w:rsid w:val="00DB129A"/>
    <w:rsid w:val="00DB3C68"/>
    <w:rsid w:val="00DB5CB7"/>
    <w:rsid w:val="00DB6A03"/>
    <w:rsid w:val="00DC243A"/>
    <w:rsid w:val="00DD3F4F"/>
    <w:rsid w:val="00DD58FB"/>
    <w:rsid w:val="00DD59D3"/>
    <w:rsid w:val="00DE10B5"/>
    <w:rsid w:val="00DE5D32"/>
    <w:rsid w:val="00DF21CF"/>
    <w:rsid w:val="00DF5EEF"/>
    <w:rsid w:val="00E06522"/>
    <w:rsid w:val="00E12107"/>
    <w:rsid w:val="00E16D01"/>
    <w:rsid w:val="00E17106"/>
    <w:rsid w:val="00E20381"/>
    <w:rsid w:val="00E20BE9"/>
    <w:rsid w:val="00E22D1E"/>
    <w:rsid w:val="00E23CDB"/>
    <w:rsid w:val="00E25DE8"/>
    <w:rsid w:val="00E26A0E"/>
    <w:rsid w:val="00E26AAB"/>
    <w:rsid w:val="00E27B4C"/>
    <w:rsid w:val="00E305A4"/>
    <w:rsid w:val="00E3204A"/>
    <w:rsid w:val="00E33804"/>
    <w:rsid w:val="00E37D16"/>
    <w:rsid w:val="00E41840"/>
    <w:rsid w:val="00E54CAD"/>
    <w:rsid w:val="00E5638B"/>
    <w:rsid w:val="00E600E0"/>
    <w:rsid w:val="00E61D6C"/>
    <w:rsid w:val="00E62699"/>
    <w:rsid w:val="00E63783"/>
    <w:rsid w:val="00E63C7C"/>
    <w:rsid w:val="00E64F81"/>
    <w:rsid w:val="00E66ADF"/>
    <w:rsid w:val="00E67CF5"/>
    <w:rsid w:val="00E71D92"/>
    <w:rsid w:val="00E73E24"/>
    <w:rsid w:val="00E80004"/>
    <w:rsid w:val="00E807EA"/>
    <w:rsid w:val="00E81101"/>
    <w:rsid w:val="00E8265A"/>
    <w:rsid w:val="00E8377F"/>
    <w:rsid w:val="00E860EC"/>
    <w:rsid w:val="00E86356"/>
    <w:rsid w:val="00E91763"/>
    <w:rsid w:val="00E933F6"/>
    <w:rsid w:val="00E956D4"/>
    <w:rsid w:val="00E96889"/>
    <w:rsid w:val="00EA01E4"/>
    <w:rsid w:val="00EA6756"/>
    <w:rsid w:val="00EA69EF"/>
    <w:rsid w:val="00EB211B"/>
    <w:rsid w:val="00EB506F"/>
    <w:rsid w:val="00EB798B"/>
    <w:rsid w:val="00EC1189"/>
    <w:rsid w:val="00EC65D7"/>
    <w:rsid w:val="00EC6D49"/>
    <w:rsid w:val="00ED213A"/>
    <w:rsid w:val="00ED31EC"/>
    <w:rsid w:val="00ED51E4"/>
    <w:rsid w:val="00ED6061"/>
    <w:rsid w:val="00EE1F51"/>
    <w:rsid w:val="00EE4FE8"/>
    <w:rsid w:val="00EE5015"/>
    <w:rsid w:val="00EE68EC"/>
    <w:rsid w:val="00EE7CC9"/>
    <w:rsid w:val="00EF06A6"/>
    <w:rsid w:val="00EF0B06"/>
    <w:rsid w:val="00EF2563"/>
    <w:rsid w:val="00EF45A6"/>
    <w:rsid w:val="00F03754"/>
    <w:rsid w:val="00F10859"/>
    <w:rsid w:val="00F11097"/>
    <w:rsid w:val="00F145C5"/>
    <w:rsid w:val="00F2232E"/>
    <w:rsid w:val="00F237EC"/>
    <w:rsid w:val="00F26526"/>
    <w:rsid w:val="00F307F3"/>
    <w:rsid w:val="00F361A3"/>
    <w:rsid w:val="00F42F6C"/>
    <w:rsid w:val="00F5256A"/>
    <w:rsid w:val="00F60A85"/>
    <w:rsid w:val="00F60FDD"/>
    <w:rsid w:val="00F67835"/>
    <w:rsid w:val="00F7379E"/>
    <w:rsid w:val="00F73CDC"/>
    <w:rsid w:val="00F759BD"/>
    <w:rsid w:val="00F84E62"/>
    <w:rsid w:val="00F90AE6"/>
    <w:rsid w:val="00F97AC9"/>
    <w:rsid w:val="00FA58B9"/>
    <w:rsid w:val="00FA6733"/>
    <w:rsid w:val="00FA7794"/>
    <w:rsid w:val="00FB4CF1"/>
    <w:rsid w:val="00FC39E4"/>
    <w:rsid w:val="00FC3B91"/>
    <w:rsid w:val="00FC6720"/>
    <w:rsid w:val="00FD4E31"/>
    <w:rsid w:val="00FD534C"/>
    <w:rsid w:val="00FE35F5"/>
    <w:rsid w:val="00FF5A7A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2938"/>
  <w15:chartTrackingRefBased/>
  <w15:docId w15:val="{503857C4-22E0-4940-A7DE-F41DD92A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F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F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69E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639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1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D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9D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A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65BB"/>
  </w:style>
  <w:style w:type="paragraph" w:styleId="ab">
    <w:name w:val="footer"/>
    <w:basedOn w:val="a"/>
    <w:link w:val="ac"/>
    <w:uiPriority w:val="99"/>
    <w:unhideWhenUsed/>
    <w:rsid w:val="001A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65BB"/>
  </w:style>
  <w:style w:type="character" w:styleId="ad">
    <w:name w:val="annotation reference"/>
    <w:basedOn w:val="a0"/>
    <w:uiPriority w:val="99"/>
    <w:semiHidden/>
    <w:unhideWhenUsed/>
    <w:rsid w:val="004674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674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6742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74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674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C87E9-A772-47ED-B5D9-4AA73377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</Company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</dc:creator>
  <cp:keywords/>
  <dc:description/>
  <cp:lastModifiedBy>Наталья Я. Кирьякова</cp:lastModifiedBy>
  <cp:revision>7</cp:revision>
  <cp:lastPrinted>2023-09-14T06:50:00Z</cp:lastPrinted>
  <dcterms:created xsi:type="dcterms:W3CDTF">2023-09-14T10:54:00Z</dcterms:created>
  <dcterms:modified xsi:type="dcterms:W3CDTF">2023-09-14T11:08:00Z</dcterms:modified>
</cp:coreProperties>
</file>